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138B" w14:textId="77777777" w:rsidR="00195FBD" w:rsidRPr="00860749" w:rsidRDefault="00195FBD" w:rsidP="00195FBD">
      <w:pPr>
        <w:jc w:val="right"/>
        <w:rPr>
          <w:color w:val="000000"/>
          <w:sz w:val="16"/>
          <w:szCs w:val="16"/>
        </w:rPr>
      </w:pPr>
    </w:p>
    <w:p w14:paraId="08AD6215" w14:textId="7A2DAEEA" w:rsidR="00195FBD" w:rsidRDefault="00195FBD" w:rsidP="00195FBD">
      <w:pPr>
        <w:jc w:val="both"/>
        <w:rPr>
          <w:b/>
          <w:sz w:val="16"/>
          <w:szCs w:val="16"/>
        </w:rPr>
      </w:pPr>
    </w:p>
    <w:p w14:paraId="459C372D" w14:textId="14FD900B" w:rsidR="00195FBD" w:rsidRDefault="00195FBD" w:rsidP="00195FBD">
      <w:pPr>
        <w:jc w:val="both"/>
        <w:rPr>
          <w:b/>
          <w:sz w:val="16"/>
          <w:szCs w:val="16"/>
        </w:rPr>
      </w:pPr>
    </w:p>
    <w:p w14:paraId="5E8BAF8A" w14:textId="2FDA2E28" w:rsidR="00195FBD" w:rsidRDefault="00195FBD" w:rsidP="00195FBD">
      <w:pPr>
        <w:jc w:val="both"/>
        <w:rPr>
          <w:b/>
          <w:sz w:val="16"/>
          <w:szCs w:val="16"/>
        </w:rPr>
      </w:pPr>
    </w:p>
    <w:p w14:paraId="60297305" w14:textId="312E7364" w:rsidR="00195FBD" w:rsidRDefault="00195FBD" w:rsidP="00195FBD">
      <w:pPr>
        <w:jc w:val="both"/>
        <w:rPr>
          <w:b/>
          <w:sz w:val="16"/>
          <w:szCs w:val="16"/>
        </w:rPr>
      </w:pPr>
    </w:p>
    <w:p w14:paraId="5E0D7E5F" w14:textId="46B5E172" w:rsidR="00195FBD" w:rsidRDefault="00195FBD" w:rsidP="00195FBD">
      <w:pPr>
        <w:jc w:val="both"/>
        <w:rPr>
          <w:b/>
          <w:sz w:val="16"/>
          <w:szCs w:val="16"/>
        </w:rPr>
      </w:pPr>
    </w:p>
    <w:p w14:paraId="4A96B193" w14:textId="1227221B" w:rsidR="00195FBD" w:rsidRDefault="00195FBD" w:rsidP="00195FBD">
      <w:pPr>
        <w:jc w:val="both"/>
        <w:rPr>
          <w:b/>
          <w:sz w:val="16"/>
          <w:szCs w:val="16"/>
        </w:rPr>
      </w:pPr>
    </w:p>
    <w:p w14:paraId="02542726" w14:textId="716E9F43" w:rsidR="00195FBD" w:rsidRDefault="00195FBD" w:rsidP="00195FBD">
      <w:pPr>
        <w:jc w:val="both"/>
        <w:rPr>
          <w:b/>
          <w:sz w:val="16"/>
          <w:szCs w:val="16"/>
        </w:rPr>
      </w:pPr>
    </w:p>
    <w:p w14:paraId="3BE0D1F7" w14:textId="3AE3CE9E" w:rsidR="00195FBD" w:rsidRDefault="00195FBD" w:rsidP="00195FBD">
      <w:pPr>
        <w:jc w:val="both"/>
        <w:rPr>
          <w:b/>
          <w:sz w:val="16"/>
          <w:szCs w:val="16"/>
        </w:rPr>
      </w:pPr>
    </w:p>
    <w:p w14:paraId="507A4DBA" w14:textId="7F04B999" w:rsidR="00195FBD" w:rsidRDefault="00195FBD" w:rsidP="00195FBD">
      <w:pPr>
        <w:jc w:val="both"/>
        <w:rPr>
          <w:b/>
          <w:sz w:val="16"/>
          <w:szCs w:val="16"/>
        </w:rPr>
      </w:pPr>
    </w:p>
    <w:p w14:paraId="73512B66" w14:textId="0BFADBF9" w:rsidR="00195FBD" w:rsidRDefault="00195FBD" w:rsidP="00195FBD">
      <w:pPr>
        <w:jc w:val="both"/>
        <w:rPr>
          <w:b/>
          <w:sz w:val="16"/>
          <w:szCs w:val="16"/>
        </w:rPr>
      </w:pPr>
    </w:p>
    <w:p w14:paraId="31D592EF" w14:textId="6972AC7E" w:rsidR="00195FBD" w:rsidRDefault="00195FBD" w:rsidP="00195FBD">
      <w:pPr>
        <w:jc w:val="both"/>
        <w:rPr>
          <w:b/>
          <w:sz w:val="16"/>
          <w:szCs w:val="16"/>
        </w:rPr>
      </w:pPr>
    </w:p>
    <w:p w14:paraId="6F505D86" w14:textId="7920D244" w:rsidR="00195FBD" w:rsidRDefault="00195FBD" w:rsidP="00195FBD">
      <w:pPr>
        <w:jc w:val="both"/>
        <w:rPr>
          <w:b/>
          <w:sz w:val="16"/>
          <w:szCs w:val="16"/>
        </w:rPr>
      </w:pPr>
    </w:p>
    <w:p w14:paraId="7B2F6CD1" w14:textId="656E8057" w:rsidR="00195FBD" w:rsidRDefault="00195FBD" w:rsidP="00195FBD">
      <w:pPr>
        <w:jc w:val="both"/>
        <w:rPr>
          <w:b/>
          <w:sz w:val="16"/>
          <w:szCs w:val="16"/>
        </w:rPr>
      </w:pPr>
    </w:p>
    <w:p w14:paraId="5B3E7188" w14:textId="77777777" w:rsidR="00195FBD" w:rsidRDefault="00195FBD" w:rsidP="00195FBD">
      <w:pPr>
        <w:jc w:val="both"/>
        <w:rPr>
          <w:b/>
          <w:sz w:val="16"/>
          <w:szCs w:val="16"/>
        </w:rPr>
      </w:pPr>
    </w:p>
    <w:p w14:paraId="42D5B0C5" w14:textId="77777777" w:rsidR="00D5205A" w:rsidRDefault="00D5205A" w:rsidP="00195FBD">
      <w:pPr>
        <w:pStyle w:val="1"/>
        <w:rPr>
          <w:szCs w:val="28"/>
        </w:rPr>
      </w:pPr>
    </w:p>
    <w:p w14:paraId="7E9884A2" w14:textId="1AEB3BC7" w:rsidR="00195FBD" w:rsidRPr="00195FBD" w:rsidRDefault="00195FBD" w:rsidP="00195FBD">
      <w:pPr>
        <w:pStyle w:val="1"/>
        <w:rPr>
          <w:szCs w:val="28"/>
        </w:rPr>
      </w:pPr>
      <w:r w:rsidRPr="00195FBD">
        <w:rPr>
          <w:szCs w:val="28"/>
        </w:rPr>
        <w:t>24 мая 2022 года № 85/6</w:t>
      </w:r>
    </w:p>
    <w:p w14:paraId="3C254638" w14:textId="77777777" w:rsidR="00195FBD" w:rsidRDefault="00195FBD" w:rsidP="00195FBD">
      <w:pPr>
        <w:rPr>
          <w:b/>
          <w:sz w:val="16"/>
          <w:szCs w:val="16"/>
        </w:rPr>
      </w:pPr>
    </w:p>
    <w:p w14:paraId="58FF013C" w14:textId="4250ED90" w:rsidR="00195FBD" w:rsidRPr="003933E7" w:rsidRDefault="00195FBD" w:rsidP="00320957">
      <w:pPr>
        <w:ind w:right="4960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>бюджета муниципального округа</w:t>
      </w:r>
      <w:r w:rsidR="00320957"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21</w:t>
      </w:r>
      <w:r w:rsidRPr="003933E7">
        <w:rPr>
          <w:b/>
          <w:sz w:val="24"/>
          <w:szCs w:val="24"/>
        </w:rPr>
        <w:t xml:space="preserve"> год</w:t>
      </w:r>
    </w:p>
    <w:p w14:paraId="49DF40D9" w14:textId="77777777" w:rsidR="00195FBD" w:rsidRPr="00A465B1" w:rsidRDefault="00195FBD" w:rsidP="00195FBD">
      <w:pPr>
        <w:ind w:right="2774"/>
        <w:rPr>
          <w:b/>
          <w:sz w:val="16"/>
          <w:szCs w:val="16"/>
        </w:rPr>
      </w:pPr>
    </w:p>
    <w:p w14:paraId="14C7ADCF" w14:textId="77777777" w:rsidR="00195FBD" w:rsidRPr="00BC1766" w:rsidRDefault="00195FBD" w:rsidP="00195FBD">
      <w:pPr>
        <w:ind w:firstLine="708"/>
        <w:jc w:val="both"/>
        <w:rPr>
          <w:sz w:val="26"/>
          <w:szCs w:val="26"/>
        </w:rPr>
      </w:pPr>
      <w:r w:rsidRPr="00BC1766">
        <w:rPr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Pr="00BC1766">
        <w:rPr>
          <w:spacing w:val="1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BC1766">
        <w:rPr>
          <w:sz w:val="26"/>
          <w:szCs w:val="26"/>
        </w:rPr>
        <w:t xml:space="preserve">Законом города Москвы от 10 сентября 2008 года № 39 «О бюджетном устройстве и бюджетном процессе в городе Москве», Уставом муниципального округа Ломоносовский, с учетом 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2021 год» и результатов внешней проверки годового отчета об исполнении бюджета муниципального округа Ломоносовский за 2021 год, </w:t>
      </w:r>
      <w:r w:rsidRPr="00BC1766">
        <w:rPr>
          <w:b/>
          <w:sz w:val="26"/>
          <w:szCs w:val="26"/>
        </w:rPr>
        <w:t>Совет депутатов муниципального округа Ломоносовский решил</w:t>
      </w:r>
      <w:r w:rsidRPr="00BC1766">
        <w:rPr>
          <w:sz w:val="26"/>
          <w:szCs w:val="26"/>
        </w:rPr>
        <w:t>:</w:t>
      </w:r>
    </w:p>
    <w:p w14:paraId="4B63A408" w14:textId="77777777" w:rsidR="00195FBD" w:rsidRPr="00BC1766" w:rsidRDefault="00195FBD" w:rsidP="00195FBD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Утвердить годовой отчет об исполнении бюджета муниципального округа Ломоносовский за 2021 год (далее – местный бюджет)</w:t>
      </w:r>
      <w:r w:rsidRPr="00BC1766">
        <w:rPr>
          <w:color w:val="FF0000"/>
          <w:sz w:val="26"/>
          <w:szCs w:val="26"/>
        </w:rPr>
        <w:t xml:space="preserve"> </w:t>
      </w:r>
      <w:r w:rsidRPr="00BC1766">
        <w:rPr>
          <w:sz w:val="26"/>
          <w:szCs w:val="26"/>
        </w:rPr>
        <w:t>по доходам в сумме 26 636,4 тыс. рублей, по расходам в сумме 20 718,6 тыс. рублей, с превышением доходов над расходами (профицит местного бюджета) в сумме 5 917,8 тыс. рублей.</w:t>
      </w:r>
    </w:p>
    <w:p w14:paraId="4898ABD6" w14:textId="77777777" w:rsidR="00195FBD" w:rsidRPr="00BC1766" w:rsidRDefault="00195FBD" w:rsidP="00195FBD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Утвердить исполнение местного бюджета по следующим показателям:</w:t>
      </w:r>
    </w:p>
    <w:p w14:paraId="2404FDEC" w14:textId="77777777" w:rsidR="00195FBD" w:rsidRPr="00BC1766" w:rsidRDefault="00195FBD" w:rsidP="00195F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C1766">
        <w:rPr>
          <w:sz w:val="26"/>
          <w:szCs w:val="26"/>
        </w:rPr>
        <w:t>1) доходов местного бюджета по кодам бюджетной классификации доходов бюджета (приложение 1);</w:t>
      </w:r>
    </w:p>
    <w:p w14:paraId="6E8DFDA8" w14:textId="77777777" w:rsidR="00195FBD" w:rsidRPr="00BC1766" w:rsidRDefault="00195FBD" w:rsidP="00195FBD">
      <w:pPr>
        <w:ind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2</w:t>
      </w:r>
      <w:r>
        <w:rPr>
          <w:sz w:val="26"/>
          <w:szCs w:val="26"/>
        </w:rPr>
        <w:t>.2</w:t>
      </w:r>
      <w:r w:rsidRPr="00BC1766">
        <w:rPr>
          <w:sz w:val="26"/>
          <w:szCs w:val="26"/>
        </w:rPr>
        <w:t>) расходов местного бюджета по ведомственной структуре расходов бюджета (приложение 2);</w:t>
      </w:r>
    </w:p>
    <w:p w14:paraId="5848F557" w14:textId="77777777" w:rsidR="00195FBD" w:rsidRPr="00BC1766" w:rsidRDefault="00195FBD" w:rsidP="00195F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BC1766">
        <w:rPr>
          <w:sz w:val="26"/>
          <w:szCs w:val="26"/>
        </w:rPr>
        <w:t>) расходов местного бюджета по разделам</w:t>
      </w:r>
      <w:r>
        <w:rPr>
          <w:sz w:val="26"/>
          <w:szCs w:val="26"/>
        </w:rPr>
        <w:t xml:space="preserve">, </w:t>
      </w:r>
      <w:r w:rsidRPr="00BC1766">
        <w:rPr>
          <w:sz w:val="26"/>
          <w:szCs w:val="26"/>
        </w:rPr>
        <w:t>подразделам, целевым статьям и видам расходов бюджетной классификации расходов бюджетов (приложение 3);</w:t>
      </w:r>
    </w:p>
    <w:p w14:paraId="01F8E63F" w14:textId="77777777" w:rsidR="00195FBD" w:rsidRPr="00BC1766" w:rsidRDefault="00195FBD" w:rsidP="00195F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BC1766">
        <w:rPr>
          <w:sz w:val="26"/>
          <w:szCs w:val="26"/>
        </w:rPr>
        <w:t>) источников финансирования дефицита местного бюджета по кодам бюджетной классификации источников финансирования дефицита бюджета (приложение 4).</w:t>
      </w:r>
    </w:p>
    <w:p w14:paraId="44A5B7FB" w14:textId="77777777" w:rsidR="00195FBD" w:rsidRDefault="00195FBD" w:rsidP="00195FBD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49001C3" w14:textId="77777777" w:rsidR="00195FBD" w:rsidRDefault="00195FBD" w:rsidP="00195FBD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Настоящее решение вступает в силу со дня официальной публикации</w:t>
      </w:r>
      <w:r>
        <w:rPr>
          <w:sz w:val="26"/>
          <w:szCs w:val="26"/>
        </w:rPr>
        <w:t xml:space="preserve"> </w:t>
      </w:r>
      <w:r w:rsidRPr="00BC1766">
        <w:rPr>
          <w:sz w:val="26"/>
          <w:szCs w:val="26"/>
        </w:rPr>
        <w:t>в бюллетене «Московский муниципальный вестник».</w:t>
      </w:r>
    </w:p>
    <w:p w14:paraId="43A05DB2" w14:textId="77777777" w:rsidR="00195FBD" w:rsidRPr="00BC1766" w:rsidRDefault="00195FBD" w:rsidP="00195FBD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Ломоносовский Нефедова </w:t>
      </w:r>
      <w:proofErr w:type="gramStart"/>
      <w:r w:rsidRPr="00BC1766">
        <w:rPr>
          <w:sz w:val="26"/>
          <w:szCs w:val="26"/>
        </w:rPr>
        <w:t>Г.Ю.</w:t>
      </w:r>
      <w:proofErr w:type="gramEnd"/>
      <w:r w:rsidRPr="00BC1766">
        <w:rPr>
          <w:sz w:val="26"/>
          <w:szCs w:val="26"/>
        </w:rPr>
        <w:t xml:space="preserve"> </w:t>
      </w:r>
    </w:p>
    <w:p w14:paraId="7A3756EB" w14:textId="77777777" w:rsidR="00195FBD" w:rsidRPr="00BC1766" w:rsidRDefault="00195FBD" w:rsidP="00195FBD">
      <w:pPr>
        <w:ind w:firstLine="700"/>
        <w:jc w:val="both"/>
        <w:rPr>
          <w:sz w:val="26"/>
          <w:szCs w:val="26"/>
        </w:rPr>
      </w:pPr>
    </w:p>
    <w:p w14:paraId="380E6CBC" w14:textId="77777777" w:rsidR="00195FBD" w:rsidRPr="00BC1766" w:rsidRDefault="00195FBD" w:rsidP="00195FBD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Глава муниципального </w:t>
      </w:r>
    </w:p>
    <w:p w14:paraId="1C6E2969" w14:textId="77777777" w:rsidR="00195FBD" w:rsidRPr="00BC1766" w:rsidRDefault="00195FBD" w:rsidP="00195FBD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округа Ломоносовский </w:t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 w:rsidRPr="00BC1766">
        <w:rPr>
          <w:b/>
          <w:sz w:val="26"/>
          <w:szCs w:val="26"/>
        </w:rPr>
        <w:t>Г.Ю.</w:t>
      </w:r>
      <w:proofErr w:type="gramEnd"/>
      <w:r w:rsidRPr="00BC1766">
        <w:rPr>
          <w:b/>
          <w:sz w:val="26"/>
          <w:szCs w:val="26"/>
        </w:rPr>
        <w:t xml:space="preserve"> Нефедов</w:t>
      </w:r>
    </w:p>
    <w:p w14:paraId="49377510" w14:textId="77777777" w:rsidR="00195FBD" w:rsidRDefault="00195FBD" w:rsidP="00195FBD">
      <w:pPr>
        <w:spacing w:before="100" w:beforeAutospacing="1" w:after="100" w:afterAutospacing="1"/>
      </w:pPr>
      <w:r>
        <w:br w:type="page"/>
      </w:r>
    </w:p>
    <w:p w14:paraId="6F92D16F" w14:textId="77777777" w:rsidR="00195FBD" w:rsidRPr="00320957" w:rsidRDefault="00195FBD" w:rsidP="00320957">
      <w:pPr>
        <w:ind w:left="6379"/>
      </w:pPr>
      <w:r w:rsidRPr="00320957">
        <w:lastRenderedPageBreak/>
        <w:t>Приложение 1</w:t>
      </w:r>
    </w:p>
    <w:p w14:paraId="6E797B5E" w14:textId="77777777" w:rsidR="00195FBD" w:rsidRPr="00320957" w:rsidRDefault="00195FBD" w:rsidP="00320957">
      <w:pPr>
        <w:ind w:left="6379"/>
      </w:pPr>
      <w:r w:rsidRPr="00320957">
        <w:t xml:space="preserve">к решению Совета депутатов муниципального округа Ломоносовский </w:t>
      </w:r>
    </w:p>
    <w:p w14:paraId="457EC2A7" w14:textId="77777777" w:rsidR="00195FBD" w:rsidRPr="00320957" w:rsidRDefault="00195FBD" w:rsidP="00320957">
      <w:pPr>
        <w:ind w:left="6379"/>
      </w:pPr>
      <w:r w:rsidRPr="00320957">
        <w:t>от 24 мая 2022 года № 85/6</w:t>
      </w:r>
    </w:p>
    <w:p w14:paraId="2AFE6419" w14:textId="77777777" w:rsidR="00195FBD" w:rsidRPr="004C3BFF" w:rsidRDefault="00195FBD" w:rsidP="00195FBD">
      <w:pPr>
        <w:jc w:val="right"/>
        <w:rPr>
          <w:sz w:val="24"/>
          <w:szCs w:val="24"/>
        </w:rPr>
      </w:pPr>
    </w:p>
    <w:p w14:paraId="7C52EE57" w14:textId="77777777" w:rsidR="00195FBD" w:rsidRDefault="00195FBD" w:rsidP="00195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148E88F4" w14:textId="77777777" w:rsidR="00195FBD" w:rsidRPr="004C3BFF" w:rsidRDefault="00195FBD" w:rsidP="00195FBD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3B28AA2B" w14:textId="77777777" w:rsidR="00195FBD" w:rsidRPr="00F01E94" w:rsidRDefault="00195FBD" w:rsidP="00195FBD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195FBD" w:rsidRPr="006D7ED1" w14:paraId="406A8936" w14:textId="77777777" w:rsidTr="00715823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FEF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546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2EA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0033059A" w14:textId="77777777" w:rsidR="00195FBD" w:rsidRPr="006D7ED1" w:rsidRDefault="00195FBD" w:rsidP="00715823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195FBD" w:rsidRPr="006D7ED1" w14:paraId="253AF280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329" w14:textId="77777777" w:rsidR="00195FBD" w:rsidRPr="006D7ED1" w:rsidRDefault="00195FBD" w:rsidP="00715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C40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3B7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60B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9DB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C20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AE0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681" w14:textId="77777777" w:rsidR="00195FBD" w:rsidRPr="006D7ED1" w:rsidRDefault="00195FBD" w:rsidP="00715823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89F" w14:textId="77777777" w:rsidR="00195FBD" w:rsidRPr="006D7ED1" w:rsidRDefault="00195FBD" w:rsidP="00715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24712,3</w:t>
            </w:r>
          </w:p>
        </w:tc>
      </w:tr>
      <w:tr w:rsidR="00195FBD" w:rsidRPr="006D7ED1" w14:paraId="413BC6D0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ED1" w14:textId="77777777" w:rsidR="00195FBD" w:rsidRPr="006D7ED1" w:rsidRDefault="00195FBD" w:rsidP="007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B5C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D53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6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E63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AF2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B7C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829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4A5" w14:textId="77777777" w:rsidR="00195FBD" w:rsidRPr="006D7ED1" w:rsidRDefault="00195FBD" w:rsidP="00715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24712,3</w:t>
            </w:r>
          </w:p>
        </w:tc>
      </w:tr>
      <w:tr w:rsidR="00195FBD" w:rsidRPr="006D7ED1" w14:paraId="31B73951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E3C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104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94A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69F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A54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6D0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2A6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229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D027" w14:textId="77777777" w:rsidR="00195FBD" w:rsidRPr="006D7ED1" w:rsidRDefault="00195FBD" w:rsidP="00715823">
            <w:pPr>
              <w:jc w:val="center"/>
              <w:rPr>
                <w:bCs/>
                <w:sz w:val="24"/>
                <w:szCs w:val="24"/>
              </w:rPr>
            </w:pPr>
            <w:r w:rsidRPr="00913102">
              <w:rPr>
                <w:bCs/>
                <w:sz w:val="24"/>
                <w:szCs w:val="24"/>
              </w:rPr>
              <w:t>2459</w:t>
            </w:r>
            <w:r>
              <w:rPr>
                <w:bCs/>
                <w:sz w:val="24"/>
                <w:szCs w:val="24"/>
              </w:rPr>
              <w:t>8,0</w:t>
            </w:r>
          </w:p>
        </w:tc>
      </w:tr>
      <w:tr w:rsidR="00195FBD" w:rsidRPr="006D7ED1" w14:paraId="58C731ED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766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F20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E1D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986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7CA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866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462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755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EFDF" w14:textId="77777777" w:rsidR="00195FBD" w:rsidRPr="006D7ED1" w:rsidRDefault="00195FBD" w:rsidP="00715823">
            <w:pPr>
              <w:jc w:val="center"/>
              <w:rPr>
                <w:bCs/>
                <w:sz w:val="24"/>
                <w:szCs w:val="24"/>
              </w:rPr>
            </w:pPr>
            <w:r w:rsidRPr="00EF50FB">
              <w:rPr>
                <w:bCs/>
                <w:sz w:val="24"/>
                <w:szCs w:val="24"/>
              </w:rPr>
              <w:t>15078</w:t>
            </w:r>
            <w:r>
              <w:rPr>
                <w:bCs/>
                <w:sz w:val="24"/>
                <w:szCs w:val="24"/>
              </w:rPr>
              <w:t>,</w:t>
            </w:r>
            <w:r w:rsidRPr="00EF50FB">
              <w:rPr>
                <w:bCs/>
                <w:sz w:val="24"/>
                <w:szCs w:val="24"/>
              </w:rPr>
              <w:t>2</w:t>
            </w:r>
          </w:p>
        </w:tc>
      </w:tr>
      <w:tr w:rsidR="00195FBD" w:rsidRPr="006D7ED1" w14:paraId="0800F923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ADC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AFC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097E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209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F1B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C3F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AFD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0B9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19F1" w14:textId="77777777" w:rsidR="00195FBD" w:rsidRPr="006D7ED1" w:rsidRDefault="00195FBD" w:rsidP="00715823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,</w:t>
            </w:r>
            <w:r w:rsidRPr="00EF50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</w:tr>
      <w:tr w:rsidR="00195FBD" w:rsidRPr="006D7ED1" w14:paraId="20A7F147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B3D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D7D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1571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283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2A1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650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45F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D46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7B53" w14:textId="77777777" w:rsidR="00195FBD" w:rsidRPr="006D7ED1" w:rsidRDefault="00195FBD" w:rsidP="00715823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3587</w:t>
            </w:r>
            <w:r>
              <w:rPr>
                <w:sz w:val="24"/>
                <w:szCs w:val="24"/>
              </w:rPr>
              <w:t>,</w:t>
            </w:r>
            <w:r w:rsidRPr="00EF50FB">
              <w:rPr>
                <w:sz w:val="24"/>
                <w:szCs w:val="24"/>
              </w:rPr>
              <w:t> 3</w:t>
            </w:r>
          </w:p>
        </w:tc>
      </w:tr>
      <w:tr w:rsidR="00195FBD" w:rsidRPr="006D7ED1" w14:paraId="4F786897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744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F790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3AE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2110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8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4CB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4A5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54F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EAB535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AD2" w14:textId="77777777" w:rsidR="00195FBD" w:rsidRPr="00EF50FB" w:rsidRDefault="00195FBD" w:rsidP="00715823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5693</w:t>
            </w:r>
            <w:r>
              <w:rPr>
                <w:sz w:val="24"/>
                <w:szCs w:val="24"/>
              </w:rPr>
              <w:t>,9</w:t>
            </w:r>
          </w:p>
        </w:tc>
      </w:tr>
      <w:tr w:rsidR="00195FBD" w:rsidRPr="006D7ED1" w14:paraId="40FAB46D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B93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4A0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905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5D1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 xml:space="preserve">10123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3F7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7AE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CF5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850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73CA0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673CA0">
              <w:rPr>
                <w:sz w:val="24"/>
                <w:szCs w:val="24"/>
              </w:rPr>
              <w:lastRenderedPageBreak/>
              <w:t>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F93" w14:textId="77777777" w:rsidR="00195FBD" w:rsidRPr="00C323A8" w:rsidRDefault="00195FBD" w:rsidP="007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-1,5</w:t>
            </w:r>
          </w:p>
        </w:tc>
      </w:tr>
      <w:tr w:rsidR="00195FBD" w:rsidRPr="006D7ED1" w14:paraId="2928A8AA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442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FF0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CAE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E4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815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3DE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766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665" w14:textId="77777777" w:rsidR="00195FBD" w:rsidRPr="006D7ED1" w:rsidRDefault="00195FBD" w:rsidP="007158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1B9" w14:textId="77777777" w:rsidR="00195FBD" w:rsidRDefault="00195FBD" w:rsidP="007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195FBD" w:rsidRPr="006D7ED1" w14:paraId="056F0F36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F29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3B9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327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8BEE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E5B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B2E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B08B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6B9" w14:textId="77777777" w:rsidR="00195FBD" w:rsidRPr="00A908FE" w:rsidRDefault="00195FBD" w:rsidP="007158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55C" w14:textId="77777777" w:rsidR="00195FBD" w:rsidRDefault="00195FBD" w:rsidP="007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95FBD" w:rsidRPr="006D7ED1" w14:paraId="04667F7D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45B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33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FEF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C8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A32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816E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475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885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31C" w14:textId="77777777" w:rsidR="00195FBD" w:rsidRPr="006D7ED1" w:rsidRDefault="00195FBD" w:rsidP="00715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</w:tr>
      <w:tr w:rsidR="00195FBD" w:rsidRPr="006D7ED1" w14:paraId="43B9FE61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AB1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F8E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9BF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94F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C2C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9D3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315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E6C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C00" w14:textId="77777777" w:rsidR="00195FBD" w:rsidRPr="006D7ED1" w:rsidRDefault="00195FBD" w:rsidP="007158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1920,0</w:t>
            </w:r>
          </w:p>
        </w:tc>
      </w:tr>
      <w:tr w:rsidR="00195FBD" w:rsidRPr="006D7ED1" w14:paraId="0C76250D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076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4D0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027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1AD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B99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694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5DE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823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588" w14:textId="77777777" w:rsidR="00195FBD" w:rsidRPr="006D7ED1" w:rsidRDefault="00195FBD" w:rsidP="007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</w:tr>
      <w:tr w:rsidR="00195FBD" w:rsidRPr="006D7ED1" w14:paraId="0E8D8261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3C1" w14:textId="77777777" w:rsidR="00195FBD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726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3F3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E44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15D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D9A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4FF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905" w14:textId="77777777" w:rsidR="00195FBD" w:rsidRPr="006D7ED1" w:rsidRDefault="00195FBD" w:rsidP="00715823">
            <w:pPr>
              <w:jc w:val="both"/>
              <w:rPr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000" w14:textId="77777777" w:rsidR="00195FBD" w:rsidRDefault="00195FBD" w:rsidP="00715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195FBD" w:rsidRPr="006D7ED1" w14:paraId="610F5157" w14:textId="77777777" w:rsidTr="0071582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8CF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888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27F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ADA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696F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1CE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472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4D44" w14:textId="77777777" w:rsidR="00195FBD" w:rsidRPr="006D7ED1" w:rsidRDefault="00195FBD" w:rsidP="00715823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7DB" w14:textId="77777777" w:rsidR="00195FBD" w:rsidRPr="006D7ED1" w:rsidRDefault="00195FBD" w:rsidP="00715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26636,4</w:t>
            </w:r>
          </w:p>
        </w:tc>
      </w:tr>
    </w:tbl>
    <w:p w14:paraId="23B06D12" w14:textId="77777777" w:rsidR="00195FBD" w:rsidRPr="006D7ED1" w:rsidRDefault="00195FBD" w:rsidP="00195FBD">
      <w:pPr>
        <w:rPr>
          <w:sz w:val="24"/>
          <w:szCs w:val="24"/>
        </w:rPr>
      </w:pPr>
    </w:p>
    <w:p w14:paraId="425505AF" w14:textId="77777777" w:rsidR="00195FBD" w:rsidRDefault="00195FBD" w:rsidP="00195FBD">
      <w:pPr>
        <w:jc w:val="right"/>
        <w:rPr>
          <w:sz w:val="24"/>
          <w:szCs w:val="24"/>
        </w:rPr>
      </w:pPr>
    </w:p>
    <w:p w14:paraId="52C7E29D" w14:textId="77777777" w:rsidR="00195FBD" w:rsidRDefault="00195FBD" w:rsidP="00195FB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4D8B48" w14:textId="77777777" w:rsidR="00195FBD" w:rsidRPr="00320957" w:rsidRDefault="00195FBD" w:rsidP="00320957">
      <w:pPr>
        <w:tabs>
          <w:tab w:val="left" w:pos="142"/>
        </w:tabs>
        <w:ind w:left="6237"/>
        <w:rPr>
          <w:lang w:val="en-US"/>
        </w:rPr>
      </w:pPr>
      <w:r w:rsidRPr="00320957">
        <w:lastRenderedPageBreak/>
        <w:t xml:space="preserve">Приложение </w:t>
      </w:r>
      <w:r w:rsidRPr="00320957">
        <w:rPr>
          <w:lang w:val="en-US"/>
        </w:rPr>
        <w:t>2</w:t>
      </w:r>
    </w:p>
    <w:p w14:paraId="0EE538BA" w14:textId="77777777" w:rsidR="00195FBD" w:rsidRPr="00320957" w:rsidRDefault="00195FBD" w:rsidP="00320957">
      <w:pPr>
        <w:tabs>
          <w:tab w:val="left" w:pos="142"/>
        </w:tabs>
        <w:ind w:left="6237"/>
      </w:pPr>
      <w:r w:rsidRPr="00320957">
        <w:t xml:space="preserve">к решению Совета депутатов муниципального округа Ломоносовский </w:t>
      </w:r>
    </w:p>
    <w:p w14:paraId="0ABDFCCF" w14:textId="77777777" w:rsidR="00195FBD" w:rsidRPr="00320957" w:rsidRDefault="00195FBD" w:rsidP="00320957">
      <w:pPr>
        <w:tabs>
          <w:tab w:val="left" w:pos="142"/>
        </w:tabs>
        <w:ind w:left="6237"/>
      </w:pPr>
      <w:r w:rsidRPr="00320957">
        <w:t>от 24 мая 2022 года № 85/6</w:t>
      </w:r>
    </w:p>
    <w:p w14:paraId="35983E62" w14:textId="77777777" w:rsidR="00195FBD" w:rsidRDefault="00195FBD" w:rsidP="00195FBD">
      <w:pPr>
        <w:jc w:val="center"/>
        <w:rPr>
          <w:b/>
          <w:sz w:val="24"/>
          <w:szCs w:val="24"/>
        </w:rPr>
      </w:pPr>
    </w:p>
    <w:p w14:paraId="2C9DFD62" w14:textId="77777777" w:rsidR="00195FBD" w:rsidRPr="00EA3A4C" w:rsidRDefault="00195FBD" w:rsidP="00195FBD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440E72E4" w14:textId="77777777" w:rsidR="00195FBD" w:rsidRPr="00EA3A4C" w:rsidRDefault="00195FBD" w:rsidP="00195FBD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 xml:space="preserve">21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795A69F2" w14:textId="77777777" w:rsidR="00195FBD" w:rsidRPr="00BF6525" w:rsidRDefault="00195FBD" w:rsidP="00195FBD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195FBD" w:rsidRPr="00BF6525" w14:paraId="3E8CBB42" w14:textId="77777777" w:rsidTr="00715823">
        <w:trPr>
          <w:cantSplit/>
          <w:trHeight w:val="595"/>
          <w:tblHeader/>
        </w:trPr>
        <w:tc>
          <w:tcPr>
            <w:tcW w:w="4896" w:type="dxa"/>
          </w:tcPr>
          <w:p w14:paraId="1C9F4FF1" w14:textId="77777777" w:rsidR="00195FBD" w:rsidRPr="00BF6525" w:rsidRDefault="00195FBD" w:rsidP="00715823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26CAA11A" w14:textId="77777777" w:rsidR="00195FBD" w:rsidRPr="007058D4" w:rsidRDefault="00195FBD" w:rsidP="00715823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46932009" w14:textId="77777777" w:rsidR="00195FBD" w:rsidRPr="00BF6525" w:rsidRDefault="00195FBD" w:rsidP="00715823">
            <w:pPr>
              <w:jc w:val="center"/>
              <w:rPr>
                <w:b/>
              </w:rPr>
            </w:pPr>
            <w:proofErr w:type="spellStart"/>
            <w:r w:rsidRPr="00BF6525">
              <w:rPr>
                <w:b/>
              </w:rPr>
              <w:t>Рз</w:t>
            </w:r>
            <w:proofErr w:type="spellEnd"/>
            <w:r w:rsidRPr="00BF6525">
              <w:rPr>
                <w:b/>
              </w:rPr>
              <w:t>/ПР</w:t>
            </w:r>
          </w:p>
        </w:tc>
        <w:tc>
          <w:tcPr>
            <w:tcW w:w="1418" w:type="dxa"/>
          </w:tcPr>
          <w:p w14:paraId="1540DEF3" w14:textId="77777777" w:rsidR="00195FBD" w:rsidRPr="00BF6525" w:rsidRDefault="00195FBD" w:rsidP="00715823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74B5D668" w14:textId="77777777" w:rsidR="00195FBD" w:rsidRPr="00BF6525" w:rsidRDefault="00195FBD" w:rsidP="00715823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7EEF5494" w14:textId="77777777" w:rsidR="00195FBD" w:rsidRPr="00BF6525" w:rsidRDefault="00195FBD" w:rsidP="00715823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195FBD" w:rsidRPr="00BF6525" w14:paraId="7112DCDE" w14:textId="77777777" w:rsidTr="00715823">
        <w:tc>
          <w:tcPr>
            <w:tcW w:w="4896" w:type="dxa"/>
          </w:tcPr>
          <w:p w14:paraId="37F8B8CE" w14:textId="77777777" w:rsidR="00195FBD" w:rsidRPr="00BF6525" w:rsidRDefault="00195FBD" w:rsidP="00715823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5BD68AE7" w14:textId="77777777" w:rsidR="00195FBD" w:rsidRPr="00BF6525" w:rsidRDefault="00195FBD" w:rsidP="0071582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509BB87A" w14:textId="77777777" w:rsidR="00195FBD" w:rsidRPr="00BF6525" w:rsidRDefault="00195FBD" w:rsidP="00715823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01010421" w14:textId="77777777" w:rsidR="00195FBD" w:rsidRPr="00BF6525" w:rsidRDefault="00195FBD" w:rsidP="0071582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F08175E" w14:textId="77777777" w:rsidR="00195FBD" w:rsidRPr="00BF6525" w:rsidRDefault="00195FBD" w:rsidP="0071582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14753F87" w14:textId="77777777" w:rsidR="00195FBD" w:rsidRPr="00BF6525" w:rsidRDefault="00195FBD" w:rsidP="0071582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195FBD" w:rsidRPr="00BF6525" w14:paraId="553E36FD" w14:textId="77777777" w:rsidTr="00715823">
        <w:tc>
          <w:tcPr>
            <w:tcW w:w="4896" w:type="dxa"/>
          </w:tcPr>
          <w:p w14:paraId="7BB02964" w14:textId="77777777" w:rsidR="00195FBD" w:rsidRPr="0076203C" w:rsidRDefault="00195FBD" w:rsidP="00715823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3030E9C6" w14:textId="77777777" w:rsidR="00195FBD" w:rsidRPr="00BF6525" w:rsidRDefault="00195FBD" w:rsidP="0071582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5F8521ED" w14:textId="77777777" w:rsidR="00195FBD" w:rsidRPr="00BF6525" w:rsidRDefault="00195FBD" w:rsidP="00715823">
            <w:pPr>
              <w:jc w:val="center"/>
            </w:pPr>
          </w:p>
        </w:tc>
        <w:tc>
          <w:tcPr>
            <w:tcW w:w="1418" w:type="dxa"/>
          </w:tcPr>
          <w:p w14:paraId="11736880" w14:textId="77777777" w:rsidR="00195FBD" w:rsidRPr="00BF6525" w:rsidRDefault="00195FBD" w:rsidP="00715823">
            <w:pPr>
              <w:jc w:val="center"/>
            </w:pPr>
          </w:p>
        </w:tc>
        <w:tc>
          <w:tcPr>
            <w:tcW w:w="709" w:type="dxa"/>
          </w:tcPr>
          <w:p w14:paraId="137CC374" w14:textId="77777777" w:rsidR="00195FBD" w:rsidRPr="00BF6525" w:rsidRDefault="00195FBD" w:rsidP="0071582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4630186" w14:textId="77777777" w:rsidR="00195FBD" w:rsidRPr="0076203C" w:rsidRDefault="00195FBD" w:rsidP="00715823">
            <w:pPr>
              <w:jc w:val="right"/>
              <w:rPr>
                <w:b/>
              </w:rPr>
            </w:pPr>
            <w:r w:rsidRPr="002703D8">
              <w:rPr>
                <w:b/>
              </w:rPr>
              <w:t>20718</w:t>
            </w:r>
            <w:r>
              <w:rPr>
                <w:b/>
              </w:rPr>
              <w:t>,6</w:t>
            </w:r>
          </w:p>
        </w:tc>
      </w:tr>
      <w:tr w:rsidR="00195FBD" w:rsidRPr="00BF6525" w14:paraId="4A135563" w14:textId="77777777" w:rsidTr="00715823">
        <w:tc>
          <w:tcPr>
            <w:tcW w:w="4896" w:type="dxa"/>
          </w:tcPr>
          <w:p w14:paraId="4ED0626C" w14:textId="77777777" w:rsidR="00195FBD" w:rsidRPr="007058D4" w:rsidRDefault="00195FBD" w:rsidP="00715823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2B5CB342" w14:textId="77777777" w:rsidR="00195FBD" w:rsidRPr="00BF6525" w:rsidRDefault="00195FBD" w:rsidP="00715823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1E55C5A4" w14:textId="77777777" w:rsidR="00195FBD" w:rsidRPr="00BF6525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5B8BF62C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36FEEC5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827CDEA" w14:textId="77777777" w:rsidR="00195FBD" w:rsidRPr="00BF6525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18068,1</w:t>
            </w:r>
          </w:p>
        </w:tc>
      </w:tr>
      <w:tr w:rsidR="00195FBD" w:rsidRPr="00BF6525" w14:paraId="0005F70D" w14:textId="77777777" w:rsidTr="00715823">
        <w:tc>
          <w:tcPr>
            <w:tcW w:w="4896" w:type="dxa"/>
          </w:tcPr>
          <w:p w14:paraId="62BF8676" w14:textId="77777777" w:rsidR="00195FBD" w:rsidRPr="000C6AC2" w:rsidRDefault="00195FBD" w:rsidP="00715823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6896525A" w14:textId="77777777" w:rsidR="00195FBD" w:rsidRPr="00BF6525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69E23FB4" w14:textId="77777777" w:rsidR="00195FBD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27B2C3A5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0084FF6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9F03AA1" w14:textId="77777777" w:rsidR="00195FBD" w:rsidRDefault="00195FBD" w:rsidP="00715823">
            <w:pPr>
              <w:jc w:val="right"/>
              <w:rPr>
                <w:b/>
              </w:rPr>
            </w:pPr>
            <w:r w:rsidRPr="00045B23">
              <w:rPr>
                <w:b/>
              </w:rPr>
              <w:t>2434</w:t>
            </w:r>
            <w:r>
              <w:rPr>
                <w:b/>
              </w:rPr>
              <w:t>,1</w:t>
            </w:r>
          </w:p>
        </w:tc>
      </w:tr>
      <w:tr w:rsidR="00195FBD" w:rsidRPr="00BF6525" w14:paraId="5CCCB59C" w14:textId="77777777" w:rsidTr="00715823">
        <w:tc>
          <w:tcPr>
            <w:tcW w:w="4896" w:type="dxa"/>
          </w:tcPr>
          <w:p w14:paraId="7FE368EA" w14:textId="77777777" w:rsidR="00195FBD" w:rsidRPr="00BF6525" w:rsidRDefault="00195FBD" w:rsidP="00715823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523CC5E1" w14:textId="77777777" w:rsidR="00195FBD" w:rsidRPr="00045B23" w:rsidRDefault="00195FBD" w:rsidP="00715823">
            <w:pPr>
              <w:jc w:val="both"/>
              <w:rPr>
                <w:bCs/>
              </w:rPr>
            </w:pPr>
            <w:r w:rsidRPr="00045B23">
              <w:rPr>
                <w:bCs/>
              </w:rPr>
              <w:t>900</w:t>
            </w:r>
          </w:p>
        </w:tc>
        <w:tc>
          <w:tcPr>
            <w:tcW w:w="850" w:type="dxa"/>
          </w:tcPr>
          <w:p w14:paraId="00802D85" w14:textId="77777777" w:rsidR="00195FBD" w:rsidRPr="00045B23" w:rsidRDefault="00195FBD" w:rsidP="00715823">
            <w:pPr>
              <w:jc w:val="both"/>
              <w:rPr>
                <w:bCs/>
              </w:rPr>
            </w:pPr>
            <w:r w:rsidRPr="00045B23">
              <w:rPr>
                <w:bCs/>
              </w:rPr>
              <w:t>01 02</w:t>
            </w:r>
          </w:p>
        </w:tc>
        <w:tc>
          <w:tcPr>
            <w:tcW w:w="1418" w:type="dxa"/>
          </w:tcPr>
          <w:p w14:paraId="505F068E" w14:textId="77777777" w:rsidR="00195FBD" w:rsidRPr="00045B23" w:rsidRDefault="00195FBD" w:rsidP="00715823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688B5B1D" w14:textId="77777777" w:rsidR="00195FBD" w:rsidRPr="00045B23" w:rsidRDefault="00195FBD" w:rsidP="00715823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4533518F" w14:textId="77777777" w:rsidR="00195FBD" w:rsidRPr="00045B23" w:rsidRDefault="00195FBD" w:rsidP="00715823">
            <w:pPr>
              <w:jc w:val="right"/>
              <w:rPr>
                <w:bCs/>
              </w:rPr>
            </w:pPr>
            <w:r w:rsidRPr="00045B23">
              <w:rPr>
                <w:bCs/>
              </w:rPr>
              <w:t>2434,1</w:t>
            </w:r>
          </w:p>
        </w:tc>
      </w:tr>
      <w:tr w:rsidR="00195FBD" w:rsidRPr="00BF6525" w14:paraId="1B34A601" w14:textId="77777777" w:rsidTr="00715823">
        <w:tc>
          <w:tcPr>
            <w:tcW w:w="4896" w:type="dxa"/>
          </w:tcPr>
          <w:p w14:paraId="346019A2" w14:textId="77777777" w:rsidR="00195FBD" w:rsidRPr="004A2712" w:rsidRDefault="00195FBD" w:rsidP="0071582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5C42E45" w14:textId="77777777" w:rsidR="00195FBD" w:rsidRPr="000F3192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23005C7" w14:textId="77777777" w:rsidR="00195FBD" w:rsidRPr="000F3192" w:rsidRDefault="00195FBD" w:rsidP="00715823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775A6EAB" w14:textId="77777777" w:rsidR="00195FBD" w:rsidRPr="000F3192" w:rsidRDefault="00195FBD" w:rsidP="007158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3548BFB" w14:textId="77777777" w:rsidR="00195FBD" w:rsidRPr="00BF6525" w:rsidRDefault="00195FBD" w:rsidP="00715823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559" w:type="dxa"/>
          </w:tcPr>
          <w:p w14:paraId="3D8B11BF" w14:textId="77777777" w:rsidR="00195FBD" w:rsidRPr="000F3192" w:rsidRDefault="00195FBD" w:rsidP="00715823">
            <w:pPr>
              <w:jc w:val="right"/>
            </w:pPr>
            <w:r>
              <w:t>2382,1</w:t>
            </w:r>
          </w:p>
        </w:tc>
      </w:tr>
      <w:tr w:rsidR="00195FBD" w:rsidRPr="00BF6525" w14:paraId="5DAAFF98" w14:textId="77777777" w:rsidTr="00715823">
        <w:tc>
          <w:tcPr>
            <w:tcW w:w="4896" w:type="dxa"/>
            <w:vAlign w:val="bottom"/>
          </w:tcPr>
          <w:p w14:paraId="4DD13121" w14:textId="77777777" w:rsidR="00195FBD" w:rsidRPr="004A2712" w:rsidRDefault="00195FBD" w:rsidP="0071582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D56A4BD" w14:textId="77777777" w:rsidR="00195FBD" w:rsidRPr="000F3192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FFADA20" w14:textId="77777777" w:rsidR="00195FBD" w:rsidRPr="000F3192" w:rsidRDefault="00195FBD" w:rsidP="00715823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458ED404" w14:textId="77777777" w:rsidR="00195FBD" w:rsidRPr="000F3192" w:rsidRDefault="00195FBD" w:rsidP="007158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36887DB" w14:textId="77777777" w:rsidR="00195FBD" w:rsidRPr="00BF6525" w:rsidRDefault="00195FBD" w:rsidP="0071582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2C308D57" w14:textId="77777777" w:rsidR="00195FBD" w:rsidRPr="000F3192" w:rsidRDefault="00195FBD" w:rsidP="00715823">
            <w:pPr>
              <w:jc w:val="right"/>
            </w:pPr>
            <w:r>
              <w:t>2382,1</w:t>
            </w:r>
          </w:p>
        </w:tc>
      </w:tr>
      <w:tr w:rsidR="00195FBD" w:rsidRPr="00BF6525" w14:paraId="6F30813B" w14:textId="77777777" w:rsidTr="00715823">
        <w:tc>
          <w:tcPr>
            <w:tcW w:w="4896" w:type="dxa"/>
          </w:tcPr>
          <w:p w14:paraId="041C64E1" w14:textId="77777777" w:rsidR="00195FBD" w:rsidRPr="004A2712" w:rsidRDefault="00195FBD" w:rsidP="00715823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056CC7A" w14:textId="77777777" w:rsidR="00195FBD" w:rsidRPr="004A2712" w:rsidRDefault="00195FBD" w:rsidP="00715823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2CEF3BC3" w14:textId="77777777" w:rsidR="00195FBD" w:rsidRPr="004A2712" w:rsidRDefault="00195FBD" w:rsidP="00715823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70D480B4" w14:textId="77777777" w:rsidR="00195FBD" w:rsidRPr="004A2712" w:rsidRDefault="00195FBD" w:rsidP="0071582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35A6391" w14:textId="77777777" w:rsidR="00195FBD" w:rsidRPr="00BF6525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5DAA73FC" w14:textId="77777777" w:rsidR="00195FBD" w:rsidRDefault="00195FBD" w:rsidP="00715823">
            <w:pPr>
              <w:jc w:val="right"/>
            </w:pPr>
            <w:r>
              <w:t>52,0</w:t>
            </w:r>
          </w:p>
        </w:tc>
      </w:tr>
      <w:tr w:rsidR="00195FBD" w:rsidRPr="00BF6525" w14:paraId="1F5C48D5" w14:textId="77777777" w:rsidTr="00715823">
        <w:tc>
          <w:tcPr>
            <w:tcW w:w="4896" w:type="dxa"/>
          </w:tcPr>
          <w:p w14:paraId="32DAA9D9" w14:textId="77777777" w:rsidR="00195FBD" w:rsidRPr="004A2712" w:rsidRDefault="00195FBD" w:rsidP="00715823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9B2B597" w14:textId="77777777" w:rsidR="00195FBD" w:rsidRPr="00FF64A4" w:rsidRDefault="00195FBD" w:rsidP="00715823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27ED0779" w14:textId="77777777" w:rsidR="00195FBD" w:rsidRDefault="00195FBD" w:rsidP="00715823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4B44677A" w14:textId="77777777" w:rsidR="00195FBD" w:rsidRDefault="00195FBD" w:rsidP="00715823">
            <w:pPr>
              <w:jc w:val="both"/>
            </w:pPr>
            <w:r>
              <w:t>35Г 01 01100</w:t>
            </w:r>
          </w:p>
        </w:tc>
        <w:tc>
          <w:tcPr>
            <w:tcW w:w="709" w:type="dxa"/>
          </w:tcPr>
          <w:p w14:paraId="1A4287D8" w14:textId="77777777" w:rsidR="00195FBD" w:rsidRPr="00BF6525" w:rsidRDefault="00195FBD" w:rsidP="00715823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056218C1" w14:textId="77777777" w:rsidR="00195FBD" w:rsidRPr="000F3192" w:rsidRDefault="00195FBD" w:rsidP="00715823">
            <w:pPr>
              <w:jc w:val="right"/>
            </w:pPr>
            <w:r>
              <w:t>52,0</w:t>
            </w:r>
          </w:p>
        </w:tc>
      </w:tr>
      <w:tr w:rsidR="00195FBD" w:rsidRPr="00BF6525" w14:paraId="22FAE3F1" w14:textId="77777777" w:rsidTr="00715823">
        <w:tc>
          <w:tcPr>
            <w:tcW w:w="4896" w:type="dxa"/>
            <w:vAlign w:val="bottom"/>
          </w:tcPr>
          <w:p w14:paraId="3262C701" w14:textId="77777777" w:rsidR="00195FBD" w:rsidRDefault="00195FBD" w:rsidP="00715823">
            <w:pPr>
              <w:snapToGrid w:val="0"/>
              <w:rPr>
                <w:szCs w:val="24"/>
              </w:rPr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27950FA" w14:textId="77777777" w:rsidR="00195FBD" w:rsidRPr="00FF64A4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324319B" w14:textId="77777777" w:rsidR="00195FBD" w:rsidRDefault="00195FBD" w:rsidP="00715823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8" w:type="dxa"/>
          </w:tcPr>
          <w:p w14:paraId="2E8FD649" w14:textId="77777777" w:rsidR="00195FBD" w:rsidRDefault="00195FBD" w:rsidP="0071582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F1C733A" w14:textId="77777777" w:rsidR="00195FBD" w:rsidRDefault="00195FBD" w:rsidP="0071582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617D6790" w14:textId="77777777" w:rsidR="00195FBD" w:rsidRDefault="00195FBD" w:rsidP="00715823">
            <w:pPr>
              <w:jc w:val="right"/>
            </w:pPr>
            <w:r>
              <w:t>52,0</w:t>
            </w:r>
          </w:p>
        </w:tc>
      </w:tr>
      <w:tr w:rsidR="00195FBD" w:rsidRPr="00BF6525" w14:paraId="2CD84B89" w14:textId="77777777" w:rsidTr="00715823">
        <w:tc>
          <w:tcPr>
            <w:tcW w:w="4896" w:type="dxa"/>
          </w:tcPr>
          <w:p w14:paraId="0E076C38" w14:textId="77777777" w:rsidR="00195FBD" w:rsidRPr="004A2712" w:rsidRDefault="00195FBD" w:rsidP="00715823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4DCF67C0" w14:textId="77777777" w:rsidR="00195FBD" w:rsidRPr="0037265A" w:rsidRDefault="00195FBD" w:rsidP="00715823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28CC0E90" w14:textId="77777777" w:rsidR="00195FBD" w:rsidRPr="0037265A" w:rsidRDefault="00195FBD" w:rsidP="00715823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37576DAD" w14:textId="77777777" w:rsidR="00195FBD" w:rsidRPr="0037265A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01744A4" w14:textId="77777777" w:rsidR="00195FBD" w:rsidRPr="0037265A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7B1034D" w14:textId="77777777" w:rsidR="00195FBD" w:rsidRPr="0037265A" w:rsidRDefault="00195FBD" w:rsidP="00715823">
            <w:pPr>
              <w:jc w:val="right"/>
              <w:rPr>
                <w:b/>
              </w:rPr>
            </w:pPr>
            <w:r w:rsidRPr="00045B23">
              <w:rPr>
                <w:b/>
              </w:rPr>
              <w:t>1557</w:t>
            </w:r>
            <w:r>
              <w:rPr>
                <w:b/>
              </w:rPr>
              <w:t>,</w:t>
            </w:r>
            <w:r w:rsidRPr="00045B23">
              <w:rPr>
                <w:b/>
              </w:rPr>
              <w:t>3</w:t>
            </w:r>
          </w:p>
        </w:tc>
      </w:tr>
      <w:tr w:rsidR="00195FBD" w:rsidRPr="00BF6525" w14:paraId="1545CE44" w14:textId="77777777" w:rsidTr="00715823">
        <w:tc>
          <w:tcPr>
            <w:tcW w:w="4896" w:type="dxa"/>
          </w:tcPr>
          <w:p w14:paraId="00D680D8" w14:textId="77777777" w:rsidR="00195FBD" w:rsidRPr="00BF6525" w:rsidRDefault="00195FBD" w:rsidP="00715823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4019892E" w14:textId="77777777" w:rsidR="00195FBD" w:rsidRPr="00BF6525" w:rsidRDefault="00195FBD" w:rsidP="00715823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2EB071B8" w14:textId="77777777" w:rsidR="00195FBD" w:rsidRPr="00BF6525" w:rsidRDefault="00195FBD" w:rsidP="0071582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42077423" w14:textId="77777777" w:rsidR="00195FBD" w:rsidRPr="00BF6525" w:rsidRDefault="00195FBD" w:rsidP="00715823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32FF49D1" w14:textId="77777777" w:rsidR="00195FBD" w:rsidRDefault="00195FBD" w:rsidP="00715823">
            <w:pPr>
              <w:jc w:val="both"/>
            </w:pPr>
          </w:p>
          <w:p w14:paraId="06BFAE5F" w14:textId="77777777" w:rsidR="00195FBD" w:rsidRPr="00BF6525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02912504" w14:textId="77777777" w:rsidR="00195FBD" w:rsidRPr="00BF6525" w:rsidRDefault="00195FBD" w:rsidP="00715823">
            <w:pPr>
              <w:jc w:val="right"/>
            </w:pPr>
            <w:r>
              <w:t>117,3</w:t>
            </w:r>
          </w:p>
        </w:tc>
      </w:tr>
      <w:tr w:rsidR="00195FBD" w:rsidRPr="00BF6525" w14:paraId="71439150" w14:textId="77777777" w:rsidTr="00715823">
        <w:tc>
          <w:tcPr>
            <w:tcW w:w="4896" w:type="dxa"/>
          </w:tcPr>
          <w:p w14:paraId="3206C8F1" w14:textId="77777777" w:rsidR="00195FBD" w:rsidRPr="00BF6525" w:rsidRDefault="00195FBD" w:rsidP="00715823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4957A5E9" w14:textId="77777777" w:rsidR="00195FBD" w:rsidRPr="00BF6525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284A5C0" w14:textId="77777777" w:rsidR="00195FBD" w:rsidRPr="00BF6525" w:rsidRDefault="00195FBD" w:rsidP="00715823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75D782E0" w14:textId="77777777" w:rsidR="00195FBD" w:rsidRPr="00BF6525" w:rsidRDefault="00195FBD" w:rsidP="007158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67C4BA31" w14:textId="77777777" w:rsidR="00195FBD" w:rsidRPr="00BF6525" w:rsidRDefault="00195FBD" w:rsidP="0071582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0127DC85" w14:textId="77777777" w:rsidR="00195FBD" w:rsidRPr="00BF6525" w:rsidRDefault="00195FBD" w:rsidP="00715823">
            <w:pPr>
              <w:jc w:val="right"/>
            </w:pPr>
            <w:r>
              <w:t>117,3</w:t>
            </w:r>
          </w:p>
        </w:tc>
      </w:tr>
      <w:tr w:rsidR="00195FBD" w:rsidRPr="00BF6525" w14:paraId="0387B5F2" w14:textId="77777777" w:rsidTr="00715823">
        <w:tc>
          <w:tcPr>
            <w:tcW w:w="4896" w:type="dxa"/>
          </w:tcPr>
          <w:p w14:paraId="482A9057" w14:textId="77777777" w:rsidR="00195FBD" w:rsidRPr="00BF6525" w:rsidRDefault="00195FBD" w:rsidP="0071582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3F03CBD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256DE0C" w14:textId="77777777" w:rsidR="00195FBD" w:rsidRPr="00BF6525" w:rsidRDefault="00195FBD" w:rsidP="00715823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699165D2" w14:textId="77777777" w:rsidR="00195FBD" w:rsidRPr="00BF6525" w:rsidRDefault="00195FBD" w:rsidP="007158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9FC25F9" w14:textId="77777777" w:rsidR="00195FBD" w:rsidRPr="00BF6525" w:rsidRDefault="00195FBD" w:rsidP="00715823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29497E86" w14:textId="77777777" w:rsidR="00195FBD" w:rsidRDefault="00195FBD" w:rsidP="00715823">
            <w:pPr>
              <w:jc w:val="right"/>
            </w:pPr>
            <w:r>
              <w:t>117,3</w:t>
            </w:r>
          </w:p>
        </w:tc>
      </w:tr>
      <w:tr w:rsidR="00195FBD" w:rsidRPr="00BF6525" w14:paraId="2670DCDB" w14:textId="77777777" w:rsidTr="00715823">
        <w:tc>
          <w:tcPr>
            <w:tcW w:w="4896" w:type="dxa"/>
          </w:tcPr>
          <w:p w14:paraId="085BC189" w14:textId="77777777" w:rsidR="00195FBD" w:rsidRPr="00CD462A" w:rsidRDefault="00195FBD" w:rsidP="00715823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431C5639" w14:textId="77777777" w:rsidR="00195FBD" w:rsidRPr="006225B3" w:rsidRDefault="00195FBD" w:rsidP="00715823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31249E0D" w14:textId="77777777" w:rsidR="00195FBD" w:rsidRPr="00CD462A" w:rsidRDefault="00195FBD" w:rsidP="00715823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64D02E4A" w14:textId="77777777" w:rsidR="00195FBD" w:rsidRPr="00CD462A" w:rsidRDefault="00195FBD" w:rsidP="00715823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218CB75C" w14:textId="77777777" w:rsidR="00195FBD" w:rsidRPr="00CD462A" w:rsidRDefault="00195FBD" w:rsidP="00715823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2E62FC2C" w14:textId="77777777" w:rsidR="00195FBD" w:rsidRPr="00CD462A" w:rsidRDefault="00195FBD" w:rsidP="00715823">
            <w:pPr>
              <w:jc w:val="right"/>
            </w:pPr>
            <w:r>
              <w:t>1440,0</w:t>
            </w:r>
          </w:p>
        </w:tc>
      </w:tr>
      <w:tr w:rsidR="00195FBD" w:rsidRPr="00BF6525" w14:paraId="1117F4EB" w14:textId="77777777" w:rsidTr="00715823">
        <w:tc>
          <w:tcPr>
            <w:tcW w:w="4896" w:type="dxa"/>
          </w:tcPr>
          <w:p w14:paraId="52D5923A" w14:textId="77777777" w:rsidR="00195FBD" w:rsidRPr="00811015" w:rsidRDefault="00195FBD" w:rsidP="00715823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66579EA6" w14:textId="77777777" w:rsidR="00195FBD" w:rsidRPr="00811015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4A6E2F81" w14:textId="77777777" w:rsidR="00195FBD" w:rsidRPr="00811015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8" w:type="dxa"/>
          </w:tcPr>
          <w:p w14:paraId="0021429B" w14:textId="77777777" w:rsidR="00195FBD" w:rsidRPr="0081101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704E683" w14:textId="77777777" w:rsidR="00195FBD" w:rsidRPr="0081101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20BFDE4" w14:textId="77777777" w:rsidR="00195FBD" w:rsidRPr="00811015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13990,6</w:t>
            </w:r>
          </w:p>
        </w:tc>
      </w:tr>
      <w:tr w:rsidR="00195FBD" w:rsidRPr="00BF6525" w14:paraId="66F6A5AC" w14:textId="77777777" w:rsidTr="00715823">
        <w:tc>
          <w:tcPr>
            <w:tcW w:w="4896" w:type="dxa"/>
          </w:tcPr>
          <w:p w14:paraId="5F1BA64C" w14:textId="77777777" w:rsidR="00195FBD" w:rsidRPr="004A2712" w:rsidRDefault="00195FBD" w:rsidP="0071582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2C7A406" w14:textId="77777777" w:rsidR="00195FBD" w:rsidRPr="00AC776B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FEC6207" w14:textId="77777777" w:rsidR="00195FBD" w:rsidRPr="00BF6525" w:rsidRDefault="00195FBD" w:rsidP="0071582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2A799D4E" w14:textId="77777777" w:rsidR="00195FBD" w:rsidRPr="00BF6525" w:rsidRDefault="00195FBD" w:rsidP="0071582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6948F6E" w14:textId="77777777" w:rsidR="00195FBD" w:rsidRPr="00BF6525" w:rsidRDefault="00195FBD" w:rsidP="00715823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5C4F3D7C" w14:textId="77777777" w:rsidR="00195FBD" w:rsidRPr="00BF6525" w:rsidRDefault="00195FBD" w:rsidP="00715823">
            <w:pPr>
              <w:jc w:val="right"/>
            </w:pPr>
            <w:r w:rsidRPr="00A83458">
              <w:t>10493</w:t>
            </w:r>
            <w:r>
              <w:t>,</w:t>
            </w:r>
            <w:r w:rsidRPr="00A83458">
              <w:t>5</w:t>
            </w:r>
          </w:p>
        </w:tc>
      </w:tr>
      <w:tr w:rsidR="00195FBD" w:rsidRPr="00BF6525" w14:paraId="24CDF9E1" w14:textId="77777777" w:rsidTr="00715823">
        <w:tc>
          <w:tcPr>
            <w:tcW w:w="4896" w:type="dxa"/>
            <w:vAlign w:val="bottom"/>
          </w:tcPr>
          <w:p w14:paraId="1F3E9958" w14:textId="77777777" w:rsidR="00195FBD" w:rsidRPr="004A2712" w:rsidRDefault="00195FBD" w:rsidP="00715823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F8D80FD" w14:textId="77777777" w:rsidR="00195FBD" w:rsidRPr="00BF6525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29A3058" w14:textId="77777777" w:rsidR="00195FBD" w:rsidRPr="00BF6525" w:rsidRDefault="00195FBD" w:rsidP="0071582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603D6FEA" w14:textId="77777777" w:rsidR="00195FBD" w:rsidRPr="00BF6525" w:rsidRDefault="00195FBD" w:rsidP="0071582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FFB5CF2" w14:textId="77777777" w:rsidR="00195FBD" w:rsidRPr="00BF6525" w:rsidRDefault="00195FBD" w:rsidP="0071582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592969D5" w14:textId="77777777" w:rsidR="00195FBD" w:rsidRPr="00BF6525" w:rsidRDefault="00195FBD" w:rsidP="00715823">
            <w:pPr>
              <w:jc w:val="right"/>
            </w:pPr>
            <w:r>
              <w:t>10493,5</w:t>
            </w:r>
          </w:p>
        </w:tc>
      </w:tr>
      <w:tr w:rsidR="00195FBD" w:rsidRPr="00BF6525" w14:paraId="45E7D8EE" w14:textId="77777777" w:rsidTr="00715823">
        <w:tc>
          <w:tcPr>
            <w:tcW w:w="4896" w:type="dxa"/>
          </w:tcPr>
          <w:p w14:paraId="0CF7FCFD" w14:textId="77777777" w:rsidR="00195FBD" w:rsidRPr="004A2712" w:rsidRDefault="00195FBD" w:rsidP="00715823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0B13DFE" w14:textId="77777777" w:rsidR="00195FBD" w:rsidRPr="00AC776B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AA40912" w14:textId="77777777" w:rsidR="00195FBD" w:rsidRPr="00BF6525" w:rsidRDefault="00195FBD" w:rsidP="0071582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11FCE28A" w14:textId="77777777" w:rsidR="00195FBD" w:rsidRPr="00BF6525" w:rsidRDefault="00195FBD" w:rsidP="0071582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D8B8A4C" w14:textId="77777777" w:rsidR="00195FBD" w:rsidRPr="00BF6525" w:rsidRDefault="00195FBD" w:rsidP="00715823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559" w:type="dxa"/>
          </w:tcPr>
          <w:p w14:paraId="5D4547FF" w14:textId="77777777" w:rsidR="00195FBD" w:rsidRDefault="00195FBD" w:rsidP="00715823">
            <w:pPr>
              <w:jc w:val="right"/>
            </w:pPr>
            <w:r w:rsidRPr="00A83458">
              <w:t>2927</w:t>
            </w:r>
            <w:r>
              <w:t>,</w:t>
            </w:r>
            <w:r w:rsidRPr="00A83458">
              <w:t>2</w:t>
            </w:r>
          </w:p>
        </w:tc>
      </w:tr>
      <w:tr w:rsidR="00195FBD" w:rsidRPr="00BF6525" w14:paraId="719ADD07" w14:textId="77777777" w:rsidTr="00715823">
        <w:tc>
          <w:tcPr>
            <w:tcW w:w="4896" w:type="dxa"/>
          </w:tcPr>
          <w:p w14:paraId="6A79ED63" w14:textId="77777777" w:rsidR="00195FBD" w:rsidRDefault="00195FBD" w:rsidP="00715823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294E161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4972E18" w14:textId="77777777" w:rsidR="00195FBD" w:rsidRDefault="00195FBD" w:rsidP="0071582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36CFF8C1" w14:textId="77777777" w:rsidR="00195FBD" w:rsidRPr="004A2712" w:rsidRDefault="00195FBD" w:rsidP="00715823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386DA21" w14:textId="77777777" w:rsidR="00195FBD" w:rsidRPr="004A2712" w:rsidRDefault="00195FBD" w:rsidP="00715823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559" w:type="dxa"/>
          </w:tcPr>
          <w:p w14:paraId="476B11E8" w14:textId="77777777" w:rsidR="00195FBD" w:rsidRDefault="00195FBD" w:rsidP="00715823">
            <w:pPr>
              <w:jc w:val="right"/>
            </w:pPr>
            <w:r>
              <w:t>2927,2</w:t>
            </w:r>
          </w:p>
        </w:tc>
      </w:tr>
      <w:tr w:rsidR="00195FBD" w:rsidRPr="00BF6525" w14:paraId="4120855E" w14:textId="77777777" w:rsidTr="00715823">
        <w:tc>
          <w:tcPr>
            <w:tcW w:w="4896" w:type="dxa"/>
          </w:tcPr>
          <w:p w14:paraId="5D1E3706" w14:textId="77777777" w:rsidR="00195FBD" w:rsidRPr="004A2712" w:rsidRDefault="00195FBD" w:rsidP="00715823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6B31C728" w14:textId="77777777" w:rsidR="00195FBD" w:rsidRPr="00811015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FB22B89" w14:textId="77777777" w:rsidR="00195FBD" w:rsidRPr="00811015" w:rsidRDefault="00195FBD" w:rsidP="0071582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213D1717" w14:textId="77777777" w:rsidR="00195FBD" w:rsidRPr="00811015" w:rsidRDefault="00195FBD" w:rsidP="0071582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FAB8B9F" w14:textId="77777777" w:rsidR="00195FBD" w:rsidRPr="00FF64A4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3182A6E" w14:textId="77777777" w:rsidR="00195FBD" w:rsidRPr="00BE2DA6" w:rsidRDefault="00195FBD" w:rsidP="00715823">
            <w:pPr>
              <w:jc w:val="right"/>
            </w:pPr>
            <w:r>
              <w:t>569,9</w:t>
            </w:r>
          </w:p>
        </w:tc>
      </w:tr>
      <w:tr w:rsidR="00195FBD" w:rsidRPr="00BF6525" w14:paraId="5AE4B923" w14:textId="77777777" w:rsidTr="00715823">
        <w:tc>
          <w:tcPr>
            <w:tcW w:w="4896" w:type="dxa"/>
          </w:tcPr>
          <w:p w14:paraId="17A944F6" w14:textId="77777777" w:rsidR="00195FBD" w:rsidRPr="004A2712" w:rsidRDefault="00195FBD" w:rsidP="0071582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3C754BA" w14:textId="77777777" w:rsidR="00195FBD" w:rsidRPr="00FF64A4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10A48BA" w14:textId="77777777" w:rsidR="00195FBD" w:rsidRDefault="00195FBD" w:rsidP="0071582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2294C34A" w14:textId="77777777" w:rsidR="00195FBD" w:rsidRDefault="00195FBD" w:rsidP="0071582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014BECE" w14:textId="77777777" w:rsidR="00195FBD" w:rsidRPr="00BF6525" w:rsidRDefault="00195FBD" w:rsidP="00715823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6E8C544" w14:textId="77777777" w:rsidR="00195FBD" w:rsidRDefault="00195FBD" w:rsidP="00715823">
            <w:pPr>
              <w:jc w:val="right"/>
            </w:pPr>
            <w:r>
              <w:t>569,9</w:t>
            </w:r>
          </w:p>
        </w:tc>
      </w:tr>
      <w:tr w:rsidR="00195FBD" w:rsidRPr="00BF6525" w14:paraId="2A8A25BF" w14:textId="77777777" w:rsidTr="00715823">
        <w:tc>
          <w:tcPr>
            <w:tcW w:w="4896" w:type="dxa"/>
            <w:vAlign w:val="bottom"/>
          </w:tcPr>
          <w:p w14:paraId="139F623D" w14:textId="77777777" w:rsidR="00195FBD" w:rsidRDefault="00195FBD" w:rsidP="00715823">
            <w:pPr>
              <w:jc w:val="both"/>
              <w:rPr>
                <w:szCs w:val="24"/>
              </w:rPr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4886E90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1067130" w14:textId="77777777" w:rsidR="00195FBD" w:rsidRDefault="00195FBD" w:rsidP="00715823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F312756" w14:textId="77777777" w:rsidR="00195FBD" w:rsidRPr="004A2712" w:rsidRDefault="00195FBD" w:rsidP="0071582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BBEF379" w14:textId="77777777" w:rsidR="00195FBD" w:rsidRDefault="00195FBD" w:rsidP="0071582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578F2BA4" w14:textId="77777777" w:rsidR="00195FBD" w:rsidRDefault="00195FBD" w:rsidP="00715823">
            <w:pPr>
              <w:jc w:val="right"/>
            </w:pPr>
            <w:r>
              <w:t>569,9</w:t>
            </w:r>
          </w:p>
        </w:tc>
      </w:tr>
      <w:tr w:rsidR="00195FBD" w:rsidRPr="00BF6525" w14:paraId="644A8731" w14:textId="77777777" w:rsidTr="00715823">
        <w:tc>
          <w:tcPr>
            <w:tcW w:w="4896" w:type="dxa"/>
          </w:tcPr>
          <w:p w14:paraId="10D6CAD6" w14:textId="77777777" w:rsidR="00195FBD" w:rsidRPr="003C1B70" w:rsidRDefault="00195FBD" w:rsidP="0071582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B301AEF" w14:textId="77777777" w:rsidR="00195FBD" w:rsidRPr="006D1F36" w:rsidRDefault="00195FBD" w:rsidP="00715823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1F85F63A" w14:textId="77777777" w:rsidR="00195FBD" w:rsidRPr="003C1B70" w:rsidRDefault="00195FBD" w:rsidP="00715823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7143D9C5" w14:textId="77777777" w:rsidR="00195FBD" w:rsidRPr="003C1B70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3065E70" w14:textId="77777777" w:rsidR="00195FBD" w:rsidRPr="003C1B70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661E2E7" w14:textId="77777777" w:rsidR="00195FBD" w:rsidRPr="003C1B70" w:rsidRDefault="00195FBD" w:rsidP="00715823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195FBD" w:rsidRPr="00BF6525" w14:paraId="23F97C68" w14:textId="77777777" w:rsidTr="00715823">
        <w:tc>
          <w:tcPr>
            <w:tcW w:w="4896" w:type="dxa"/>
          </w:tcPr>
          <w:p w14:paraId="1A314363" w14:textId="77777777" w:rsidR="00195FBD" w:rsidRPr="004A2712" w:rsidRDefault="00195FBD" w:rsidP="00715823">
            <w:pPr>
              <w:jc w:val="both"/>
              <w:rPr>
                <w:bCs/>
              </w:rPr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6EF2E59C" w14:textId="77777777" w:rsidR="00195FBD" w:rsidRPr="004A2712" w:rsidRDefault="00195FBD" w:rsidP="00715823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775F77CC" w14:textId="77777777" w:rsidR="00195FBD" w:rsidRPr="004A2712" w:rsidRDefault="00195FBD" w:rsidP="00715823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2483BD21" w14:textId="77777777" w:rsidR="00195FBD" w:rsidRPr="004A2712" w:rsidRDefault="00195FBD" w:rsidP="00715823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6CFB63BE" w14:textId="77777777" w:rsidR="00195FBD" w:rsidRPr="004A2712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032E582E" w14:textId="77777777" w:rsidR="00195FBD" w:rsidRPr="004A2712" w:rsidRDefault="00195FBD" w:rsidP="00715823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195FBD" w:rsidRPr="00BF6525" w14:paraId="036299DF" w14:textId="77777777" w:rsidTr="00715823">
        <w:tc>
          <w:tcPr>
            <w:tcW w:w="4896" w:type="dxa"/>
          </w:tcPr>
          <w:p w14:paraId="35267541" w14:textId="77777777" w:rsidR="00195FBD" w:rsidRPr="004A2712" w:rsidRDefault="00195FBD" w:rsidP="00715823">
            <w:pPr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F6D166E" w14:textId="77777777" w:rsidR="00195FBD" w:rsidRPr="004A2712" w:rsidRDefault="00195FBD" w:rsidP="0071582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37024F4E" w14:textId="77777777" w:rsidR="00195FBD" w:rsidRPr="004A2712" w:rsidRDefault="00195FBD" w:rsidP="00715823">
            <w:pPr>
              <w:jc w:val="both"/>
            </w:pPr>
            <w:r>
              <w:t>01 13</w:t>
            </w:r>
          </w:p>
        </w:tc>
        <w:tc>
          <w:tcPr>
            <w:tcW w:w="1418" w:type="dxa"/>
          </w:tcPr>
          <w:p w14:paraId="6EA938E7" w14:textId="77777777" w:rsidR="00195FBD" w:rsidRPr="004A2712" w:rsidRDefault="00195FBD" w:rsidP="00715823">
            <w:pPr>
              <w:jc w:val="both"/>
            </w:pPr>
            <w:r>
              <w:t>31Б0100400</w:t>
            </w:r>
          </w:p>
        </w:tc>
        <w:tc>
          <w:tcPr>
            <w:tcW w:w="709" w:type="dxa"/>
          </w:tcPr>
          <w:p w14:paraId="6CF8E063" w14:textId="77777777" w:rsidR="00195FBD" w:rsidRPr="004A2712" w:rsidRDefault="00195FBD" w:rsidP="00715823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22C53A84" w14:textId="77777777" w:rsidR="00195FBD" w:rsidRPr="00090D31" w:rsidRDefault="00195FBD" w:rsidP="00715823">
            <w:pPr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195FBD" w:rsidRPr="00BF6525" w14:paraId="15C2023D" w14:textId="77777777" w:rsidTr="00715823">
        <w:tc>
          <w:tcPr>
            <w:tcW w:w="4896" w:type="dxa"/>
          </w:tcPr>
          <w:p w14:paraId="78B5B129" w14:textId="77777777" w:rsidR="00195FBD" w:rsidRPr="004A2712" w:rsidRDefault="00195FBD" w:rsidP="00715823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6D5A7817" w14:textId="77777777" w:rsidR="00195FBD" w:rsidRPr="004A2712" w:rsidRDefault="00195FBD" w:rsidP="00715823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42BDF07C" w14:textId="77777777" w:rsidR="00195FBD" w:rsidRPr="004A2712" w:rsidRDefault="00195FBD" w:rsidP="00715823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0BBF8EB4" w14:textId="77777777" w:rsidR="00195FBD" w:rsidRPr="004A2712" w:rsidRDefault="00195FBD" w:rsidP="00715823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4ED25812" w14:textId="77777777" w:rsidR="00195FBD" w:rsidRPr="004A2712" w:rsidRDefault="00195FBD" w:rsidP="00715823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76898BB8" w14:textId="77777777" w:rsidR="00195FBD" w:rsidRPr="004A2712" w:rsidRDefault="00195FBD" w:rsidP="00715823">
            <w:pPr>
              <w:jc w:val="right"/>
            </w:pPr>
            <w:r>
              <w:t>86,1</w:t>
            </w:r>
          </w:p>
        </w:tc>
      </w:tr>
      <w:tr w:rsidR="00195FBD" w:rsidRPr="00BF6525" w14:paraId="39BBC3C5" w14:textId="77777777" w:rsidTr="00715823">
        <w:tc>
          <w:tcPr>
            <w:tcW w:w="4896" w:type="dxa"/>
          </w:tcPr>
          <w:p w14:paraId="4EDCA352" w14:textId="77777777" w:rsidR="00195FBD" w:rsidRPr="004A2712" w:rsidRDefault="00195FBD" w:rsidP="00715823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01724D5F" w14:textId="77777777" w:rsidR="00195FBD" w:rsidRPr="004A2712" w:rsidRDefault="00195FBD" w:rsidP="00715823">
            <w:pPr>
              <w:jc w:val="both"/>
              <w:rPr>
                <w:bCs/>
                <w:color w:val="000000"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190EDB0E" w14:textId="77777777" w:rsidR="00195FBD" w:rsidRPr="004A2712" w:rsidRDefault="00195FBD" w:rsidP="00715823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8" w:type="dxa"/>
          </w:tcPr>
          <w:p w14:paraId="69F65BA3" w14:textId="77777777" w:rsidR="00195FBD" w:rsidRPr="004A2712" w:rsidRDefault="00195FBD" w:rsidP="00715823">
            <w:pPr>
              <w:jc w:val="both"/>
            </w:pPr>
          </w:p>
        </w:tc>
        <w:tc>
          <w:tcPr>
            <w:tcW w:w="709" w:type="dxa"/>
          </w:tcPr>
          <w:p w14:paraId="2B26605C" w14:textId="77777777" w:rsidR="00195FBD" w:rsidRPr="004A2712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7A4B6702" w14:textId="77777777" w:rsidR="00195FBD" w:rsidRDefault="00195FBD" w:rsidP="00715823">
            <w:pPr>
              <w:jc w:val="right"/>
            </w:pPr>
            <w:r>
              <w:t>6,0</w:t>
            </w:r>
          </w:p>
        </w:tc>
      </w:tr>
      <w:tr w:rsidR="00195FBD" w:rsidRPr="00BF6525" w14:paraId="67DA2FEF" w14:textId="77777777" w:rsidTr="00715823">
        <w:tc>
          <w:tcPr>
            <w:tcW w:w="4896" w:type="dxa"/>
          </w:tcPr>
          <w:p w14:paraId="735222C5" w14:textId="77777777" w:rsidR="00195FBD" w:rsidRPr="004A2712" w:rsidRDefault="00195FBD" w:rsidP="0071582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10CE756" w14:textId="77777777" w:rsidR="00195FBD" w:rsidRPr="004A2712" w:rsidRDefault="00195FBD" w:rsidP="00715823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5713AD2D" w14:textId="77777777" w:rsidR="00195FBD" w:rsidRPr="004A2712" w:rsidRDefault="00195FBD" w:rsidP="00715823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28E77682" w14:textId="77777777" w:rsidR="00195FBD" w:rsidRPr="004A2712" w:rsidRDefault="00195FBD" w:rsidP="00715823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52BA26ED" w14:textId="77777777" w:rsidR="00195FBD" w:rsidRPr="004A2712" w:rsidRDefault="00195FBD" w:rsidP="0071582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4A7439CC" w14:textId="77777777" w:rsidR="00195FBD" w:rsidRDefault="00195FBD" w:rsidP="00715823">
            <w:pPr>
              <w:jc w:val="right"/>
            </w:pPr>
            <w:r>
              <w:t>6,0</w:t>
            </w:r>
          </w:p>
        </w:tc>
      </w:tr>
      <w:tr w:rsidR="00195FBD" w:rsidRPr="00BF6525" w14:paraId="37BEF6F6" w14:textId="77777777" w:rsidTr="00715823">
        <w:tc>
          <w:tcPr>
            <w:tcW w:w="4896" w:type="dxa"/>
          </w:tcPr>
          <w:p w14:paraId="386DC216" w14:textId="77777777" w:rsidR="00195FBD" w:rsidRPr="004A2712" w:rsidRDefault="00195FBD" w:rsidP="0071582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5BB8CCC" w14:textId="77777777" w:rsidR="00195FBD" w:rsidRPr="004A2712" w:rsidRDefault="00195FBD" w:rsidP="00715823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671560E6" w14:textId="77777777" w:rsidR="00195FBD" w:rsidRPr="004A2712" w:rsidRDefault="00195FBD" w:rsidP="00715823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3A333BE2" w14:textId="77777777" w:rsidR="00195FBD" w:rsidRPr="004A2712" w:rsidRDefault="00195FBD" w:rsidP="00715823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5A8D2F42" w14:textId="77777777" w:rsidR="00195FBD" w:rsidRPr="004A2712" w:rsidRDefault="00195FBD" w:rsidP="00715823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55ACEDD" w14:textId="77777777" w:rsidR="00195FBD" w:rsidRPr="006C7CCB" w:rsidRDefault="00195FBD" w:rsidP="00715823">
            <w:pPr>
              <w:jc w:val="right"/>
            </w:pPr>
            <w:r>
              <w:rPr>
                <w:lang w:val="en-US"/>
              </w:rPr>
              <w:t>6</w:t>
            </w:r>
            <w:r>
              <w:t>,0</w:t>
            </w:r>
          </w:p>
        </w:tc>
      </w:tr>
      <w:tr w:rsidR="00195FBD" w:rsidRPr="00BF6525" w14:paraId="4A921946" w14:textId="77777777" w:rsidTr="00715823">
        <w:tc>
          <w:tcPr>
            <w:tcW w:w="4896" w:type="dxa"/>
          </w:tcPr>
          <w:p w14:paraId="34150CD1" w14:textId="77777777" w:rsidR="00195FBD" w:rsidRPr="00836ECA" w:rsidRDefault="00195FBD" w:rsidP="00715823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2699726A" w14:textId="77777777" w:rsidR="00195FBD" w:rsidRPr="00194B8D" w:rsidRDefault="00195FBD" w:rsidP="00715823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67C700BB" w14:textId="77777777" w:rsidR="00195FBD" w:rsidRPr="00836ECA" w:rsidRDefault="00195FBD" w:rsidP="00715823">
            <w:pPr>
              <w:jc w:val="both"/>
              <w:rPr>
                <w:b/>
              </w:rPr>
            </w:pPr>
            <w:r w:rsidRPr="00836ECA">
              <w:rPr>
                <w:b/>
              </w:rPr>
              <w:t>08 0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5873F6ED" w14:textId="77777777" w:rsidR="00195FBD" w:rsidRPr="00BF6525" w:rsidRDefault="00195FBD" w:rsidP="00715823">
            <w:pPr>
              <w:jc w:val="both"/>
            </w:pPr>
          </w:p>
        </w:tc>
        <w:tc>
          <w:tcPr>
            <w:tcW w:w="709" w:type="dxa"/>
          </w:tcPr>
          <w:p w14:paraId="73D4B8A3" w14:textId="77777777" w:rsidR="00195FBD" w:rsidRPr="00BF6525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42BC3D8D" w14:textId="77777777" w:rsidR="00195FBD" w:rsidRPr="00453C81" w:rsidRDefault="00195FBD" w:rsidP="00715823">
            <w:pPr>
              <w:jc w:val="right"/>
              <w:rPr>
                <w:b/>
              </w:rPr>
            </w:pPr>
            <w:r w:rsidRPr="006C7CCB">
              <w:rPr>
                <w:b/>
              </w:rPr>
              <w:t>391</w:t>
            </w:r>
            <w:r>
              <w:rPr>
                <w:b/>
              </w:rPr>
              <w:t>,</w:t>
            </w:r>
            <w:r w:rsidRPr="006C7CCB">
              <w:rPr>
                <w:b/>
              </w:rPr>
              <w:t>2</w:t>
            </w:r>
          </w:p>
        </w:tc>
      </w:tr>
      <w:tr w:rsidR="00195FBD" w:rsidRPr="00BF6525" w14:paraId="703CCDCA" w14:textId="77777777" w:rsidTr="00715823">
        <w:tc>
          <w:tcPr>
            <w:tcW w:w="4896" w:type="dxa"/>
          </w:tcPr>
          <w:p w14:paraId="61E05E1B" w14:textId="77777777" w:rsidR="00195FBD" w:rsidRPr="00836ECA" w:rsidRDefault="00195FBD" w:rsidP="0071582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7871D2E" w14:textId="77777777" w:rsidR="00195FBD" w:rsidRPr="00194B8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57752B8" w14:textId="77777777" w:rsidR="00195FBD" w:rsidRPr="00836ECA" w:rsidRDefault="00195FBD" w:rsidP="00715823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1DAD0AA1" w14:textId="77777777" w:rsidR="00195FBD" w:rsidRPr="00BF6525" w:rsidRDefault="00195FBD" w:rsidP="00715823">
            <w:pPr>
              <w:jc w:val="both"/>
            </w:pPr>
          </w:p>
        </w:tc>
        <w:tc>
          <w:tcPr>
            <w:tcW w:w="709" w:type="dxa"/>
          </w:tcPr>
          <w:p w14:paraId="127D754B" w14:textId="77777777" w:rsidR="00195FBD" w:rsidRPr="00BF6525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72097790" w14:textId="77777777" w:rsidR="00195FBD" w:rsidRPr="006C7CCB" w:rsidRDefault="00195FBD" w:rsidP="00715823">
            <w:pPr>
              <w:jc w:val="right"/>
              <w:rPr>
                <w:b/>
              </w:rPr>
            </w:pPr>
            <w:r w:rsidRPr="008A2311">
              <w:t>391,2</w:t>
            </w:r>
          </w:p>
        </w:tc>
      </w:tr>
      <w:tr w:rsidR="00195FBD" w:rsidRPr="00BF6525" w14:paraId="313B12CD" w14:textId="77777777" w:rsidTr="00715823">
        <w:tc>
          <w:tcPr>
            <w:tcW w:w="4896" w:type="dxa"/>
          </w:tcPr>
          <w:p w14:paraId="67AFAF99" w14:textId="77777777" w:rsidR="00195FBD" w:rsidRPr="00836ECA" w:rsidRDefault="00195FBD" w:rsidP="00715823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59F06C1A" w14:textId="77777777" w:rsidR="00195FBD" w:rsidRPr="00194B8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7701462" w14:textId="77777777" w:rsidR="00195FBD" w:rsidRPr="00836ECA" w:rsidRDefault="00195FBD" w:rsidP="00715823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21CAE5DF" w14:textId="77777777" w:rsidR="00195FBD" w:rsidRPr="00BF6525" w:rsidRDefault="00195FBD" w:rsidP="00715823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7FE14FA2" w14:textId="77777777" w:rsidR="00195FBD" w:rsidRPr="00BF6525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01B8FFD4" w14:textId="77777777" w:rsidR="00195FBD" w:rsidRPr="006C7CCB" w:rsidRDefault="00195FBD" w:rsidP="00715823">
            <w:pPr>
              <w:jc w:val="right"/>
              <w:rPr>
                <w:b/>
              </w:rPr>
            </w:pPr>
            <w:r w:rsidRPr="008A2311">
              <w:t>391,2</w:t>
            </w:r>
          </w:p>
        </w:tc>
      </w:tr>
      <w:tr w:rsidR="00195FBD" w:rsidRPr="00BF6525" w14:paraId="5DCD31F0" w14:textId="77777777" w:rsidTr="00715823">
        <w:tc>
          <w:tcPr>
            <w:tcW w:w="4896" w:type="dxa"/>
          </w:tcPr>
          <w:p w14:paraId="424D1173" w14:textId="77777777" w:rsidR="00195FBD" w:rsidRPr="00453C81" w:rsidRDefault="00195FBD" w:rsidP="0071582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1A3447E" w14:textId="77777777" w:rsidR="00195FBD" w:rsidRPr="0028522E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F8755D7" w14:textId="77777777" w:rsidR="00195FBD" w:rsidRPr="00453C81" w:rsidRDefault="00195FBD" w:rsidP="00715823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55F4D832" w14:textId="77777777" w:rsidR="00195FBD" w:rsidRPr="00453C81" w:rsidRDefault="00195FBD" w:rsidP="00715823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2D16CDC2" w14:textId="77777777" w:rsidR="00195FBD" w:rsidRPr="00453C81" w:rsidRDefault="00195FBD" w:rsidP="0071582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5EE04BEA" w14:textId="77777777" w:rsidR="00195FBD" w:rsidRPr="00453C81" w:rsidRDefault="00195FBD" w:rsidP="00715823">
            <w:pPr>
              <w:jc w:val="right"/>
            </w:pPr>
            <w:r>
              <w:t>391,2</w:t>
            </w:r>
          </w:p>
        </w:tc>
      </w:tr>
      <w:tr w:rsidR="00195FBD" w:rsidRPr="00BF6525" w14:paraId="373DA356" w14:textId="77777777" w:rsidTr="00715823">
        <w:tc>
          <w:tcPr>
            <w:tcW w:w="4896" w:type="dxa"/>
          </w:tcPr>
          <w:p w14:paraId="2401AD8A" w14:textId="77777777" w:rsidR="00195FBD" w:rsidRPr="004A2712" w:rsidRDefault="00195FBD" w:rsidP="00715823">
            <w:pPr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F6B4971" w14:textId="77777777" w:rsidR="00195FBD" w:rsidRPr="00811015" w:rsidRDefault="00195FBD" w:rsidP="0071582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01ED6ABE" w14:textId="77777777" w:rsidR="00195FBD" w:rsidRPr="00BF6525" w:rsidRDefault="00195FBD" w:rsidP="00715823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0C24A3B7" w14:textId="77777777" w:rsidR="00195FBD" w:rsidRPr="00BF6525" w:rsidRDefault="00195FBD" w:rsidP="0071582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74A948CB" w14:textId="77777777" w:rsidR="00195FBD" w:rsidRPr="00BF6525" w:rsidRDefault="00195FBD" w:rsidP="00715823">
            <w:pPr>
              <w:jc w:val="both"/>
            </w:pPr>
            <w:r w:rsidRPr="00BF6525">
              <w:t>24</w:t>
            </w:r>
            <w:r>
              <w:t>0</w:t>
            </w:r>
          </w:p>
        </w:tc>
        <w:tc>
          <w:tcPr>
            <w:tcW w:w="1559" w:type="dxa"/>
          </w:tcPr>
          <w:p w14:paraId="1D5A961D" w14:textId="77777777" w:rsidR="00195FBD" w:rsidRPr="00BF6525" w:rsidRDefault="00195FBD" w:rsidP="00715823">
            <w:pPr>
              <w:jc w:val="right"/>
            </w:pPr>
            <w:r>
              <w:t>391,2</w:t>
            </w:r>
          </w:p>
        </w:tc>
      </w:tr>
      <w:tr w:rsidR="00195FBD" w:rsidRPr="00BF6525" w14:paraId="76C5BCA8" w14:textId="77777777" w:rsidTr="00715823">
        <w:tc>
          <w:tcPr>
            <w:tcW w:w="4896" w:type="dxa"/>
          </w:tcPr>
          <w:p w14:paraId="52AFFB0C" w14:textId="77777777" w:rsidR="00195FBD" w:rsidRPr="00040796" w:rsidRDefault="00195FBD" w:rsidP="00715823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43EEF46" w14:textId="77777777" w:rsidR="00195FBD" w:rsidRPr="00811015" w:rsidRDefault="00195FBD" w:rsidP="00715823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3D6E2A32" w14:textId="77777777" w:rsidR="00195FBD" w:rsidRPr="00040796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18" w:type="dxa"/>
          </w:tcPr>
          <w:p w14:paraId="46558ADE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ABD4428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9ECA6BF" w14:textId="77777777" w:rsidR="00195FBD" w:rsidRPr="00040796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1441,0</w:t>
            </w:r>
          </w:p>
        </w:tc>
      </w:tr>
      <w:tr w:rsidR="00195FBD" w:rsidRPr="00BF6525" w14:paraId="78686FE9" w14:textId="77777777" w:rsidTr="00715823">
        <w:tc>
          <w:tcPr>
            <w:tcW w:w="4896" w:type="dxa"/>
          </w:tcPr>
          <w:p w14:paraId="1AE37FFB" w14:textId="77777777" w:rsidR="00195FBD" w:rsidRPr="004A2712" w:rsidRDefault="00195FBD" w:rsidP="00715823">
            <w:pPr>
              <w:jc w:val="both"/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24B178E8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7782303" w14:textId="77777777" w:rsidR="00195FBD" w:rsidRPr="0028522E" w:rsidRDefault="00195FBD" w:rsidP="00715823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66E415E9" w14:textId="77777777" w:rsidR="00195FBD" w:rsidRPr="0028522E" w:rsidRDefault="00195FBD" w:rsidP="00715823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57297418" w14:textId="77777777" w:rsidR="00195FBD" w:rsidRPr="0028522E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6C579E7F" w14:textId="77777777" w:rsidR="00195FBD" w:rsidRPr="0028522E" w:rsidRDefault="00195FBD" w:rsidP="00715823">
            <w:pPr>
              <w:jc w:val="right"/>
            </w:pPr>
            <w:r>
              <w:t>746,6</w:t>
            </w:r>
          </w:p>
        </w:tc>
      </w:tr>
      <w:tr w:rsidR="00195FBD" w:rsidRPr="00BF6525" w14:paraId="7FBD85D5" w14:textId="77777777" w:rsidTr="00715823">
        <w:tc>
          <w:tcPr>
            <w:tcW w:w="4896" w:type="dxa"/>
          </w:tcPr>
          <w:p w14:paraId="599A2E8F" w14:textId="77777777" w:rsidR="00195FBD" w:rsidRPr="00811015" w:rsidRDefault="00195FBD" w:rsidP="00715823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0AF919F7" w14:textId="77777777" w:rsidR="00195FBD" w:rsidRPr="00811015" w:rsidRDefault="00195FBD" w:rsidP="0071582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1165CF6E" w14:textId="77777777" w:rsidR="00195FBD" w:rsidRPr="00BF6525" w:rsidRDefault="00195FBD" w:rsidP="00715823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09D3795E" w14:textId="77777777" w:rsidR="00195FBD" w:rsidRPr="00BF6525" w:rsidRDefault="00195FBD" w:rsidP="00715823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10E3CCCA" w14:textId="77777777" w:rsidR="00195FBD" w:rsidRPr="00BF6525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0E34195C" w14:textId="77777777" w:rsidR="00195FBD" w:rsidRPr="00BF6525" w:rsidRDefault="00195FBD" w:rsidP="00715823">
            <w:pPr>
              <w:jc w:val="right"/>
            </w:pPr>
            <w:r>
              <w:t>746,6</w:t>
            </w:r>
          </w:p>
        </w:tc>
      </w:tr>
      <w:tr w:rsidR="00195FBD" w:rsidRPr="00BF6525" w14:paraId="310DA190" w14:textId="77777777" w:rsidTr="00715823">
        <w:tc>
          <w:tcPr>
            <w:tcW w:w="4896" w:type="dxa"/>
          </w:tcPr>
          <w:p w14:paraId="24C42B0D" w14:textId="77777777" w:rsidR="00195FBD" w:rsidRPr="00811015" w:rsidRDefault="00195FBD" w:rsidP="00715823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14B45024" w14:textId="77777777" w:rsidR="00195FBD" w:rsidRPr="00811015" w:rsidRDefault="00195FBD" w:rsidP="0071582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64733451" w14:textId="77777777" w:rsidR="00195FBD" w:rsidRDefault="00195FBD" w:rsidP="00715823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32AAECF4" w14:textId="77777777" w:rsidR="00195FBD" w:rsidRDefault="00195FBD" w:rsidP="00715823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62512B33" w14:textId="77777777" w:rsidR="00195FBD" w:rsidRDefault="00195FBD" w:rsidP="00715823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5EF32635" w14:textId="77777777" w:rsidR="00195FBD" w:rsidRDefault="00195FBD" w:rsidP="00715823">
            <w:pPr>
              <w:jc w:val="right"/>
            </w:pPr>
            <w:r>
              <w:t>746,6</w:t>
            </w:r>
          </w:p>
        </w:tc>
      </w:tr>
      <w:tr w:rsidR="00195FBD" w:rsidRPr="00BF6525" w14:paraId="257932E4" w14:textId="77777777" w:rsidTr="00715823">
        <w:tc>
          <w:tcPr>
            <w:tcW w:w="4896" w:type="dxa"/>
          </w:tcPr>
          <w:p w14:paraId="72FBD0C6" w14:textId="77777777" w:rsidR="00195FBD" w:rsidRPr="00811015" w:rsidRDefault="00195FBD" w:rsidP="00715823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4185365D" w14:textId="77777777" w:rsidR="00195FBD" w:rsidRPr="00811015" w:rsidRDefault="00195FBD" w:rsidP="0071582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2E836022" w14:textId="77777777" w:rsidR="00195FBD" w:rsidRDefault="00195FBD" w:rsidP="00715823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010BC3BC" w14:textId="77777777" w:rsidR="00195FBD" w:rsidRDefault="00195FBD" w:rsidP="00715823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3B60AC6F" w14:textId="77777777" w:rsidR="00195FBD" w:rsidRDefault="00195FBD" w:rsidP="00715823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06C3ED74" w14:textId="77777777" w:rsidR="00195FBD" w:rsidRDefault="00195FBD" w:rsidP="00715823">
            <w:pPr>
              <w:jc w:val="right"/>
            </w:pPr>
            <w:r>
              <w:t>746,6</w:t>
            </w:r>
          </w:p>
        </w:tc>
      </w:tr>
      <w:tr w:rsidR="00195FBD" w:rsidRPr="00BF6525" w14:paraId="25C14323" w14:textId="77777777" w:rsidTr="00715823">
        <w:tc>
          <w:tcPr>
            <w:tcW w:w="4896" w:type="dxa"/>
          </w:tcPr>
          <w:p w14:paraId="35A20DB3" w14:textId="77777777" w:rsidR="00195FBD" w:rsidRPr="00040796" w:rsidRDefault="00195FBD" w:rsidP="0071582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24F460B3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E2E703E" w14:textId="77777777" w:rsidR="00195FBD" w:rsidRPr="00040796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6694E3B9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8F10AF1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23DBE7B" w14:textId="77777777" w:rsidR="00195FBD" w:rsidRPr="00040796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195FBD" w:rsidRPr="00BF6525" w14:paraId="398E8A48" w14:textId="77777777" w:rsidTr="00715823">
        <w:tc>
          <w:tcPr>
            <w:tcW w:w="4896" w:type="dxa"/>
          </w:tcPr>
          <w:p w14:paraId="02395003" w14:textId="77777777" w:rsidR="00195FBD" w:rsidRPr="004A2712" w:rsidRDefault="00195FBD" w:rsidP="00715823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6BBF42B4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36ED567" w14:textId="77777777" w:rsidR="00195FBD" w:rsidRPr="007058D4" w:rsidRDefault="00195FBD" w:rsidP="00715823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6DFD8B16" w14:textId="77777777" w:rsidR="00195FBD" w:rsidRPr="007058D4" w:rsidRDefault="00195FBD" w:rsidP="00715823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32CDAD73" w14:textId="77777777" w:rsidR="00195FBD" w:rsidRPr="007058D4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1783E255" w14:textId="77777777" w:rsidR="00195FBD" w:rsidRPr="007058D4" w:rsidRDefault="00195FBD" w:rsidP="00715823">
            <w:pPr>
              <w:jc w:val="right"/>
            </w:pPr>
            <w:r>
              <w:t>352,0</w:t>
            </w:r>
          </w:p>
        </w:tc>
      </w:tr>
      <w:tr w:rsidR="00195FBD" w:rsidRPr="00BF6525" w14:paraId="04C6CED2" w14:textId="77777777" w:rsidTr="00715823">
        <w:tc>
          <w:tcPr>
            <w:tcW w:w="4896" w:type="dxa"/>
          </w:tcPr>
          <w:p w14:paraId="2C5BB6DC" w14:textId="77777777" w:rsidR="00195FBD" w:rsidRPr="00BF6525" w:rsidRDefault="00195FBD" w:rsidP="0071582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5582F36E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BC1B72D" w14:textId="77777777" w:rsidR="00195FBD" w:rsidRPr="0028522E" w:rsidRDefault="00195FBD" w:rsidP="00715823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719D089E" w14:textId="77777777" w:rsidR="00195FBD" w:rsidRPr="0028522E" w:rsidRDefault="00195FBD" w:rsidP="00715823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30609C58" w14:textId="77777777" w:rsidR="00195FBD" w:rsidRPr="0028522E" w:rsidRDefault="00195FBD" w:rsidP="00715823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055ABB0F" w14:textId="77777777" w:rsidR="00195FBD" w:rsidRPr="0028522E" w:rsidRDefault="00195FBD" w:rsidP="00715823">
            <w:pPr>
              <w:jc w:val="right"/>
            </w:pPr>
            <w:r>
              <w:t>352,0</w:t>
            </w:r>
          </w:p>
        </w:tc>
      </w:tr>
      <w:tr w:rsidR="00195FBD" w:rsidRPr="00BF6525" w14:paraId="44DB999B" w14:textId="77777777" w:rsidTr="00715823">
        <w:tc>
          <w:tcPr>
            <w:tcW w:w="4896" w:type="dxa"/>
          </w:tcPr>
          <w:p w14:paraId="59F913BF" w14:textId="77777777" w:rsidR="00195FBD" w:rsidRPr="00836ECA" w:rsidRDefault="00195FBD" w:rsidP="00715823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3776ED6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7E3E986" w14:textId="77777777" w:rsidR="00195FBD" w:rsidRPr="00836ECA" w:rsidRDefault="00195FBD" w:rsidP="00715823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5D829517" w14:textId="77777777" w:rsidR="00195FBD" w:rsidRPr="00836ECA" w:rsidRDefault="00195FBD" w:rsidP="00715823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759E8445" w14:textId="77777777" w:rsidR="00195FBD" w:rsidRDefault="00195FBD" w:rsidP="00715823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5D454101" w14:textId="77777777" w:rsidR="00195FBD" w:rsidRDefault="00195FBD" w:rsidP="00715823">
            <w:pPr>
              <w:jc w:val="right"/>
            </w:pPr>
            <w:r>
              <w:t>352,0</w:t>
            </w:r>
          </w:p>
        </w:tc>
      </w:tr>
      <w:tr w:rsidR="00195FBD" w:rsidRPr="00BF6525" w14:paraId="2086B25D" w14:textId="77777777" w:rsidTr="00715823">
        <w:tc>
          <w:tcPr>
            <w:tcW w:w="4896" w:type="dxa"/>
          </w:tcPr>
          <w:p w14:paraId="37A0ABC5" w14:textId="77777777" w:rsidR="00195FBD" w:rsidRPr="00836ECA" w:rsidRDefault="00195FBD" w:rsidP="00715823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9EA83F4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4D4E3E3" w14:textId="77777777" w:rsidR="00195FBD" w:rsidRPr="00836ECA" w:rsidRDefault="00195FBD" w:rsidP="00715823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16373071" w14:textId="77777777" w:rsidR="00195FBD" w:rsidRPr="00836ECA" w:rsidRDefault="00195FBD" w:rsidP="00715823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5E4A22A2" w14:textId="77777777" w:rsidR="00195FBD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5D1F9AE9" w14:textId="77777777" w:rsidR="00195FBD" w:rsidRDefault="00195FBD" w:rsidP="00715823">
            <w:pPr>
              <w:jc w:val="right"/>
            </w:pPr>
            <w:r>
              <w:t>342,4</w:t>
            </w:r>
          </w:p>
        </w:tc>
      </w:tr>
      <w:tr w:rsidR="00195FBD" w:rsidRPr="00BF6525" w14:paraId="10EF42CF" w14:textId="77777777" w:rsidTr="00715823">
        <w:tc>
          <w:tcPr>
            <w:tcW w:w="4896" w:type="dxa"/>
          </w:tcPr>
          <w:p w14:paraId="6A756BD4" w14:textId="77777777" w:rsidR="00195FBD" w:rsidRPr="00836ECA" w:rsidRDefault="00195FBD" w:rsidP="00715823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5B6A03F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A2E70DF" w14:textId="77777777" w:rsidR="00195FBD" w:rsidRPr="00836ECA" w:rsidRDefault="00195FBD" w:rsidP="00715823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22ACE8A4" w14:textId="77777777" w:rsidR="00195FBD" w:rsidRPr="00836ECA" w:rsidRDefault="00195FBD" w:rsidP="00715823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5E6595F2" w14:textId="77777777" w:rsidR="00195FBD" w:rsidRDefault="00195FBD" w:rsidP="00715823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7A3651DB" w14:textId="77777777" w:rsidR="00195FBD" w:rsidRDefault="00195FBD" w:rsidP="00715823">
            <w:pPr>
              <w:jc w:val="right"/>
            </w:pPr>
            <w:r>
              <w:t>342,4</w:t>
            </w:r>
          </w:p>
        </w:tc>
      </w:tr>
      <w:tr w:rsidR="00195FBD" w:rsidRPr="00BF6525" w14:paraId="7ED1BA67" w14:textId="77777777" w:rsidTr="00715823">
        <w:tc>
          <w:tcPr>
            <w:tcW w:w="4896" w:type="dxa"/>
          </w:tcPr>
          <w:p w14:paraId="45E2C99A" w14:textId="77777777" w:rsidR="00195FBD" w:rsidRPr="00836ECA" w:rsidRDefault="00195FBD" w:rsidP="00715823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85D00F3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2FA2240" w14:textId="77777777" w:rsidR="00195FBD" w:rsidRPr="00836ECA" w:rsidRDefault="00195FBD" w:rsidP="00715823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2100BF07" w14:textId="77777777" w:rsidR="00195FBD" w:rsidRPr="00836ECA" w:rsidRDefault="00195FBD" w:rsidP="00715823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34AD37DA" w14:textId="77777777" w:rsidR="00195FBD" w:rsidRDefault="00195FBD" w:rsidP="00715823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74446488" w14:textId="77777777" w:rsidR="00195FBD" w:rsidRDefault="00195FBD" w:rsidP="00715823">
            <w:pPr>
              <w:jc w:val="right"/>
            </w:pPr>
          </w:p>
        </w:tc>
      </w:tr>
      <w:tr w:rsidR="00195FBD" w:rsidRPr="00BF6525" w14:paraId="4995756B" w14:textId="77777777" w:rsidTr="00715823">
        <w:tc>
          <w:tcPr>
            <w:tcW w:w="4896" w:type="dxa"/>
          </w:tcPr>
          <w:p w14:paraId="4EE8EB24" w14:textId="77777777" w:rsidR="00195FBD" w:rsidRPr="00836ECA" w:rsidRDefault="00195FBD" w:rsidP="00715823">
            <w:pPr>
              <w:jc w:val="both"/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5891A94E" w14:textId="77777777" w:rsidR="00195FBD" w:rsidRPr="00E83E02" w:rsidRDefault="00195FBD" w:rsidP="00715823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6718FE62" w14:textId="77777777" w:rsidR="00195FBD" w:rsidRPr="00E83E02" w:rsidRDefault="00195FBD" w:rsidP="00715823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12 0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44E3E8C4" w14:textId="77777777" w:rsidR="00195FBD" w:rsidRPr="00E83E02" w:rsidRDefault="00195FBD" w:rsidP="00715823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76658802" w14:textId="77777777" w:rsidR="00195FBD" w:rsidRPr="00E83E02" w:rsidRDefault="00195FBD" w:rsidP="00715823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301FA8A4" w14:textId="77777777" w:rsidR="00195FBD" w:rsidRPr="00E83E02" w:rsidRDefault="00195FBD" w:rsidP="00715823">
            <w:pPr>
              <w:jc w:val="right"/>
              <w:rPr>
                <w:b/>
                <w:bCs/>
              </w:rPr>
            </w:pPr>
            <w:r w:rsidRPr="00E83E02">
              <w:rPr>
                <w:b/>
                <w:bCs/>
              </w:rPr>
              <w:t>812,3</w:t>
            </w:r>
          </w:p>
        </w:tc>
      </w:tr>
      <w:tr w:rsidR="00195FBD" w:rsidRPr="00BF6525" w14:paraId="5AEED42F" w14:textId="77777777" w:rsidTr="00715823">
        <w:tc>
          <w:tcPr>
            <w:tcW w:w="4896" w:type="dxa"/>
          </w:tcPr>
          <w:p w14:paraId="05C65B8C" w14:textId="77777777" w:rsidR="00195FBD" w:rsidRPr="00BF6525" w:rsidRDefault="00195FBD" w:rsidP="00715823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25B2BCE3" w14:textId="77777777" w:rsidR="00195FBD" w:rsidRPr="00811015" w:rsidRDefault="00195FBD" w:rsidP="00715823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55051EB0" w14:textId="77777777" w:rsidR="00195FBD" w:rsidRPr="00BF6525" w:rsidRDefault="00195FBD" w:rsidP="00715823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4077380E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8AE3D10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F696FB3" w14:textId="77777777" w:rsidR="00195FBD" w:rsidRPr="00BF6525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812,3</w:t>
            </w:r>
          </w:p>
        </w:tc>
      </w:tr>
      <w:tr w:rsidR="00195FBD" w:rsidRPr="00BF6525" w14:paraId="1CCDDE9A" w14:textId="77777777" w:rsidTr="00715823">
        <w:tc>
          <w:tcPr>
            <w:tcW w:w="4896" w:type="dxa"/>
          </w:tcPr>
          <w:p w14:paraId="174EE4B8" w14:textId="77777777" w:rsidR="00195FBD" w:rsidRPr="004A2712" w:rsidRDefault="00195FBD" w:rsidP="00715823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48A931EC" w14:textId="77777777" w:rsidR="00195FBD" w:rsidRPr="004A2712" w:rsidRDefault="00195FBD" w:rsidP="00715823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1DED04BA" w14:textId="77777777" w:rsidR="00195FBD" w:rsidRPr="004A2712" w:rsidRDefault="00195FBD" w:rsidP="00715823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28DB0CD1" w14:textId="77777777" w:rsidR="00195FBD" w:rsidRPr="004A2712" w:rsidRDefault="00195FBD" w:rsidP="00715823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76877F12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722CAE0" w14:textId="77777777" w:rsidR="00195FBD" w:rsidRPr="00CC3E26" w:rsidRDefault="00195FBD" w:rsidP="00715823">
            <w:pPr>
              <w:jc w:val="right"/>
            </w:pPr>
            <w:r>
              <w:t>812,3</w:t>
            </w:r>
          </w:p>
        </w:tc>
      </w:tr>
      <w:tr w:rsidR="00195FBD" w:rsidRPr="00BF6525" w14:paraId="684BAE82" w14:textId="77777777" w:rsidTr="00715823">
        <w:tc>
          <w:tcPr>
            <w:tcW w:w="4896" w:type="dxa"/>
          </w:tcPr>
          <w:p w14:paraId="20E16AA7" w14:textId="77777777" w:rsidR="00195FBD" w:rsidRPr="004A2712" w:rsidRDefault="00195FBD" w:rsidP="00715823">
            <w:pPr>
              <w:jc w:val="both"/>
              <w:rPr>
                <w:b/>
              </w:rPr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2C53EB2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402E4B7" w14:textId="77777777" w:rsidR="00195FBD" w:rsidRPr="00BF6525" w:rsidRDefault="00195FBD" w:rsidP="00715823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5E0D2735" w14:textId="77777777" w:rsidR="00195FBD" w:rsidRPr="00BF6525" w:rsidRDefault="00195FBD" w:rsidP="0071582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39A60E38" w14:textId="77777777" w:rsidR="00195FBD" w:rsidRPr="00BF6525" w:rsidRDefault="00195FBD" w:rsidP="00715823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327C5EC0" w14:textId="77777777" w:rsidR="00195FBD" w:rsidRPr="00BF6525" w:rsidRDefault="00195FBD" w:rsidP="00715823">
            <w:pPr>
              <w:jc w:val="right"/>
            </w:pPr>
            <w:r>
              <w:t>772,3</w:t>
            </w:r>
          </w:p>
        </w:tc>
      </w:tr>
      <w:tr w:rsidR="00195FBD" w:rsidRPr="00BF6525" w14:paraId="75CAAF37" w14:textId="77777777" w:rsidTr="00715823">
        <w:tc>
          <w:tcPr>
            <w:tcW w:w="4896" w:type="dxa"/>
          </w:tcPr>
          <w:p w14:paraId="3A72AB5C" w14:textId="77777777" w:rsidR="00195FBD" w:rsidRPr="00BF6525" w:rsidRDefault="00195FBD" w:rsidP="0071582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C24C51B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9AA911A" w14:textId="77777777" w:rsidR="00195FBD" w:rsidRPr="00BF6525" w:rsidRDefault="00195FBD" w:rsidP="00715823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6F8D4252" w14:textId="77777777" w:rsidR="00195FBD" w:rsidRPr="00BF6525" w:rsidRDefault="00195FBD" w:rsidP="0071582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1936469E" w14:textId="77777777" w:rsidR="00195FBD" w:rsidRPr="00BF6525" w:rsidRDefault="00195FBD" w:rsidP="00715823">
            <w:pPr>
              <w:jc w:val="both"/>
            </w:pPr>
            <w:r w:rsidRPr="00BF6525">
              <w:t>2</w:t>
            </w:r>
            <w:r>
              <w:t>40</w:t>
            </w:r>
          </w:p>
        </w:tc>
        <w:tc>
          <w:tcPr>
            <w:tcW w:w="1559" w:type="dxa"/>
          </w:tcPr>
          <w:p w14:paraId="523FD491" w14:textId="77777777" w:rsidR="00195FBD" w:rsidRDefault="00195FBD" w:rsidP="00715823">
            <w:pPr>
              <w:jc w:val="right"/>
            </w:pPr>
            <w:r>
              <w:t>772,3</w:t>
            </w:r>
          </w:p>
        </w:tc>
      </w:tr>
      <w:tr w:rsidR="00195FBD" w:rsidRPr="00BF6525" w14:paraId="15343237" w14:textId="77777777" w:rsidTr="00715823">
        <w:tc>
          <w:tcPr>
            <w:tcW w:w="4896" w:type="dxa"/>
          </w:tcPr>
          <w:p w14:paraId="7BB0CA70" w14:textId="77777777" w:rsidR="00195FBD" w:rsidRDefault="00195FBD" w:rsidP="0071582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48531576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66B2390" w14:textId="77777777" w:rsidR="00195FBD" w:rsidRDefault="00195FBD" w:rsidP="00715823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47402108" w14:textId="77777777" w:rsidR="00195FBD" w:rsidRDefault="00195FBD" w:rsidP="00715823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024001F5" w14:textId="77777777" w:rsidR="00195FBD" w:rsidRDefault="00195FBD" w:rsidP="00715823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6C97C382" w14:textId="77777777" w:rsidR="00195FBD" w:rsidRDefault="00195FBD" w:rsidP="00715823">
            <w:pPr>
              <w:jc w:val="right"/>
            </w:pPr>
            <w:r>
              <w:t>40,0</w:t>
            </w:r>
          </w:p>
        </w:tc>
      </w:tr>
      <w:tr w:rsidR="00195FBD" w:rsidRPr="00BF6525" w14:paraId="1738DCEA" w14:textId="77777777" w:rsidTr="00715823">
        <w:tc>
          <w:tcPr>
            <w:tcW w:w="4896" w:type="dxa"/>
          </w:tcPr>
          <w:p w14:paraId="0E772640" w14:textId="77777777" w:rsidR="00195FBD" w:rsidRDefault="00195FBD" w:rsidP="00715823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0C03168E" w14:textId="77777777" w:rsidR="00195FBD" w:rsidRDefault="00195FBD" w:rsidP="007158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D850CFD" w14:textId="77777777" w:rsidR="00195FBD" w:rsidRDefault="00195FBD" w:rsidP="00715823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24504A16" w14:textId="77777777" w:rsidR="00195FBD" w:rsidRDefault="00195FBD" w:rsidP="00715823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3736F15B" w14:textId="77777777" w:rsidR="00195FBD" w:rsidRDefault="00195FBD" w:rsidP="00715823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51D5EED9" w14:textId="77777777" w:rsidR="00195FBD" w:rsidRDefault="00195FBD" w:rsidP="00715823">
            <w:pPr>
              <w:jc w:val="right"/>
            </w:pPr>
            <w:r>
              <w:t>40,0</w:t>
            </w:r>
          </w:p>
        </w:tc>
      </w:tr>
    </w:tbl>
    <w:p w14:paraId="4FC10357" w14:textId="77777777" w:rsidR="00320957" w:rsidRDefault="00195FBD" w:rsidP="00320957">
      <w:pPr>
        <w:ind w:left="6096"/>
        <w:rPr>
          <w:sz w:val="24"/>
          <w:szCs w:val="24"/>
        </w:rPr>
      </w:pPr>
      <w:r w:rsidRPr="00320957">
        <w:lastRenderedPageBreak/>
        <w:t xml:space="preserve">Приложение </w:t>
      </w:r>
      <w:r w:rsidRPr="00320957">
        <w:rPr>
          <w:lang w:val="en-US"/>
        </w:rPr>
        <w:t>3</w:t>
      </w:r>
    </w:p>
    <w:p w14:paraId="5C4931C8" w14:textId="3AA9F221" w:rsidR="00195FBD" w:rsidRPr="00320957" w:rsidRDefault="00195FBD" w:rsidP="00320957">
      <w:pPr>
        <w:ind w:left="6095"/>
        <w:rPr>
          <w:sz w:val="24"/>
          <w:szCs w:val="24"/>
        </w:rPr>
      </w:pPr>
      <w:r w:rsidRPr="00320957">
        <w:t>к решению Совета депутатов муниципального округа Ломоносовский от 24 мая 2022 года № 85/6</w:t>
      </w:r>
    </w:p>
    <w:p w14:paraId="7F07B7FE" w14:textId="77777777" w:rsidR="00195FBD" w:rsidRPr="00BF6525" w:rsidRDefault="00195FBD" w:rsidP="00195FBD">
      <w:pPr>
        <w:tabs>
          <w:tab w:val="left" w:pos="142"/>
        </w:tabs>
        <w:ind w:left="6521"/>
        <w:rPr>
          <w:b/>
        </w:rPr>
      </w:pPr>
    </w:p>
    <w:p w14:paraId="662A9284" w14:textId="77777777" w:rsidR="00195FBD" w:rsidRDefault="00195FBD" w:rsidP="00195FBD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>
        <w:rPr>
          <w:b/>
          <w:sz w:val="24"/>
          <w:szCs w:val="24"/>
        </w:rPr>
        <w:t>21</w:t>
      </w:r>
      <w:r w:rsidRPr="00EA3A4C">
        <w:rPr>
          <w:b/>
          <w:sz w:val="24"/>
          <w:szCs w:val="24"/>
        </w:rPr>
        <w:t xml:space="preserve"> год </w:t>
      </w:r>
      <w:r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0A43CCEA" w14:textId="77777777" w:rsidR="00195FBD" w:rsidRPr="00573EC0" w:rsidRDefault="00195FBD" w:rsidP="00195FBD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195FBD" w:rsidRPr="00BF6525" w14:paraId="2E4E8357" w14:textId="77777777" w:rsidTr="00715823">
        <w:trPr>
          <w:cantSplit/>
          <w:trHeight w:val="595"/>
          <w:tblHeader/>
        </w:trPr>
        <w:tc>
          <w:tcPr>
            <w:tcW w:w="4896" w:type="dxa"/>
          </w:tcPr>
          <w:p w14:paraId="6618E341" w14:textId="77777777" w:rsidR="00195FBD" w:rsidRPr="00BF6525" w:rsidRDefault="00195FBD" w:rsidP="00715823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63D321EF" w14:textId="77777777" w:rsidR="00195FBD" w:rsidRPr="00BF6525" w:rsidRDefault="00195FBD" w:rsidP="00715823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35C9A830" w14:textId="77777777" w:rsidR="00195FBD" w:rsidRPr="00BF6525" w:rsidRDefault="00195FBD" w:rsidP="00715823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14461587" w14:textId="77777777" w:rsidR="00195FBD" w:rsidRPr="00BF6525" w:rsidRDefault="00195FBD" w:rsidP="00715823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5FB49895" w14:textId="77777777" w:rsidR="00195FBD" w:rsidRPr="00BF6525" w:rsidRDefault="00195FBD" w:rsidP="00715823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195FBD" w:rsidRPr="00BF6525" w14:paraId="75F2BA02" w14:textId="77777777" w:rsidTr="00715823">
        <w:tc>
          <w:tcPr>
            <w:tcW w:w="4896" w:type="dxa"/>
          </w:tcPr>
          <w:p w14:paraId="15117A13" w14:textId="77777777" w:rsidR="00195FBD" w:rsidRPr="00BF6525" w:rsidRDefault="00195FBD" w:rsidP="00715823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5A84D9BB" w14:textId="77777777" w:rsidR="00195FBD" w:rsidRPr="00BF6525" w:rsidRDefault="00195FBD" w:rsidP="00715823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35A1C8EE" w14:textId="77777777" w:rsidR="00195FBD" w:rsidRPr="00BF6525" w:rsidRDefault="00195FBD" w:rsidP="00715823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1AA61ED1" w14:textId="77777777" w:rsidR="00195FBD" w:rsidRPr="00BF6525" w:rsidRDefault="00195FBD" w:rsidP="0071582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71F8EEEC" w14:textId="77777777" w:rsidR="00195FBD" w:rsidRPr="00BF6525" w:rsidRDefault="00195FBD" w:rsidP="0071582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195FBD" w:rsidRPr="00BF6525" w14:paraId="3EFAD99C" w14:textId="77777777" w:rsidTr="00715823">
        <w:tc>
          <w:tcPr>
            <w:tcW w:w="4896" w:type="dxa"/>
          </w:tcPr>
          <w:p w14:paraId="7BD6DCAD" w14:textId="77777777" w:rsidR="00195FBD" w:rsidRPr="0076203C" w:rsidRDefault="00195FBD" w:rsidP="00715823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7CDCE616" w14:textId="77777777" w:rsidR="00195FBD" w:rsidRPr="00BF6525" w:rsidRDefault="00195FBD" w:rsidP="00715823">
            <w:pPr>
              <w:jc w:val="center"/>
            </w:pPr>
          </w:p>
        </w:tc>
        <w:tc>
          <w:tcPr>
            <w:tcW w:w="1701" w:type="dxa"/>
          </w:tcPr>
          <w:p w14:paraId="4173C2F8" w14:textId="77777777" w:rsidR="00195FBD" w:rsidRPr="00BF6525" w:rsidRDefault="00195FBD" w:rsidP="00715823">
            <w:pPr>
              <w:jc w:val="center"/>
            </w:pPr>
          </w:p>
        </w:tc>
        <w:tc>
          <w:tcPr>
            <w:tcW w:w="993" w:type="dxa"/>
          </w:tcPr>
          <w:p w14:paraId="110B6A01" w14:textId="77777777" w:rsidR="00195FBD" w:rsidRPr="00BF6525" w:rsidRDefault="00195FBD" w:rsidP="0071582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DEE6DE5" w14:textId="77777777" w:rsidR="00195FBD" w:rsidRPr="0076203C" w:rsidRDefault="00195FBD" w:rsidP="00715823">
            <w:pPr>
              <w:jc w:val="right"/>
              <w:rPr>
                <w:b/>
              </w:rPr>
            </w:pPr>
            <w:r w:rsidRPr="002703D8">
              <w:rPr>
                <w:b/>
              </w:rPr>
              <w:t>20718</w:t>
            </w:r>
            <w:r>
              <w:rPr>
                <w:b/>
              </w:rPr>
              <w:t>,6</w:t>
            </w:r>
          </w:p>
        </w:tc>
      </w:tr>
      <w:tr w:rsidR="00195FBD" w:rsidRPr="00BF6525" w14:paraId="097D1C6C" w14:textId="77777777" w:rsidTr="00715823">
        <w:tc>
          <w:tcPr>
            <w:tcW w:w="4896" w:type="dxa"/>
          </w:tcPr>
          <w:p w14:paraId="387B1368" w14:textId="77777777" w:rsidR="00195FBD" w:rsidRPr="007058D4" w:rsidRDefault="00195FBD" w:rsidP="00715823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64A45F89" w14:textId="77777777" w:rsidR="00195FBD" w:rsidRPr="00BF6525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10F1F40C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D2C2BB4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2956CD7" w14:textId="77777777" w:rsidR="00195FBD" w:rsidRPr="00BF6525" w:rsidRDefault="00195FBD" w:rsidP="00715823">
            <w:pPr>
              <w:jc w:val="right"/>
              <w:rPr>
                <w:b/>
              </w:rPr>
            </w:pPr>
            <w:r w:rsidRPr="002703D8">
              <w:rPr>
                <w:b/>
              </w:rPr>
              <w:t>18068</w:t>
            </w:r>
            <w:r>
              <w:rPr>
                <w:b/>
              </w:rPr>
              <w:t>,1</w:t>
            </w:r>
          </w:p>
        </w:tc>
      </w:tr>
      <w:tr w:rsidR="00195FBD" w:rsidRPr="00BF6525" w14:paraId="60D3688B" w14:textId="77777777" w:rsidTr="00715823">
        <w:tc>
          <w:tcPr>
            <w:tcW w:w="4896" w:type="dxa"/>
          </w:tcPr>
          <w:p w14:paraId="1FB80413" w14:textId="77777777" w:rsidR="00195FBD" w:rsidRPr="00B24BDC" w:rsidRDefault="00195FBD" w:rsidP="00715823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71810027" w14:textId="77777777" w:rsidR="00195FBD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7CEFBB4B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13F13871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80EF4D5" w14:textId="77777777" w:rsidR="00195FBD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2434,1</w:t>
            </w:r>
          </w:p>
        </w:tc>
      </w:tr>
      <w:tr w:rsidR="00195FBD" w:rsidRPr="00BF6525" w14:paraId="5C530D53" w14:textId="77777777" w:rsidTr="00715823">
        <w:tc>
          <w:tcPr>
            <w:tcW w:w="4896" w:type="dxa"/>
          </w:tcPr>
          <w:p w14:paraId="295E7C2E" w14:textId="77777777" w:rsidR="00195FBD" w:rsidRPr="00BF6525" w:rsidRDefault="00195FBD" w:rsidP="00715823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</w:tcPr>
          <w:p w14:paraId="28CEC8D4" w14:textId="77777777" w:rsidR="00195FBD" w:rsidRPr="00DB451D" w:rsidRDefault="00195FBD" w:rsidP="00715823">
            <w:pPr>
              <w:jc w:val="both"/>
              <w:rPr>
                <w:bCs/>
              </w:rPr>
            </w:pPr>
            <w:r w:rsidRPr="00DB451D">
              <w:rPr>
                <w:bCs/>
              </w:rPr>
              <w:t>01 02</w:t>
            </w:r>
          </w:p>
        </w:tc>
        <w:tc>
          <w:tcPr>
            <w:tcW w:w="1701" w:type="dxa"/>
          </w:tcPr>
          <w:p w14:paraId="1FFB37DF" w14:textId="77777777" w:rsidR="00195FBD" w:rsidRPr="00DB451D" w:rsidRDefault="00195FBD" w:rsidP="00715823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039B2B1A" w14:textId="77777777" w:rsidR="00195FBD" w:rsidRPr="00DB451D" w:rsidRDefault="00195FBD" w:rsidP="00715823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72D123B0" w14:textId="77777777" w:rsidR="00195FBD" w:rsidRPr="00DB451D" w:rsidRDefault="00195FBD" w:rsidP="00715823">
            <w:pPr>
              <w:jc w:val="right"/>
              <w:rPr>
                <w:bCs/>
              </w:rPr>
            </w:pPr>
            <w:r w:rsidRPr="00DB451D">
              <w:rPr>
                <w:bCs/>
              </w:rPr>
              <w:t>2434,1</w:t>
            </w:r>
          </w:p>
        </w:tc>
      </w:tr>
      <w:tr w:rsidR="00195FBD" w:rsidRPr="00BF6525" w14:paraId="736BD6EE" w14:textId="77777777" w:rsidTr="00715823">
        <w:tc>
          <w:tcPr>
            <w:tcW w:w="4896" w:type="dxa"/>
          </w:tcPr>
          <w:p w14:paraId="793302B0" w14:textId="77777777" w:rsidR="00195FBD" w:rsidRPr="00B24BDC" w:rsidRDefault="00195FBD" w:rsidP="00715823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34FB1C77" w14:textId="77777777" w:rsidR="00195FBD" w:rsidRPr="000F3192" w:rsidRDefault="00195FBD" w:rsidP="00715823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207FC4E5" w14:textId="77777777" w:rsidR="00195FBD" w:rsidRPr="000F3192" w:rsidRDefault="00195FBD" w:rsidP="00715823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60B1397D" w14:textId="77777777" w:rsidR="00195FBD" w:rsidRPr="00BF6525" w:rsidRDefault="00195FBD" w:rsidP="00715823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09F76860" w14:textId="77777777" w:rsidR="00195FBD" w:rsidRPr="000F3192" w:rsidRDefault="00195FBD" w:rsidP="00715823">
            <w:pPr>
              <w:jc w:val="right"/>
            </w:pPr>
            <w:r>
              <w:t>2382,1</w:t>
            </w:r>
          </w:p>
        </w:tc>
      </w:tr>
      <w:tr w:rsidR="00195FBD" w:rsidRPr="00BF6525" w14:paraId="4061671D" w14:textId="77777777" w:rsidTr="00715823">
        <w:tc>
          <w:tcPr>
            <w:tcW w:w="4896" w:type="dxa"/>
            <w:vAlign w:val="bottom"/>
          </w:tcPr>
          <w:p w14:paraId="0B21612D" w14:textId="77777777" w:rsidR="00195FBD" w:rsidRPr="004A2712" w:rsidRDefault="00195FBD" w:rsidP="0071582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1A99A071" w14:textId="77777777" w:rsidR="00195FBD" w:rsidRPr="000F3192" w:rsidRDefault="00195FBD" w:rsidP="00715823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12ACBF28" w14:textId="77777777" w:rsidR="00195FBD" w:rsidRPr="000F3192" w:rsidRDefault="00195FBD" w:rsidP="00715823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082E2C8A" w14:textId="77777777" w:rsidR="00195FBD" w:rsidRPr="00BF6525" w:rsidRDefault="00195FBD" w:rsidP="00715823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6E6F56CA" w14:textId="77777777" w:rsidR="00195FBD" w:rsidRPr="000F3192" w:rsidRDefault="00195FBD" w:rsidP="00715823">
            <w:pPr>
              <w:jc w:val="right"/>
            </w:pPr>
            <w:r w:rsidRPr="002703D8">
              <w:t>2382</w:t>
            </w:r>
            <w:r>
              <w:t>,</w:t>
            </w:r>
            <w:r w:rsidRPr="002703D8">
              <w:t>1</w:t>
            </w:r>
          </w:p>
        </w:tc>
      </w:tr>
      <w:tr w:rsidR="00195FBD" w:rsidRPr="00BF6525" w14:paraId="31626A83" w14:textId="77777777" w:rsidTr="00715823">
        <w:tc>
          <w:tcPr>
            <w:tcW w:w="4896" w:type="dxa"/>
          </w:tcPr>
          <w:p w14:paraId="73BD9461" w14:textId="77777777" w:rsidR="00195FBD" w:rsidRPr="004A2712" w:rsidRDefault="00195FBD" w:rsidP="00715823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4AF24D11" w14:textId="77777777" w:rsidR="00195FBD" w:rsidRPr="000F3192" w:rsidRDefault="00195FBD" w:rsidP="00715823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4C835A85" w14:textId="77777777" w:rsidR="00195FBD" w:rsidRPr="000F3192" w:rsidRDefault="00195FBD" w:rsidP="00715823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663475E2" w14:textId="77777777" w:rsidR="00195FBD" w:rsidRPr="00BF6525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059B4994" w14:textId="77777777" w:rsidR="00195FBD" w:rsidRPr="000F3192" w:rsidRDefault="00195FBD" w:rsidP="00715823">
            <w:pPr>
              <w:jc w:val="right"/>
            </w:pPr>
            <w:r>
              <w:t>52,0</w:t>
            </w:r>
          </w:p>
        </w:tc>
      </w:tr>
      <w:tr w:rsidR="00195FBD" w:rsidRPr="00BF6525" w14:paraId="5F562D1A" w14:textId="77777777" w:rsidTr="00715823">
        <w:tc>
          <w:tcPr>
            <w:tcW w:w="4896" w:type="dxa"/>
          </w:tcPr>
          <w:p w14:paraId="279D02D3" w14:textId="77777777" w:rsidR="00195FBD" w:rsidRPr="004A2712" w:rsidRDefault="00195FBD" w:rsidP="0071582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4D822D52" w14:textId="77777777" w:rsidR="00195FBD" w:rsidRPr="004A2712" w:rsidRDefault="00195FBD" w:rsidP="00715823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1611865F" w14:textId="77777777" w:rsidR="00195FBD" w:rsidRPr="004A2712" w:rsidRDefault="00195FBD" w:rsidP="00715823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395CAD59" w14:textId="77777777" w:rsidR="00195FBD" w:rsidRPr="00BF6525" w:rsidRDefault="00195FBD" w:rsidP="00715823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33730A12" w14:textId="77777777" w:rsidR="00195FBD" w:rsidRDefault="00195FBD" w:rsidP="00715823">
            <w:pPr>
              <w:jc w:val="right"/>
            </w:pPr>
            <w:r>
              <w:t>52,0</w:t>
            </w:r>
          </w:p>
        </w:tc>
      </w:tr>
      <w:tr w:rsidR="00195FBD" w:rsidRPr="00BF6525" w14:paraId="273706FC" w14:textId="77777777" w:rsidTr="00715823">
        <w:tc>
          <w:tcPr>
            <w:tcW w:w="4896" w:type="dxa"/>
            <w:vAlign w:val="bottom"/>
          </w:tcPr>
          <w:p w14:paraId="080D331D" w14:textId="77777777" w:rsidR="00195FBD" w:rsidRPr="004A2712" w:rsidRDefault="00195FBD" w:rsidP="0071582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7D6E8BE4" w14:textId="77777777" w:rsidR="00195FBD" w:rsidRDefault="00195FBD" w:rsidP="00715823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14F9980D" w14:textId="77777777" w:rsidR="00195FBD" w:rsidRDefault="00195FBD" w:rsidP="00715823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64AE5B1" w14:textId="77777777" w:rsidR="00195FBD" w:rsidRPr="00BF6525" w:rsidRDefault="00195FBD" w:rsidP="00715823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425A8F44" w14:textId="77777777" w:rsidR="00195FBD" w:rsidRPr="000F3192" w:rsidRDefault="00195FBD" w:rsidP="00715823">
            <w:pPr>
              <w:jc w:val="right"/>
            </w:pPr>
            <w:r>
              <w:t>52,0</w:t>
            </w:r>
          </w:p>
        </w:tc>
      </w:tr>
      <w:tr w:rsidR="00195FBD" w:rsidRPr="00BF6525" w14:paraId="3FA04E48" w14:textId="77777777" w:rsidTr="00715823">
        <w:tc>
          <w:tcPr>
            <w:tcW w:w="4896" w:type="dxa"/>
          </w:tcPr>
          <w:p w14:paraId="0513BEE0" w14:textId="77777777" w:rsidR="00195FBD" w:rsidRPr="00B24BDC" w:rsidRDefault="00195FBD" w:rsidP="00715823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618E5C3B" w14:textId="77777777" w:rsidR="00195FBD" w:rsidRPr="00DC4925" w:rsidRDefault="00195FBD" w:rsidP="00715823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2D7540DD" w14:textId="77777777" w:rsidR="00195FBD" w:rsidRPr="00DC49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6463AAD" w14:textId="77777777" w:rsidR="00195FBD" w:rsidRPr="00DC49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F45B0E6" w14:textId="77777777" w:rsidR="00195FBD" w:rsidRPr="00DC4925" w:rsidRDefault="00195FBD" w:rsidP="00715823">
            <w:pPr>
              <w:jc w:val="right"/>
              <w:rPr>
                <w:b/>
              </w:rPr>
            </w:pPr>
            <w:r w:rsidRPr="00FE1B96">
              <w:rPr>
                <w:b/>
              </w:rPr>
              <w:t>1557</w:t>
            </w:r>
            <w:r>
              <w:rPr>
                <w:b/>
              </w:rPr>
              <w:t>,</w:t>
            </w:r>
            <w:r w:rsidRPr="00FE1B96">
              <w:rPr>
                <w:b/>
              </w:rPr>
              <w:t>3</w:t>
            </w:r>
          </w:p>
        </w:tc>
      </w:tr>
      <w:tr w:rsidR="00195FBD" w:rsidRPr="00BF6525" w14:paraId="544BE477" w14:textId="77777777" w:rsidTr="00715823">
        <w:tc>
          <w:tcPr>
            <w:tcW w:w="4896" w:type="dxa"/>
          </w:tcPr>
          <w:p w14:paraId="03E7FB20" w14:textId="77777777" w:rsidR="00195FBD" w:rsidRPr="00BF6525" w:rsidRDefault="00195FBD" w:rsidP="00715823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1134" w:type="dxa"/>
          </w:tcPr>
          <w:p w14:paraId="75999B5E" w14:textId="77777777" w:rsidR="00195FBD" w:rsidRPr="00BF6525" w:rsidRDefault="00195FBD" w:rsidP="0071582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20EA4D73" w14:textId="77777777" w:rsidR="00195FBD" w:rsidRPr="00BF6525" w:rsidRDefault="00195FBD" w:rsidP="00715823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57AA089F" w14:textId="77777777" w:rsidR="00195FBD" w:rsidRDefault="00195FBD" w:rsidP="00715823">
            <w:pPr>
              <w:jc w:val="both"/>
            </w:pPr>
          </w:p>
          <w:p w14:paraId="31199F6B" w14:textId="77777777" w:rsidR="00195FBD" w:rsidRPr="00BF6525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3F0595AD" w14:textId="77777777" w:rsidR="00195FBD" w:rsidRPr="00BF6525" w:rsidRDefault="00195FBD" w:rsidP="00715823">
            <w:pPr>
              <w:jc w:val="right"/>
            </w:pPr>
            <w:r>
              <w:t>117,0</w:t>
            </w:r>
          </w:p>
        </w:tc>
      </w:tr>
      <w:tr w:rsidR="00195FBD" w:rsidRPr="00BF6525" w14:paraId="0C0DC1F1" w14:textId="77777777" w:rsidTr="00715823">
        <w:tc>
          <w:tcPr>
            <w:tcW w:w="4896" w:type="dxa"/>
          </w:tcPr>
          <w:p w14:paraId="7E88822B" w14:textId="77777777" w:rsidR="00195FBD" w:rsidRPr="00B24BDC" w:rsidRDefault="00195FBD" w:rsidP="00715823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1134" w:type="dxa"/>
          </w:tcPr>
          <w:p w14:paraId="55F69CC3" w14:textId="77777777" w:rsidR="00195FBD" w:rsidRPr="00BF6525" w:rsidRDefault="00195FBD" w:rsidP="0071582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70E8C977" w14:textId="77777777" w:rsidR="00195FBD" w:rsidRPr="00BF6525" w:rsidRDefault="00195FBD" w:rsidP="00715823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2D85D843" w14:textId="77777777" w:rsidR="00195FBD" w:rsidRPr="00BF6525" w:rsidRDefault="00195FBD" w:rsidP="00715823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02C649E7" w14:textId="77777777" w:rsidR="00195FBD" w:rsidRPr="00BF6525" w:rsidRDefault="00195FBD" w:rsidP="00715823">
            <w:pPr>
              <w:jc w:val="right"/>
            </w:pPr>
            <w:r>
              <w:t>117,0</w:t>
            </w:r>
          </w:p>
        </w:tc>
      </w:tr>
      <w:tr w:rsidR="00195FBD" w:rsidRPr="00BF6525" w14:paraId="548E168A" w14:textId="77777777" w:rsidTr="00715823">
        <w:tc>
          <w:tcPr>
            <w:tcW w:w="4896" w:type="dxa"/>
          </w:tcPr>
          <w:p w14:paraId="06D5F5AD" w14:textId="77777777" w:rsidR="00195FBD" w:rsidRPr="00CD462A" w:rsidRDefault="00195FBD" w:rsidP="0071582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593E9E04" w14:textId="77777777" w:rsidR="00195FBD" w:rsidRPr="00CD462A" w:rsidRDefault="00195FBD" w:rsidP="00715823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5240E888" w14:textId="77777777" w:rsidR="00195FBD" w:rsidRPr="00CD462A" w:rsidRDefault="00195FBD" w:rsidP="00715823">
            <w:pPr>
              <w:jc w:val="both"/>
            </w:pPr>
            <w:r>
              <w:t>31А 0100200</w:t>
            </w:r>
          </w:p>
        </w:tc>
        <w:tc>
          <w:tcPr>
            <w:tcW w:w="993" w:type="dxa"/>
          </w:tcPr>
          <w:p w14:paraId="1F257DA1" w14:textId="77777777" w:rsidR="00195FBD" w:rsidRPr="00CD462A" w:rsidRDefault="00195FBD" w:rsidP="00715823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C514341" w14:textId="77777777" w:rsidR="00195FBD" w:rsidRPr="00CD462A" w:rsidRDefault="00195FBD" w:rsidP="00715823">
            <w:pPr>
              <w:jc w:val="right"/>
            </w:pPr>
            <w:r>
              <w:t>117,0</w:t>
            </w:r>
          </w:p>
        </w:tc>
      </w:tr>
      <w:tr w:rsidR="00195FBD" w:rsidRPr="00BF6525" w14:paraId="5ADBAA05" w14:textId="77777777" w:rsidTr="00715823">
        <w:tc>
          <w:tcPr>
            <w:tcW w:w="4896" w:type="dxa"/>
          </w:tcPr>
          <w:p w14:paraId="6A0384C5" w14:textId="77777777" w:rsidR="00195FBD" w:rsidRDefault="00195FBD" w:rsidP="00715823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24097533" w14:textId="77777777" w:rsidR="00195FBD" w:rsidRDefault="00195FBD" w:rsidP="00715823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19E1F421" w14:textId="77777777" w:rsidR="00195FBD" w:rsidRDefault="00195FBD" w:rsidP="00715823">
            <w:pPr>
              <w:jc w:val="both"/>
            </w:pPr>
            <w:r>
              <w:t>33А0400100</w:t>
            </w:r>
          </w:p>
        </w:tc>
        <w:tc>
          <w:tcPr>
            <w:tcW w:w="993" w:type="dxa"/>
          </w:tcPr>
          <w:p w14:paraId="0C5F5E39" w14:textId="77777777" w:rsidR="00195FBD" w:rsidRDefault="00195FBD" w:rsidP="00715823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41AE6814" w14:textId="77777777" w:rsidR="00195FBD" w:rsidRDefault="00195FBD" w:rsidP="00715823">
            <w:pPr>
              <w:jc w:val="right"/>
            </w:pPr>
            <w:r>
              <w:t>1440,0</w:t>
            </w:r>
          </w:p>
        </w:tc>
      </w:tr>
      <w:tr w:rsidR="00195FBD" w:rsidRPr="00BF6525" w14:paraId="6BD80656" w14:textId="77777777" w:rsidTr="00715823">
        <w:tc>
          <w:tcPr>
            <w:tcW w:w="4896" w:type="dxa"/>
          </w:tcPr>
          <w:p w14:paraId="38166B17" w14:textId="77777777" w:rsidR="00195FBD" w:rsidRPr="00B24BDC" w:rsidRDefault="00195FBD" w:rsidP="00715823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4F173310" w14:textId="77777777" w:rsidR="00195FBD" w:rsidRPr="00DC4925" w:rsidRDefault="00195FBD" w:rsidP="00715823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480EC142" w14:textId="77777777" w:rsidR="00195FBD" w:rsidRPr="00DC49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918CFA6" w14:textId="77777777" w:rsidR="00195FBD" w:rsidRPr="00DC49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7E308DE" w14:textId="77777777" w:rsidR="00195FBD" w:rsidRPr="00DC4925" w:rsidRDefault="00195FBD" w:rsidP="00715823">
            <w:pPr>
              <w:jc w:val="right"/>
              <w:rPr>
                <w:b/>
              </w:rPr>
            </w:pPr>
            <w:r w:rsidRPr="00FE1B96">
              <w:rPr>
                <w:b/>
              </w:rPr>
              <w:t>13990</w:t>
            </w:r>
            <w:r>
              <w:rPr>
                <w:b/>
              </w:rPr>
              <w:t>,6</w:t>
            </w:r>
          </w:p>
        </w:tc>
      </w:tr>
      <w:tr w:rsidR="00195FBD" w:rsidRPr="00BF6525" w14:paraId="1A858DED" w14:textId="77777777" w:rsidTr="00715823">
        <w:tc>
          <w:tcPr>
            <w:tcW w:w="4896" w:type="dxa"/>
          </w:tcPr>
          <w:p w14:paraId="5977FB57" w14:textId="77777777" w:rsidR="00195FBD" w:rsidRPr="00B24BDC" w:rsidRDefault="00195FBD" w:rsidP="0071582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6AF21A3C" w14:textId="77777777" w:rsidR="00195FBD" w:rsidRPr="00BF6525" w:rsidRDefault="00195FBD" w:rsidP="0071582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64E563A2" w14:textId="77777777" w:rsidR="00195FBD" w:rsidRPr="00BF6525" w:rsidRDefault="00195FBD" w:rsidP="00715823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4F2C3729" w14:textId="77777777" w:rsidR="00195FBD" w:rsidRPr="00BF6525" w:rsidRDefault="00195FBD" w:rsidP="00715823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6E4CFCA7" w14:textId="77777777" w:rsidR="00195FBD" w:rsidRPr="00BF6525" w:rsidRDefault="00195FBD" w:rsidP="00715823">
            <w:pPr>
              <w:jc w:val="right"/>
            </w:pPr>
            <w:r>
              <w:t>10493,5</w:t>
            </w:r>
          </w:p>
        </w:tc>
      </w:tr>
      <w:tr w:rsidR="00195FBD" w:rsidRPr="00BF6525" w14:paraId="591B48BC" w14:textId="77777777" w:rsidTr="00715823">
        <w:tc>
          <w:tcPr>
            <w:tcW w:w="4896" w:type="dxa"/>
            <w:vAlign w:val="bottom"/>
          </w:tcPr>
          <w:p w14:paraId="10A28F4C" w14:textId="77777777" w:rsidR="00195FBD" w:rsidRPr="004A2712" w:rsidRDefault="00195FBD" w:rsidP="00715823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4760140D" w14:textId="77777777" w:rsidR="00195FBD" w:rsidRPr="00BF6525" w:rsidRDefault="00195FBD" w:rsidP="0071582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4BEE0E77" w14:textId="77777777" w:rsidR="00195FBD" w:rsidRPr="00BF6525" w:rsidRDefault="00195FBD" w:rsidP="00715823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06ADB99C" w14:textId="77777777" w:rsidR="00195FBD" w:rsidRPr="00BF6525" w:rsidRDefault="00195FBD" w:rsidP="00715823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51B648FF" w14:textId="77777777" w:rsidR="00195FBD" w:rsidRPr="00BF6525" w:rsidRDefault="00195FBD" w:rsidP="00715823">
            <w:pPr>
              <w:jc w:val="right"/>
            </w:pPr>
            <w:r>
              <w:t>10493,5</w:t>
            </w:r>
          </w:p>
        </w:tc>
      </w:tr>
      <w:tr w:rsidR="00195FBD" w:rsidRPr="00BF6525" w14:paraId="61578DAD" w14:textId="77777777" w:rsidTr="00715823">
        <w:tc>
          <w:tcPr>
            <w:tcW w:w="4896" w:type="dxa"/>
          </w:tcPr>
          <w:p w14:paraId="06C235EF" w14:textId="77777777" w:rsidR="00195FBD" w:rsidRPr="004A2712" w:rsidRDefault="00195FBD" w:rsidP="0071582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639BB8EF" w14:textId="77777777" w:rsidR="00195FBD" w:rsidRPr="00BF6525" w:rsidRDefault="00195FBD" w:rsidP="0071582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6812A1FB" w14:textId="77777777" w:rsidR="00195FBD" w:rsidRPr="00BF6525" w:rsidRDefault="00195FBD" w:rsidP="00715823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2DDD0F5F" w14:textId="77777777" w:rsidR="00195FBD" w:rsidRPr="00BF6525" w:rsidRDefault="00195FBD" w:rsidP="0071582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4A38CA7" w14:textId="77777777" w:rsidR="00195FBD" w:rsidRDefault="00195FBD" w:rsidP="00715823">
            <w:pPr>
              <w:jc w:val="right"/>
            </w:pPr>
            <w:r>
              <w:t>2927,2</w:t>
            </w:r>
          </w:p>
        </w:tc>
      </w:tr>
      <w:tr w:rsidR="00195FBD" w:rsidRPr="00BF6525" w14:paraId="6EB55A4B" w14:textId="77777777" w:rsidTr="00715823">
        <w:tc>
          <w:tcPr>
            <w:tcW w:w="4896" w:type="dxa"/>
          </w:tcPr>
          <w:p w14:paraId="76E309B9" w14:textId="77777777" w:rsidR="00195FBD" w:rsidRPr="00B24BDC" w:rsidRDefault="00195FBD" w:rsidP="0071582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7EF90347" w14:textId="77777777" w:rsidR="00195FBD" w:rsidRPr="00BF6525" w:rsidRDefault="00195FBD" w:rsidP="0071582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31FFAB69" w14:textId="77777777" w:rsidR="00195FBD" w:rsidRPr="00BF6525" w:rsidRDefault="00195FBD" w:rsidP="00715823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385FB549" w14:textId="77777777" w:rsidR="00195FBD" w:rsidRPr="00BF6525" w:rsidRDefault="00195FBD" w:rsidP="00715823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ABA78B3" w14:textId="77777777" w:rsidR="00195FBD" w:rsidRPr="00BF6525" w:rsidRDefault="00195FBD" w:rsidP="00715823">
            <w:pPr>
              <w:jc w:val="right"/>
            </w:pPr>
            <w:r>
              <w:t>2927,2</w:t>
            </w:r>
          </w:p>
        </w:tc>
      </w:tr>
      <w:tr w:rsidR="00195FBD" w:rsidRPr="00BF6525" w14:paraId="762A9523" w14:textId="77777777" w:rsidTr="00715823">
        <w:tc>
          <w:tcPr>
            <w:tcW w:w="4896" w:type="dxa"/>
          </w:tcPr>
          <w:p w14:paraId="3E55E555" w14:textId="77777777" w:rsidR="00195FBD" w:rsidRPr="00C659A1" w:rsidRDefault="00195FBD" w:rsidP="00715823">
            <w:pPr>
              <w:jc w:val="both"/>
            </w:pPr>
            <w:r w:rsidRPr="00C659A1">
              <w:lastRenderedPageBreak/>
              <w:t>Прочие расходы в сфере здравоохранения</w:t>
            </w:r>
          </w:p>
        </w:tc>
        <w:tc>
          <w:tcPr>
            <w:tcW w:w="1134" w:type="dxa"/>
          </w:tcPr>
          <w:p w14:paraId="004BD1EA" w14:textId="77777777" w:rsidR="00195FBD" w:rsidRPr="00C659A1" w:rsidRDefault="00195FBD" w:rsidP="00715823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77C09DED" w14:textId="77777777" w:rsidR="00195FBD" w:rsidRPr="00C659A1" w:rsidRDefault="00195FBD" w:rsidP="00715823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3377757A" w14:textId="77777777" w:rsidR="00195FBD" w:rsidRPr="00C659A1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08E28C3C" w14:textId="77777777" w:rsidR="00195FBD" w:rsidRPr="00BE2DA6" w:rsidRDefault="00195FBD" w:rsidP="00715823">
            <w:pPr>
              <w:jc w:val="right"/>
            </w:pPr>
            <w:r>
              <w:t>569,9</w:t>
            </w:r>
          </w:p>
        </w:tc>
      </w:tr>
      <w:tr w:rsidR="00195FBD" w:rsidRPr="00BF6525" w14:paraId="78483B89" w14:textId="77777777" w:rsidTr="00715823">
        <w:tc>
          <w:tcPr>
            <w:tcW w:w="4896" w:type="dxa"/>
          </w:tcPr>
          <w:p w14:paraId="5AA85A85" w14:textId="77777777" w:rsidR="00195FBD" w:rsidRPr="004A2712" w:rsidRDefault="00195FBD" w:rsidP="00715823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07A5956F" w14:textId="77777777" w:rsidR="00195FBD" w:rsidRDefault="00195FBD" w:rsidP="00715823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76627320" w14:textId="77777777" w:rsidR="00195FBD" w:rsidRDefault="00195FBD" w:rsidP="00715823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39E78E7B" w14:textId="77777777" w:rsidR="00195FBD" w:rsidRPr="00BF6525" w:rsidRDefault="00195FBD" w:rsidP="00715823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0351E844" w14:textId="77777777" w:rsidR="00195FBD" w:rsidRDefault="00195FBD" w:rsidP="00715823">
            <w:pPr>
              <w:jc w:val="right"/>
            </w:pPr>
            <w:r>
              <w:t>569,9</w:t>
            </w:r>
          </w:p>
        </w:tc>
      </w:tr>
      <w:tr w:rsidR="00195FBD" w:rsidRPr="00BF6525" w14:paraId="2D2ADEAF" w14:textId="77777777" w:rsidTr="00715823">
        <w:tc>
          <w:tcPr>
            <w:tcW w:w="4896" w:type="dxa"/>
            <w:vAlign w:val="bottom"/>
          </w:tcPr>
          <w:p w14:paraId="0620F7E1" w14:textId="77777777" w:rsidR="00195FBD" w:rsidRPr="004A2712" w:rsidRDefault="00195FBD" w:rsidP="00715823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39D21595" w14:textId="77777777" w:rsidR="00195FBD" w:rsidRDefault="00195FBD" w:rsidP="00715823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4B92BA5D" w14:textId="77777777" w:rsidR="00195FBD" w:rsidRDefault="00195FBD" w:rsidP="00715823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57045554" w14:textId="77777777" w:rsidR="00195FBD" w:rsidRPr="00BF6525" w:rsidRDefault="00195FBD" w:rsidP="00715823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5C4A65A9" w14:textId="77777777" w:rsidR="00195FBD" w:rsidRDefault="00195FBD" w:rsidP="00715823">
            <w:pPr>
              <w:jc w:val="right"/>
            </w:pPr>
            <w:r>
              <w:t>569,9</w:t>
            </w:r>
          </w:p>
        </w:tc>
      </w:tr>
      <w:tr w:rsidR="00195FBD" w:rsidRPr="00BF6525" w14:paraId="14AE7568" w14:textId="77777777" w:rsidTr="00715823">
        <w:tc>
          <w:tcPr>
            <w:tcW w:w="4896" w:type="dxa"/>
          </w:tcPr>
          <w:p w14:paraId="60ADB4B1" w14:textId="77777777" w:rsidR="00195FBD" w:rsidRPr="003C1B70" w:rsidRDefault="00195FBD" w:rsidP="0071582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02F9D155" w14:textId="77777777" w:rsidR="00195FBD" w:rsidRPr="003C1B70" w:rsidRDefault="00195FBD" w:rsidP="00715823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44E053FD" w14:textId="77777777" w:rsidR="00195FBD" w:rsidRPr="003C1B70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D02EDE5" w14:textId="77777777" w:rsidR="00195FBD" w:rsidRPr="003C1B70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46D6AFF" w14:textId="77777777" w:rsidR="00195FBD" w:rsidRPr="00090D31" w:rsidRDefault="00195FBD" w:rsidP="00715823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195FBD" w:rsidRPr="00BF6525" w14:paraId="4DD13A3B" w14:textId="77777777" w:rsidTr="00715823">
        <w:tc>
          <w:tcPr>
            <w:tcW w:w="4896" w:type="dxa"/>
          </w:tcPr>
          <w:p w14:paraId="03DAD62D" w14:textId="77777777" w:rsidR="00195FBD" w:rsidRPr="00B24BDC" w:rsidRDefault="00195FBD" w:rsidP="00715823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7D572315" w14:textId="77777777" w:rsidR="00195FBD" w:rsidRPr="00B24BDC" w:rsidRDefault="00195FBD" w:rsidP="00715823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12E9D950" w14:textId="77777777" w:rsidR="00195FBD" w:rsidRPr="00B24BDC" w:rsidRDefault="00195FBD" w:rsidP="00715823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30428F21" w14:textId="77777777" w:rsidR="00195FBD" w:rsidRPr="003C1B70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479C041" w14:textId="77777777" w:rsidR="00195FBD" w:rsidRPr="00090D31" w:rsidRDefault="00195FBD" w:rsidP="00715823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195FBD" w:rsidRPr="00BF6525" w14:paraId="3EFE32C0" w14:textId="77777777" w:rsidTr="00715823">
        <w:tc>
          <w:tcPr>
            <w:tcW w:w="4896" w:type="dxa"/>
          </w:tcPr>
          <w:p w14:paraId="6EB3C13F" w14:textId="77777777" w:rsidR="00195FBD" w:rsidRPr="00B24BDC" w:rsidRDefault="00195FBD" w:rsidP="0071582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01098999" w14:textId="77777777" w:rsidR="00195FBD" w:rsidRPr="00B24BDC" w:rsidRDefault="00195FBD" w:rsidP="00715823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65F061DC" w14:textId="77777777" w:rsidR="00195FBD" w:rsidRPr="00B24BDC" w:rsidRDefault="00195FBD" w:rsidP="00715823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51E7265D" w14:textId="77777777" w:rsidR="00195FBD" w:rsidRPr="00B24BDC" w:rsidRDefault="00195FBD" w:rsidP="00715823">
            <w:pPr>
              <w:jc w:val="both"/>
            </w:pPr>
            <w:r w:rsidRPr="00B24BDC">
              <w:t>8</w:t>
            </w:r>
            <w:r>
              <w:t>00</w:t>
            </w:r>
          </w:p>
        </w:tc>
        <w:tc>
          <w:tcPr>
            <w:tcW w:w="1559" w:type="dxa"/>
          </w:tcPr>
          <w:p w14:paraId="2BB7A33D" w14:textId="77777777" w:rsidR="00195FBD" w:rsidRPr="00EF1F41" w:rsidRDefault="00195FBD" w:rsidP="00715823">
            <w:pPr>
              <w:jc w:val="right"/>
            </w:pPr>
            <w:r>
              <w:t>86,1</w:t>
            </w:r>
          </w:p>
        </w:tc>
      </w:tr>
      <w:tr w:rsidR="00195FBD" w:rsidRPr="00BF6525" w14:paraId="7A4A907B" w14:textId="77777777" w:rsidTr="00715823">
        <w:tc>
          <w:tcPr>
            <w:tcW w:w="4896" w:type="dxa"/>
          </w:tcPr>
          <w:p w14:paraId="38EDD68D" w14:textId="77777777" w:rsidR="00195FBD" w:rsidRPr="00B24BDC" w:rsidRDefault="00195FBD" w:rsidP="00715823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14:paraId="174CC128" w14:textId="77777777" w:rsidR="00195FBD" w:rsidRPr="00B24BDC" w:rsidRDefault="00195FBD" w:rsidP="00715823">
            <w:pPr>
              <w:jc w:val="both"/>
            </w:pPr>
            <w:r>
              <w:t>01 13</w:t>
            </w:r>
          </w:p>
        </w:tc>
        <w:tc>
          <w:tcPr>
            <w:tcW w:w="1701" w:type="dxa"/>
          </w:tcPr>
          <w:p w14:paraId="769ADE84" w14:textId="77777777" w:rsidR="00195FBD" w:rsidRPr="00B24BDC" w:rsidRDefault="00195FBD" w:rsidP="00715823">
            <w:pPr>
              <w:jc w:val="both"/>
            </w:pPr>
            <w:r>
              <w:t>31Б 0100400</w:t>
            </w:r>
          </w:p>
        </w:tc>
        <w:tc>
          <w:tcPr>
            <w:tcW w:w="993" w:type="dxa"/>
          </w:tcPr>
          <w:p w14:paraId="2E5756A1" w14:textId="77777777" w:rsidR="00195FBD" w:rsidRPr="00B24BDC" w:rsidRDefault="00195FBD" w:rsidP="00715823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67A32EE2" w14:textId="77777777" w:rsidR="00195FBD" w:rsidRDefault="00195FBD" w:rsidP="00715823">
            <w:pPr>
              <w:jc w:val="right"/>
            </w:pPr>
            <w:r>
              <w:t>86,1</w:t>
            </w:r>
          </w:p>
        </w:tc>
      </w:tr>
      <w:tr w:rsidR="00195FBD" w:rsidRPr="00BF6525" w14:paraId="6B9F735A" w14:textId="77777777" w:rsidTr="00715823">
        <w:tc>
          <w:tcPr>
            <w:tcW w:w="4896" w:type="dxa"/>
          </w:tcPr>
          <w:p w14:paraId="1995AC9B" w14:textId="77777777" w:rsidR="00195FBD" w:rsidRPr="00B24BDC" w:rsidRDefault="00195FBD" w:rsidP="00715823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14:paraId="1E0B7BC5" w14:textId="77777777" w:rsidR="00195FBD" w:rsidRPr="004F3E05" w:rsidRDefault="00195FBD" w:rsidP="00715823">
            <w:pPr>
              <w:jc w:val="both"/>
              <w:rPr>
                <w:b/>
                <w:bCs/>
              </w:rPr>
            </w:pPr>
            <w:r w:rsidRPr="004F3E05">
              <w:rPr>
                <w:b/>
                <w:bCs/>
              </w:rPr>
              <w:t>07 05</w:t>
            </w:r>
          </w:p>
        </w:tc>
        <w:tc>
          <w:tcPr>
            <w:tcW w:w="1701" w:type="dxa"/>
          </w:tcPr>
          <w:p w14:paraId="3997F6A7" w14:textId="77777777" w:rsidR="00195FBD" w:rsidRPr="00B24BDC" w:rsidRDefault="00195FBD" w:rsidP="00715823">
            <w:pPr>
              <w:jc w:val="both"/>
            </w:pPr>
          </w:p>
        </w:tc>
        <w:tc>
          <w:tcPr>
            <w:tcW w:w="993" w:type="dxa"/>
          </w:tcPr>
          <w:p w14:paraId="15DE4674" w14:textId="77777777" w:rsidR="00195FBD" w:rsidRPr="00B24BDC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0B418532" w14:textId="77777777" w:rsidR="00195FBD" w:rsidRPr="00DB451D" w:rsidRDefault="00195FBD" w:rsidP="00715823">
            <w:pPr>
              <w:jc w:val="right"/>
              <w:rPr>
                <w:b/>
                <w:bCs/>
              </w:rPr>
            </w:pPr>
            <w:r w:rsidRPr="00DB451D">
              <w:rPr>
                <w:b/>
                <w:bCs/>
              </w:rPr>
              <w:t>6,0</w:t>
            </w:r>
          </w:p>
        </w:tc>
      </w:tr>
      <w:tr w:rsidR="00195FBD" w:rsidRPr="00BF6525" w14:paraId="5078997D" w14:textId="77777777" w:rsidTr="00715823">
        <w:tc>
          <w:tcPr>
            <w:tcW w:w="4896" w:type="dxa"/>
          </w:tcPr>
          <w:p w14:paraId="5F1939A2" w14:textId="77777777" w:rsidR="00195FBD" w:rsidRPr="00B24BDC" w:rsidRDefault="00195FBD" w:rsidP="0071582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65C4D218" w14:textId="77777777" w:rsidR="00195FBD" w:rsidRPr="00B24BDC" w:rsidRDefault="00195FBD" w:rsidP="00715823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4ABCBF2E" w14:textId="77777777" w:rsidR="00195FBD" w:rsidRPr="00B24BDC" w:rsidRDefault="00195FBD" w:rsidP="00715823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45FF2718" w14:textId="77777777" w:rsidR="00195FBD" w:rsidRPr="00B24BDC" w:rsidRDefault="00195FBD" w:rsidP="0071582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688BA652" w14:textId="77777777" w:rsidR="00195FBD" w:rsidRDefault="00195FBD" w:rsidP="00715823">
            <w:pPr>
              <w:jc w:val="right"/>
            </w:pPr>
            <w:r>
              <w:t>6,0</w:t>
            </w:r>
          </w:p>
        </w:tc>
      </w:tr>
      <w:tr w:rsidR="00195FBD" w:rsidRPr="00BF6525" w14:paraId="7FAD4323" w14:textId="77777777" w:rsidTr="00715823">
        <w:tc>
          <w:tcPr>
            <w:tcW w:w="4896" w:type="dxa"/>
          </w:tcPr>
          <w:p w14:paraId="3DA53A5C" w14:textId="77777777" w:rsidR="00195FBD" w:rsidRPr="00B24BDC" w:rsidRDefault="00195FBD" w:rsidP="0071582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06BCAF1F" w14:textId="77777777" w:rsidR="00195FBD" w:rsidRPr="00B24BDC" w:rsidRDefault="00195FBD" w:rsidP="00715823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0F96E79F" w14:textId="77777777" w:rsidR="00195FBD" w:rsidRPr="00B24BDC" w:rsidRDefault="00195FBD" w:rsidP="00715823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2B406A72" w14:textId="77777777" w:rsidR="00195FBD" w:rsidRPr="00B24BDC" w:rsidRDefault="00195FBD" w:rsidP="00715823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61406D48" w14:textId="77777777" w:rsidR="00195FBD" w:rsidRDefault="00195FBD" w:rsidP="00715823">
            <w:pPr>
              <w:jc w:val="right"/>
            </w:pPr>
            <w:r>
              <w:t>6,0</w:t>
            </w:r>
          </w:p>
        </w:tc>
      </w:tr>
      <w:tr w:rsidR="00195FBD" w:rsidRPr="00BF6525" w14:paraId="367099AF" w14:textId="77777777" w:rsidTr="00715823">
        <w:tc>
          <w:tcPr>
            <w:tcW w:w="4896" w:type="dxa"/>
          </w:tcPr>
          <w:p w14:paraId="34F589B4" w14:textId="77777777" w:rsidR="00195FBD" w:rsidRDefault="00195FBD" w:rsidP="00715823">
            <w:pPr>
              <w:jc w:val="both"/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14:paraId="4AB09F1F" w14:textId="77777777" w:rsidR="00195FBD" w:rsidRPr="004F3E05" w:rsidRDefault="00195FBD" w:rsidP="00715823">
            <w:pPr>
              <w:jc w:val="both"/>
              <w:rPr>
                <w:b/>
              </w:rPr>
            </w:pPr>
            <w:r w:rsidRPr="004F3E05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74D55534" w14:textId="77777777" w:rsidR="00195FBD" w:rsidRPr="004F3E0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732B024" w14:textId="77777777" w:rsidR="00195FBD" w:rsidRPr="004F3E0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E9C1F7C" w14:textId="77777777" w:rsidR="00195FBD" w:rsidRPr="004F3E05" w:rsidRDefault="00195FBD" w:rsidP="00715823">
            <w:pPr>
              <w:jc w:val="right"/>
              <w:rPr>
                <w:b/>
              </w:rPr>
            </w:pPr>
            <w:r w:rsidRPr="004F3E05">
              <w:rPr>
                <w:b/>
              </w:rPr>
              <w:t>391,2</w:t>
            </w:r>
          </w:p>
        </w:tc>
      </w:tr>
      <w:tr w:rsidR="00195FBD" w:rsidRPr="00BF6525" w14:paraId="111D6588" w14:textId="77777777" w:rsidTr="00715823">
        <w:tc>
          <w:tcPr>
            <w:tcW w:w="4896" w:type="dxa"/>
          </w:tcPr>
          <w:p w14:paraId="18C4ACE9" w14:textId="77777777" w:rsidR="00195FBD" w:rsidRDefault="00195FBD" w:rsidP="00715823">
            <w:pPr>
              <w:jc w:val="both"/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4C2A346B" w14:textId="77777777" w:rsidR="00195FBD" w:rsidRDefault="00195FBD" w:rsidP="00715823">
            <w:pPr>
              <w:jc w:val="both"/>
            </w:pPr>
            <w:r>
              <w:t>08 04</w:t>
            </w:r>
          </w:p>
        </w:tc>
        <w:tc>
          <w:tcPr>
            <w:tcW w:w="1701" w:type="dxa"/>
          </w:tcPr>
          <w:p w14:paraId="0A29DB8B" w14:textId="77777777" w:rsidR="00195FBD" w:rsidRDefault="00195FBD" w:rsidP="00715823">
            <w:pPr>
              <w:jc w:val="both"/>
            </w:pPr>
          </w:p>
        </w:tc>
        <w:tc>
          <w:tcPr>
            <w:tcW w:w="993" w:type="dxa"/>
          </w:tcPr>
          <w:p w14:paraId="02D821D7" w14:textId="77777777" w:rsidR="00195FBD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3896ED61" w14:textId="77777777" w:rsidR="00195FBD" w:rsidRDefault="00195FBD" w:rsidP="00715823">
            <w:pPr>
              <w:jc w:val="right"/>
            </w:pPr>
            <w:r>
              <w:t>391,2</w:t>
            </w:r>
          </w:p>
        </w:tc>
      </w:tr>
      <w:tr w:rsidR="00195FBD" w:rsidRPr="00BF6525" w14:paraId="4E24B3FC" w14:textId="77777777" w:rsidTr="00715823">
        <w:tc>
          <w:tcPr>
            <w:tcW w:w="4896" w:type="dxa"/>
          </w:tcPr>
          <w:p w14:paraId="2FCCBADE" w14:textId="77777777" w:rsidR="00195FBD" w:rsidRPr="00836ECA" w:rsidRDefault="00195FBD" w:rsidP="00715823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5C29B3C8" w14:textId="77777777" w:rsidR="00195FBD" w:rsidRPr="004F3E05" w:rsidRDefault="00195FBD" w:rsidP="00715823">
            <w:pPr>
              <w:jc w:val="both"/>
              <w:rPr>
                <w:bCs/>
              </w:rPr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46E2F764" w14:textId="77777777" w:rsidR="00195FBD" w:rsidRPr="004F3E05" w:rsidRDefault="00195FBD" w:rsidP="00715823">
            <w:pPr>
              <w:jc w:val="both"/>
              <w:rPr>
                <w:bCs/>
              </w:rPr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0C399B36" w14:textId="77777777" w:rsidR="00195FBD" w:rsidRPr="004F3E05" w:rsidRDefault="00195FBD" w:rsidP="00715823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19041EF7" w14:textId="77777777" w:rsidR="00195FBD" w:rsidRPr="004F3E05" w:rsidRDefault="00195FBD" w:rsidP="00715823">
            <w:pPr>
              <w:jc w:val="right"/>
              <w:rPr>
                <w:bCs/>
              </w:rPr>
            </w:pPr>
            <w:r>
              <w:rPr>
                <w:bCs/>
              </w:rPr>
              <w:t>391,2</w:t>
            </w:r>
          </w:p>
        </w:tc>
      </w:tr>
      <w:tr w:rsidR="00195FBD" w:rsidRPr="00BF6525" w14:paraId="0FE43B58" w14:textId="77777777" w:rsidTr="00715823">
        <w:tc>
          <w:tcPr>
            <w:tcW w:w="4896" w:type="dxa"/>
          </w:tcPr>
          <w:p w14:paraId="7119A49C" w14:textId="77777777" w:rsidR="00195FBD" w:rsidRPr="00453C81" w:rsidRDefault="00195FBD" w:rsidP="0071582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7FCCDB3F" w14:textId="77777777" w:rsidR="00195FBD" w:rsidRPr="00453C81" w:rsidRDefault="00195FBD" w:rsidP="00715823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7103F359" w14:textId="77777777" w:rsidR="00195FBD" w:rsidRPr="00453C81" w:rsidRDefault="00195FBD" w:rsidP="0071582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3F9B9A17" w14:textId="77777777" w:rsidR="00195FBD" w:rsidRPr="00453C81" w:rsidRDefault="00195FBD" w:rsidP="0071582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4F732877" w14:textId="77777777" w:rsidR="00195FBD" w:rsidRPr="00453C81" w:rsidRDefault="00195FBD" w:rsidP="00715823">
            <w:pPr>
              <w:jc w:val="right"/>
            </w:pPr>
            <w:r>
              <w:t>391,2</w:t>
            </w:r>
          </w:p>
        </w:tc>
      </w:tr>
      <w:tr w:rsidR="00195FBD" w:rsidRPr="00BF6525" w14:paraId="01D3D1D0" w14:textId="77777777" w:rsidTr="00715823">
        <w:tc>
          <w:tcPr>
            <w:tcW w:w="4896" w:type="dxa"/>
          </w:tcPr>
          <w:p w14:paraId="41C557D7" w14:textId="77777777" w:rsidR="00195FBD" w:rsidRPr="00B24BDC" w:rsidRDefault="00195FBD" w:rsidP="0071582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4AC7A7C6" w14:textId="77777777" w:rsidR="00195FBD" w:rsidRPr="00BF6525" w:rsidRDefault="00195FBD" w:rsidP="00715823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687C3A82" w14:textId="77777777" w:rsidR="00195FBD" w:rsidRPr="00BF6525" w:rsidRDefault="00195FBD" w:rsidP="0071582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00DD766E" w14:textId="77777777" w:rsidR="00195FBD" w:rsidRPr="00BF6525" w:rsidRDefault="00195FBD" w:rsidP="00715823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B150E56" w14:textId="77777777" w:rsidR="00195FBD" w:rsidRPr="00BF6525" w:rsidRDefault="00195FBD" w:rsidP="00715823">
            <w:pPr>
              <w:jc w:val="right"/>
            </w:pPr>
            <w:r>
              <w:t>391,2</w:t>
            </w:r>
          </w:p>
        </w:tc>
      </w:tr>
      <w:tr w:rsidR="00195FBD" w:rsidRPr="00BF6525" w14:paraId="682E349B" w14:textId="77777777" w:rsidTr="00715823">
        <w:tc>
          <w:tcPr>
            <w:tcW w:w="4896" w:type="dxa"/>
          </w:tcPr>
          <w:p w14:paraId="3624CBF7" w14:textId="77777777" w:rsidR="00195FBD" w:rsidRPr="00040796" w:rsidRDefault="00195FBD" w:rsidP="00715823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14:paraId="3CB18D70" w14:textId="77777777" w:rsidR="00195FBD" w:rsidRPr="00040796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701" w:type="dxa"/>
          </w:tcPr>
          <w:p w14:paraId="028BCFD7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48B12FE4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0870DEE" w14:textId="77777777" w:rsidR="00195FBD" w:rsidRPr="00040796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1441,0</w:t>
            </w:r>
          </w:p>
        </w:tc>
      </w:tr>
      <w:tr w:rsidR="00195FBD" w:rsidRPr="00BF6525" w14:paraId="59BF82D9" w14:textId="77777777" w:rsidTr="00715823">
        <w:tc>
          <w:tcPr>
            <w:tcW w:w="4896" w:type="dxa"/>
          </w:tcPr>
          <w:p w14:paraId="4FA513A5" w14:textId="77777777" w:rsidR="00195FBD" w:rsidRPr="00040796" w:rsidRDefault="00195FBD" w:rsidP="00715823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0AEF8C04" w14:textId="77777777" w:rsidR="00195FBD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701" w:type="dxa"/>
          </w:tcPr>
          <w:p w14:paraId="22DB3E96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4FFCBEC2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E2EF025" w14:textId="77777777" w:rsidR="00195FBD" w:rsidRPr="00040796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195FBD" w:rsidRPr="00BF6525" w14:paraId="414A8D49" w14:textId="77777777" w:rsidTr="00715823">
        <w:tc>
          <w:tcPr>
            <w:tcW w:w="4896" w:type="dxa"/>
          </w:tcPr>
          <w:p w14:paraId="230B9CA5" w14:textId="77777777" w:rsidR="00195FBD" w:rsidRPr="00040796" w:rsidRDefault="00195FBD" w:rsidP="00715823">
            <w:pPr>
              <w:jc w:val="both"/>
              <w:rPr>
                <w:b/>
              </w:rPr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0F85294E" w14:textId="77777777" w:rsidR="00195FBD" w:rsidRDefault="00195FBD" w:rsidP="00715823">
            <w:pPr>
              <w:jc w:val="both"/>
              <w:rPr>
                <w:b/>
              </w:rPr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028E5421" w14:textId="77777777" w:rsidR="00195FBD" w:rsidRPr="00040796" w:rsidRDefault="00195FBD" w:rsidP="00715823">
            <w:pPr>
              <w:jc w:val="both"/>
              <w:rPr>
                <w:b/>
              </w:rPr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293E31B5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205BDAE" w14:textId="77777777" w:rsidR="00195FBD" w:rsidRPr="00040796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195FBD" w:rsidRPr="00BF6525" w14:paraId="2491D756" w14:textId="77777777" w:rsidTr="00715823">
        <w:tc>
          <w:tcPr>
            <w:tcW w:w="4896" w:type="dxa"/>
          </w:tcPr>
          <w:p w14:paraId="641AF186" w14:textId="77777777" w:rsidR="00195FBD" w:rsidRPr="0028522E" w:rsidRDefault="00195FBD" w:rsidP="00715823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78B090DF" w14:textId="77777777" w:rsidR="00195FBD" w:rsidRPr="0028522E" w:rsidRDefault="00195FBD" w:rsidP="00715823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28B2AA22" w14:textId="77777777" w:rsidR="00195FBD" w:rsidRPr="0028522E" w:rsidRDefault="00195FBD" w:rsidP="0071582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69359C36" w14:textId="77777777" w:rsidR="00195FBD" w:rsidRPr="0028522E" w:rsidRDefault="00195FBD" w:rsidP="00715823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48B6B6DB" w14:textId="77777777" w:rsidR="00195FBD" w:rsidRPr="0028522E" w:rsidRDefault="00195FBD" w:rsidP="00715823">
            <w:pPr>
              <w:jc w:val="right"/>
            </w:pPr>
            <w:r>
              <w:t>746,6</w:t>
            </w:r>
          </w:p>
        </w:tc>
      </w:tr>
      <w:tr w:rsidR="00195FBD" w:rsidRPr="00BF6525" w14:paraId="08C42FF0" w14:textId="77777777" w:rsidTr="00715823">
        <w:tc>
          <w:tcPr>
            <w:tcW w:w="4896" w:type="dxa"/>
          </w:tcPr>
          <w:p w14:paraId="09FEC7AD" w14:textId="77777777" w:rsidR="00195FBD" w:rsidRPr="00BF6525" w:rsidRDefault="00195FBD" w:rsidP="00715823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0E3EEBA0" w14:textId="77777777" w:rsidR="00195FBD" w:rsidRPr="00BF6525" w:rsidRDefault="00195FBD" w:rsidP="00715823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1EE2204F" w14:textId="77777777" w:rsidR="00195FBD" w:rsidRPr="00BF6525" w:rsidRDefault="00195FBD" w:rsidP="0071582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63FE3F9A" w14:textId="77777777" w:rsidR="00195FBD" w:rsidRPr="00BF6525" w:rsidRDefault="00195FBD" w:rsidP="00715823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2BDAED09" w14:textId="77777777" w:rsidR="00195FBD" w:rsidRPr="00BF6525" w:rsidRDefault="00195FBD" w:rsidP="00715823">
            <w:pPr>
              <w:jc w:val="right"/>
            </w:pPr>
            <w:r>
              <w:t>746,6</w:t>
            </w:r>
          </w:p>
        </w:tc>
      </w:tr>
      <w:tr w:rsidR="00195FBD" w:rsidRPr="00BF6525" w14:paraId="1AA03905" w14:textId="77777777" w:rsidTr="00715823">
        <w:tc>
          <w:tcPr>
            <w:tcW w:w="4896" w:type="dxa"/>
          </w:tcPr>
          <w:p w14:paraId="696FD078" w14:textId="77777777" w:rsidR="00195FBD" w:rsidRPr="00040796" w:rsidRDefault="00195FBD" w:rsidP="00715823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019D73F9" w14:textId="77777777" w:rsidR="00195FBD" w:rsidRPr="00040796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1076CBE9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87962D1" w14:textId="77777777" w:rsidR="00195FBD" w:rsidRPr="00040796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3D0C19C" w14:textId="77777777" w:rsidR="00195FBD" w:rsidRPr="00040796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195FBD" w:rsidRPr="00BF6525" w14:paraId="39A7852D" w14:textId="77777777" w:rsidTr="00715823">
        <w:tc>
          <w:tcPr>
            <w:tcW w:w="4896" w:type="dxa"/>
          </w:tcPr>
          <w:p w14:paraId="0FB822E7" w14:textId="77777777" w:rsidR="00195FBD" w:rsidRPr="0028522E" w:rsidRDefault="00195FBD" w:rsidP="00715823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14:paraId="261FA03B" w14:textId="77777777" w:rsidR="00195FBD" w:rsidRPr="007058D4" w:rsidRDefault="00195FBD" w:rsidP="00715823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2652C6A2" w14:textId="77777777" w:rsidR="00195FBD" w:rsidRPr="007058D4" w:rsidRDefault="00195FBD" w:rsidP="0071582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509B0E77" w14:textId="77777777" w:rsidR="00195FBD" w:rsidRPr="007058D4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6786CE5C" w14:textId="77777777" w:rsidR="00195FBD" w:rsidRPr="007058D4" w:rsidRDefault="00195FBD" w:rsidP="00715823">
            <w:pPr>
              <w:jc w:val="right"/>
            </w:pPr>
            <w:r>
              <w:t>352,0</w:t>
            </w:r>
          </w:p>
        </w:tc>
      </w:tr>
      <w:tr w:rsidR="00195FBD" w:rsidRPr="00BF6525" w14:paraId="356C6817" w14:textId="77777777" w:rsidTr="00715823">
        <w:tc>
          <w:tcPr>
            <w:tcW w:w="4896" w:type="dxa"/>
          </w:tcPr>
          <w:p w14:paraId="6AACDC72" w14:textId="77777777" w:rsidR="00195FBD" w:rsidRPr="00BF6525" w:rsidRDefault="00195FBD" w:rsidP="0071582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0491FE19" w14:textId="77777777" w:rsidR="00195FBD" w:rsidRPr="0028522E" w:rsidRDefault="00195FBD" w:rsidP="00715823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6FCDC225" w14:textId="77777777" w:rsidR="00195FBD" w:rsidRPr="0028522E" w:rsidRDefault="00195FBD" w:rsidP="0071582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439E0711" w14:textId="77777777" w:rsidR="00195FBD" w:rsidRPr="0028522E" w:rsidRDefault="00195FBD" w:rsidP="00715823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2081FA4F" w14:textId="77777777" w:rsidR="00195FBD" w:rsidRPr="0028522E" w:rsidRDefault="00195FBD" w:rsidP="00715823">
            <w:pPr>
              <w:jc w:val="right"/>
            </w:pPr>
            <w:r>
              <w:t>352,0</w:t>
            </w:r>
          </w:p>
        </w:tc>
      </w:tr>
      <w:tr w:rsidR="00195FBD" w:rsidRPr="00BF6525" w14:paraId="0DD75B18" w14:textId="77777777" w:rsidTr="00715823">
        <w:tc>
          <w:tcPr>
            <w:tcW w:w="4896" w:type="dxa"/>
          </w:tcPr>
          <w:p w14:paraId="1AE20776" w14:textId="77777777" w:rsidR="00195FBD" w:rsidRPr="00040796" w:rsidRDefault="00195FBD" w:rsidP="00715823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6C44E9D2" w14:textId="77777777" w:rsidR="00195FBD" w:rsidRPr="0028522E" w:rsidRDefault="00195FBD" w:rsidP="00715823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2ACB00B8" w14:textId="77777777" w:rsidR="00195FBD" w:rsidRPr="0028522E" w:rsidRDefault="00195FBD" w:rsidP="00715823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48E76E2E" w14:textId="77777777" w:rsidR="00195FBD" w:rsidRDefault="00195FBD" w:rsidP="00715823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717AC4A8" w14:textId="77777777" w:rsidR="00195FBD" w:rsidRDefault="00195FBD" w:rsidP="00715823">
            <w:pPr>
              <w:jc w:val="right"/>
            </w:pPr>
            <w:r>
              <w:t>352,0</w:t>
            </w:r>
          </w:p>
        </w:tc>
      </w:tr>
      <w:tr w:rsidR="00195FBD" w:rsidRPr="00BF6525" w14:paraId="34C8FD59" w14:textId="77777777" w:rsidTr="00715823">
        <w:tc>
          <w:tcPr>
            <w:tcW w:w="4896" w:type="dxa"/>
          </w:tcPr>
          <w:p w14:paraId="19CE5727" w14:textId="77777777" w:rsidR="00195FBD" w:rsidRPr="00836ECA" w:rsidRDefault="00195FBD" w:rsidP="00715823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1BF225D2" w14:textId="77777777" w:rsidR="00195FBD" w:rsidRPr="00836ECA" w:rsidRDefault="00195FBD" w:rsidP="00715823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33A1BB09" w14:textId="77777777" w:rsidR="00195FBD" w:rsidRPr="00836ECA" w:rsidRDefault="00195FBD" w:rsidP="00715823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5E9128A0" w14:textId="77777777" w:rsidR="00195FBD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01D07299" w14:textId="77777777" w:rsidR="00195FBD" w:rsidRDefault="00195FBD" w:rsidP="00715823">
            <w:pPr>
              <w:jc w:val="right"/>
            </w:pPr>
            <w:r>
              <w:t>342,4</w:t>
            </w:r>
          </w:p>
        </w:tc>
      </w:tr>
      <w:tr w:rsidR="00195FBD" w:rsidRPr="00BF6525" w14:paraId="564936E0" w14:textId="77777777" w:rsidTr="00715823">
        <w:tc>
          <w:tcPr>
            <w:tcW w:w="4896" w:type="dxa"/>
          </w:tcPr>
          <w:p w14:paraId="1DAC07CB" w14:textId="77777777" w:rsidR="00195FBD" w:rsidRPr="00836ECA" w:rsidRDefault="00195FBD" w:rsidP="00715823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6BB3B3A9" w14:textId="77777777" w:rsidR="00195FBD" w:rsidRPr="00836ECA" w:rsidRDefault="00195FBD" w:rsidP="00715823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68004E15" w14:textId="77777777" w:rsidR="00195FBD" w:rsidRPr="00836ECA" w:rsidRDefault="00195FBD" w:rsidP="0071582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6EC066D9" w14:textId="77777777" w:rsidR="00195FBD" w:rsidRDefault="00195FBD" w:rsidP="00715823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559" w:type="dxa"/>
          </w:tcPr>
          <w:p w14:paraId="66369043" w14:textId="77777777" w:rsidR="00195FBD" w:rsidRDefault="00195FBD" w:rsidP="00715823">
            <w:pPr>
              <w:jc w:val="right"/>
            </w:pPr>
            <w:r>
              <w:t>342,4</w:t>
            </w:r>
          </w:p>
        </w:tc>
      </w:tr>
      <w:tr w:rsidR="00195FBD" w:rsidRPr="00BF6525" w14:paraId="262F864D" w14:textId="77777777" w:rsidTr="00715823">
        <w:tc>
          <w:tcPr>
            <w:tcW w:w="4896" w:type="dxa"/>
          </w:tcPr>
          <w:p w14:paraId="51CB15BA" w14:textId="77777777" w:rsidR="00195FBD" w:rsidRPr="00836ECA" w:rsidRDefault="00195FBD" w:rsidP="00715823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770D5F0D" w14:textId="77777777" w:rsidR="00195FBD" w:rsidRPr="00836ECA" w:rsidRDefault="00195FBD" w:rsidP="00715823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570477CC" w14:textId="77777777" w:rsidR="00195FBD" w:rsidRPr="00836ECA" w:rsidRDefault="00195FBD" w:rsidP="0071582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6174B389" w14:textId="77777777" w:rsidR="00195FBD" w:rsidRDefault="00195FBD" w:rsidP="00715823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55187439" w14:textId="77777777" w:rsidR="00195FBD" w:rsidRDefault="00195FBD" w:rsidP="00715823">
            <w:pPr>
              <w:jc w:val="right"/>
            </w:pPr>
            <w:r>
              <w:t>342,4</w:t>
            </w:r>
          </w:p>
        </w:tc>
      </w:tr>
      <w:tr w:rsidR="00195FBD" w:rsidRPr="00BF6525" w14:paraId="19B97928" w14:textId="77777777" w:rsidTr="00715823">
        <w:tc>
          <w:tcPr>
            <w:tcW w:w="4896" w:type="dxa"/>
          </w:tcPr>
          <w:p w14:paraId="083FF86A" w14:textId="77777777" w:rsidR="00195FBD" w:rsidRPr="00BF6525" w:rsidRDefault="00195FBD" w:rsidP="00715823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</w:tcPr>
          <w:p w14:paraId="1929B614" w14:textId="77777777" w:rsidR="00195FBD" w:rsidRPr="00BF6525" w:rsidRDefault="00195FBD" w:rsidP="00715823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701" w:type="dxa"/>
          </w:tcPr>
          <w:p w14:paraId="703AE040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1DB9DFED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ED0577E" w14:textId="77777777" w:rsidR="00195FBD" w:rsidRPr="00BF6525" w:rsidRDefault="00195FBD" w:rsidP="00715823">
            <w:pPr>
              <w:jc w:val="right"/>
              <w:rPr>
                <w:b/>
              </w:rPr>
            </w:pPr>
            <w:r>
              <w:rPr>
                <w:b/>
              </w:rPr>
              <w:t>812,3</w:t>
            </w:r>
          </w:p>
        </w:tc>
      </w:tr>
      <w:tr w:rsidR="00195FBD" w:rsidRPr="00BF6525" w14:paraId="0BD3B544" w14:textId="77777777" w:rsidTr="00715823">
        <w:tc>
          <w:tcPr>
            <w:tcW w:w="4896" w:type="dxa"/>
          </w:tcPr>
          <w:p w14:paraId="7B69BB16" w14:textId="77777777" w:rsidR="00195FBD" w:rsidRPr="004A2712" w:rsidRDefault="00195FBD" w:rsidP="00715823">
            <w:pPr>
              <w:jc w:val="both"/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223B26BE" w14:textId="77777777" w:rsidR="00195FBD" w:rsidRPr="004A2712" w:rsidRDefault="00195FBD" w:rsidP="00715823">
            <w:pPr>
              <w:jc w:val="both"/>
            </w:pPr>
            <w:r w:rsidRPr="004A2712">
              <w:rPr>
                <w:b/>
              </w:rPr>
              <w:t>12</w:t>
            </w:r>
            <w:r>
              <w:rPr>
                <w:b/>
              </w:rPr>
              <w:t xml:space="preserve"> 02</w:t>
            </w:r>
          </w:p>
        </w:tc>
        <w:tc>
          <w:tcPr>
            <w:tcW w:w="1701" w:type="dxa"/>
          </w:tcPr>
          <w:p w14:paraId="524A024A" w14:textId="77777777" w:rsidR="00195FBD" w:rsidRPr="004A2712" w:rsidRDefault="00195FBD" w:rsidP="00715823">
            <w:pPr>
              <w:jc w:val="both"/>
            </w:pPr>
          </w:p>
        </w:tc>
        <w:tc>
          <w:tcPr>
            <w:tcW w:w="993" w:type="dxa"/>
          </w:tcPr>
          <w:p w14:paraId="7C46C4B8" w14:textId="77777777" w:rsidR="00195FBD" w:rsidRPr="00BF6525" w:rsidRDefault="00195FBD" w:rsidP="007158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1F5C001" w14:textId="77777777" w:rsidR="00195FBD" w:rsidRPr="00C659A1" w:rsidRDefault="00195FBD" w:rsidP="00715823">
            <w:pPr>
              <w:jc w:val="right"/>
            </w:pPr>
            <w:r>
              <w:t>812,3</w:t>
            </w:r>
          </w:p>
        </w:tc>
      </w:tr>
      <w:tr w:rsidR="00195FBD" w:rsidRPr="00BF6525" w14:paraId="55692A6D" w14:textId="77777777" w:rsidTr="00715823">
        <w:tc>
          <w:tcPr>
            <w:tcW w:w="4896" w:type="dxa"/>
          </w:tcPr>
          <w:p w14:paraId="53DDAF71" w14:textId="77777777" w:rsidR="00195FBD" w:rsidRPr="00B24BDC" w:rsidRDefault="00195FBD" w:rsidP="00715823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1134" w:type="dxa"/>
          </w:tcPr>
          <w:p w14:paraId="7AA075A9" w14:textId="77777777" w:rsidR="00195FBD" w:rsidRPr="00BF6525" w:rsidRDefault="00195FBD" w:rsidP="00715823">
            <w:pPr>
              <w:jc w:val="both"/>
            </w:pPr>
            <w:r w:rsidRPr="004A2712">
              <w:t>12</w:t>
            </w:r>
            <w:r>
              <w:t xml:space="preserve"> 02 </w:t>
            </w:r>
          </w:p>
        </w:tc>
        <w:tc>
          <w:tcPr>
            <w:tcW w:w="1701" w:type="dxa"/>
          </w:tcPr>
          <w:p w14:paraId="78CEDF02" w14:textId="77777777" w:rsidR="00195FBD" w:rsidRPr="00BF6525" w:rsidRDefault="00195FBD" w:rsidP="0071582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334E516E" w14:textId="77777777" w:rsidR="00195FBD" w:rsidRPr="00BF6525" w:rsidRDefault="00195FBD" w:rsidP="00715823">
            <w:pPr>
              <w:jc w:val="both"/>
            </w:pPr>
          </w:p>
        </w:tc>
        <w:tc>
          <w:tcPr>
            <w:tcW w:w="1559" w:type="dxa"/>
          </w:tcPr>
          <w:p w14:paraId="5E96AC9F" w14:textId="77777777" w:rsidR="00195FBD" w:rsidRPr="00BF6525" w:rsidRDefault="00195FBD" w:rsidP="00715823">
            <w:pPr>
              <w:jc w:val="right"/>
            </w:pPr>
            <w:r>
              <w:t>812,3</w:t>
            </w:r>
          </w:p>
        </w:tc>
      </w:tr>
      <w:tr w:rsidR="00195FBD" w:rsidRPr="00BF6525" w14:paraId="13CB79FD" w14:textId="77777777" w:rsidTr="00715823">
        <w:tc>
          <w:tcPr>
            <w:tcW w:w="4896" w:type="dxa"/>
          </w:tcPr>
          <w:p w14:paraId="3E8D6932" w14:textId="77777777" w:rsidR="00195FBD" w:rsidRPr="00B24BDC" w:rsidRDefault="00195FBD" w:rsidP="00715823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52097596" w14:textId="77777777" w:rsidR="00195FBD" w:rsidRPr="00BF6525" w:rsidRDefault="00195FBD" w:rsidP="00715823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4FF0CDD6" w14:textId="77777777" w:rsidR="00195FBD" w:rsidRPr="00BF6525" w:rsidRDefault="00195FBD" w:rsidP="0071582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64157C7B" w14:textId="77777777" w:rsidR="00195FBD" w:rsidRPr="00BF6525" w:rsidRDefault="00195FBD" w:rsidP="0071582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755708C" w14:textId="77777777" w:rsidR="00195FBD" w:rsidRPr="00BF6525" w:rsidRDefault="00195FBD" w:rsidP="00715823">
            <w:pPr>
              <w:jc w:val="right"/>
            </w:pPr>
            <w:r>
              <w:t>772,3</w:t>
            </w:r>
          </w:p>
        </w:tc>
      </w:tr>
      <w:tr w:rsidR="00195FBD" w:rsidRPr="00BF6525" w14:paraId="4C8C423E" w14:textId="77777777" w:rsidTr="00715823">
        <w:tc>
          <w:tcPr>
            <w:tcW w:w="4896" w:type="dxa"/>
          </w:tcPr>
          <w:p w14:paraId="00138B32" w14:textId="77777777" w:rsidR="00195FBD" w:rsidRPr="00B24BDC" w:rsidRDefault="00195FBD" w:rsidP="0071582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08CFBE0E" w14:textId="77777777" w:rsidR="00195FBD" w:rsidRPr="00BF6525" w:rsidRDefault="00195FBD" w:rsidP="00715823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24BADE1B" w14:textId="77777777" w:rsidR="00195FBD" w:rsidRPr="00BF6525" w:rsidRDefault="00195FBD" w:rsidP="0071582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2FE769BA" w14:textId="77777777" w:rsidR="00195FBD" w:rsidRPr="00BF6525" w:rsidRDefault="00195FBD" w:rsidP="00715823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5BCFC382" w14:textId="77777777" w:rsidR="00195FBD" w:rsidRPr="00BF6525" w:rsidRDefault="00195FBD" w:rsidP="00715823">
            <w:pPr>
              <w:jc w:val="right"/>
            </w:pPr>
            <w:r>
              <w:t>772,3</w:t>
            </w:r>
          </w:p>
        </w:tc>
      </w:tr>
      <w:tr w:rsidR="00195FBD" w:rsidRPr="00BF6525" w14:paraId="4A2453A0" w14:textId="77777777" w:rsidTr="00715823">
        <w:tc>
          <w:tcPr>
            <w:tcW w:w="4896" w:type="dxa"/>
          </w:tcPr>
          <w:p w14:paraId="3BD63391" w14:textId="77777777" w:rsidR="00195FBD" w:rsidRPr="00BF6525" w:rsidRDefault="00195FBD" w:rsidP="0071582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238522DC" w14:textId="77777777" w:rsidR="00195FBD" w:rsidRPr="00BF6525" w:rsidRDefault="00195FBD" w:rsidP="00715823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45971BF3" w14:textId="77777777" w:rsidR="00195FBD" w:rsidRPr="00BF6525" w:rsidRDefault="00195FBD" w:rsidP="0071582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511824CC" w14:textId="77777777" w:rsidR="00195FBD" w:rsidRPr="00BF6525" w:rsidRDefault="00195FBD" w:rsidP="00715823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559" w:type="dxa"/>
          </w:tcPr>
          <w:p w14:paraId="2648990D" w14:textId="77777777" w:rsidR="00195FBD" w:rsidRDefault="00195FBD" w:rsidP="00715823">
            <w:pPr>
              <w:jc w:val="right"/>
            </w:pPr>
            <w:r>
              <w:t>40,0</w:t>
            </w:r>
          </w:p>
        </w:tc>
      </w:tr>
      <w:tr w:rsidR="00195FBD" w:rsidRPr="00BF6525" w14:paraId="7EB40298" w14:textId="77777777" w:rsidTr="00715823">
        <w:tc>
          <w:tcPr>
            <w:tcW w:w="4896" w:type="dxa"/>
          </w:tcPr>
          <w:p w14:paraId="6EA8FB09" w14:textId="77777777" w:rsidR="00195FBD" w:rsidRDefault="00195FBD" w:rsidP="00715823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1134" w:type="dxa"/>
          </w:tcPr>
          <w:p w14:paraId="63B38745" w14:textId="77777777" w:rsidR="00195FBD" w:rsidRDefault="00195FBD" w:rsidP="00715823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79595DC5" w14:textId="77777777" w:rsidR="00195FBD" w:rsidRDefault="00195FBD" w:rsidP="00715823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746F4A7F" w14:textId="77777777" w:rsidR="00195FBD" w:rsidRDefault="00195FBD" w:rsidP="00715823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6C89D4C2" w14:textId="77777777" w:rsidR="00195FBD" w:rsidRDefault="00195FBD" w:rsidP="00715823">
            <w:pPr>
              <w:jc w:val="right"/>
            </w:pPr>
            <w:r>
              <w:t>40,0</w:t>
            </w:r>
          </w:p>
        </w:tc>
      </w:tr>
    </w:tbl>
    <w:p w14:paraId="12C4BAAF" w14:textId="203A90CF" w:rsidR="00320957" w:rsidRDefault="00320957" w:rsidP="00320957"/>
    <w:p w14:paraId="01D228C0" w14:textId="77777777" w:rsidR="00320957" w:rsidRDefault="00320957" w:rsidP="00320957"/>
    <w:p w14:paraId="046C17F6" w14:textId="77777777" w:rsidR="00195FBD" w:rsidRPr="00320957" w:rsidRDefault="00195FBD" w:rsidP="00320957">
      <w:pPr>
        <w:ind w:left="5954"/>
        <w:rPr>
          <w:b/>
          <w:sz w:val="28"/>
          <w:szCs w:val="28"/>
        </w:rPr>
      </w:pPr>
      <w:r w:rsidRPr="00320957">
        <w:lastRenderedPageBreak/>
        <w:t xml:space="preserve">Приложение </w:t>
      </w:r>
      <w:r w:rsidRPr="00320957">
        <w:rPr>
          <w:lang w:val="en-US"/>
        </w:rPr>
        <w:t>4</w:t>
      </w:r>
    </w:p>
    <w:p w14:paraId="41DFD8BD" w14:textId="77777777" w:rsidR="00195FBD" w:rsidRPr="00320957" w:rsidRDefault="00195FBD" w:rsidP="00320957">
      <w:pPr>
        <w:tabs>
          <w:tab w:val="left" w:pos="142"/>
        </w:tabs>
        <w:ind w:left="5954"/>
      </w:pPr>
      <w:r w:rsidRPr="00320957">
        <w:t xml:space="preserve">к решению Совета депутатов муниципального округа Ломоносовский </w:t>
      </w:r>
    </w:p>
    <w:p w14:paraId="438A901E" w14:textId="77777777" w:rsidR="00195FBD" w:rsidRPr="00320957" w:rsidRDefault="00195FBD" w:rsidP="00320957">
      <w:pPr>
        <w:tabs>
          <w:tab w:val="left" w:pos="142"/>
        </w:tabs>
        <w:ind w:left="5954"/>
      </w:pPr>
      <w:r w:rsidRPr="00320957">
        <w:t>от 24 мая 2022 года №85/6</w:t>
      </w:r>
    </w:p>
    <w:p w14:paraId="35C7B759" w14:textId="77777777" w:rsidR="00195FBD" w:rsidRDefault="00195FBD" w:rsidP="00195FBD">
      <w:pPr>
        <w:jc w:val="right"/>
        <w:rPr>
          <w:sz w:val="24"/>
          <w:szCs w:val="24"/>
        </w:rPr>
      </w:pPr>
    </w:p>
    <w:p w14:paraId="49D1B31D" w14:textId="77777777" w:rsidR="00195FBD" w:rsidRPr="00F918E9" w:rsidRDefault="00195FBD" w:rsidP="00195FBD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0CD13AF3" w14:textId="77777777" w:rsidR="00195FBD" w:rsidRPr="00F918E9" w:rsidRDefault="00195FBD" w:rsidP="00195FBD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195FBD" w:rsidRPr="00F918E9" w14:paraId="3017B1AB" w14:textId="77777777" w:rsidTr="00715823">
        <w:tc>
          <w:tcPr>
            <w:tcW w:w="1809" w:type="dxa"/>
          </w:tcPr>
          <w:p w14:paraId="51CF46D5" w14:textId="77777777" w:rsidR="00195FBD" w:rsidRPr="00F918E9" w:rsidRDefault="00195FBD" w:rsidP="00715823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17DD28F5" w14:textId="77777777" w:rsidR="00195FBD" w:rsidRPr="00F918E9" w:rsidRDefault="00195FBD" w:rsidP="00715823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1A78EEBC" w14:textId="77777777" w:rsidR="00195FBD" w:rsidRPr="00F918E9" w:rsidRDefault="00195FBD" w:rsidP="00715823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2C6B70D3" w14:textId="77777777" w:rsidR="00195FBD" w:rsidRPr="00F918E9" w:rsidRDefault="00195FBD" w:rsidP="00715823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30D40FEB" w14:textId="77777777" w:rsidR="00195FBD" w:rsidRPr="00F918E9" w:rsidRDefault="00195FBD" w:rsidP="00715823">
            <w:pPr>
              <w:jc w:val="center"/>
            </w:pPr>
            <w:r w:rsidRPr="00F918E9">
              <w:t xml:space="preserve">Исполнено, тыс. руб. </w:t>
            </w:r>
          </w:p>
          <w:p w14:paraId="527365DD" w14:textId="77777777" w:rsidR="00195FBD" w:rsidRPr="00F918E9" w:rsidRDefault="00195FBD" w:rsidP="00715823">
            <w:pPr>
              <w:jc w:val="center"/>
            </w:pPr>
          </w:p>
        </w:tc>
      </w:tr>
      <w:tr w:rsidR="00195FBD" w:rsidRPr="00F918E9" w14:paraId="14C692B5" w14:textId="77777777" w:rsidTr="00715823">
        <w:tc>
          <w:tcPr>
            <w:tcW w:w="1809" w:type="dxa"/>
          </w:tcPr>
          <w:p w14:paraId="1807B38E" w14:textId="77777777" w:rsidR="00195FBD" w:rsidRPr="00F918E9" w:rsidRDefault="00195FBD" w:rsidP="00715823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7A801E88" w14:textId="77777777" w:rsidR="00195FBD" w:rsidRPr="00F918E9" w:rsidRDefault="00195FBD" w:rsidP="00715823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20204058" w14:textId="77777777" w:rsidR="00195FBD" w:rsidRPr="00F918E9" w:rsidRDefault="00195FBD" w:rsidP="007158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10512A0B" w14:textId="77777777" w:rsidR="00195FBD" w:rsidRPr="00F918E9" w:rsidRDefault="00195FBD" w:rsidP="00715823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  <w:tr w:rsidR="00195FBD" w:rsidRPr="00F918E9" w14:paraId="41E82BF9" w14:textId="77777777" w:rsidTr="00715823">
        <w:tc>
          <w:tcPr>
            <w:tcW w:w="1809" w:type="dxa"/>
          </w:tcPr>
          <w:p w14:paraId="20F6F1C3" w14:textId="77777777" w:rsidR="00195FBD" w:rsidRPr="00F918E9" w:rsidRDefault="00195FBD" w:rsidP="00715823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3CA58EAC" w14:textId="77777777" w:rsidR="00195FBD" w:rsidRPr="00F918E9" w:rsidRDefault="00195FBD" w:rsidP="00715823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365F253E" w14:textId="77777777" w:rsidR="00195FBD" w:rsidRPr="00F918E9" w:rsidRDefault="00195FBD" w:rsidP="007158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7B247D4F" w14:textId="77777777" w:rsidR="00195FBD" w:rsidRPr="00F918E9" w:rsidRDefault="00195FBD" w:rsidP="00715823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  <w:tr w:rsidR="00195FBD" w:rsidRPr="0039439A" w14:paraId="56208C69" w14:textId="77777777" w:rsidTr="00715823">
        <w:tc>
          <w:tcPr>
            <w:tcW w:w="1809" w:type="dxa"/>
          </w:tcPr>
          <w:p w14:paraId="02EBB512" w14:textId="77777777" w:rsidR="00195FBD" w:rsidRPr="00F918E9" w:rsidRDefault="00195FBD" w:rsidP="00715823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278E1D33" w14:textId="77777777" w:rsidR="00195FBD" w:rsidRPr="00F918E9" w:rsidRDefault="00195FBD" w:rsidP="00715823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918E9">
              <w:rPr>
                <w:sz w:val="22"/>
                <w:szCs w:val="22"/>
              </w:rPr>
              <w:t xml:space="preserve">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12030712" w14:textId="77777777" w:rsidR="00195FBD" w:rsidRPr="00F918E9" w:rsidRDefault="00195FBD" w:rsidP="0071582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19330A58" w14:textId="77777777" w:rsidR="00195FBD" w:rsidRPr="001E203B" w:rsidRDefault="00195FBD" w:rsidP="00715823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</w:tbl>
    <w:p w14:paraId="39B78C0F" w14:textId="77777777" w:rsidR="00195FBD" w:rsidRPr="00CD462A" w:rsidRDefault="00195FBD" w:rsidP="00195FBD">
      <w:pPr>
        <w:jc w:val="center"/>
        <w:rPr>
          <w:b/>
          <w:sz w:val="24"/>
          <w:szCs w:val="24"/>
        </w:rPr>
      </w:pPr>
    </w:p>
    <w:p w14:paraId="65B048A2" w14:textId="77777777" w:rsidR="00195FBD" w:rsidRDefault="00195FBD"/>
    <w:sectPr w:rsidR="00195FBD" w:rsidSect="00D5205A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F62"/>
    <w:multiLevelType w:val="hybridMultilevel"/>
    <w:tmpl w:val="FE74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B558A2"/>
    <w:multiLevelType w:val="hybridMultilevel"/>
    <w:tmpl w:val="1F904C0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635135">
    <w:abstractNumId w:val="6"/>
  </w:num>
  <w:num w:numId="2" w16cid:durableId="104885784">
    <w:abstractNumId w:val="4"/>
  </w:num>
  <w:num w:numId="3" w16cid:durableId="1680814970">
    <w:abstractNumId w:val="2"/>
  </w:num>
  <w:num w:numId="4" w16cid:durableId="360522247">
    <w:abstractNumId w:val="3"/>
  </w:num>
  <w:num w:numId="5" w16cid:durableId="211112641">
    <w:abstractNumId w:val="5"/>
  </w:num>
  <w:num w:numId="6" w16cid:durableId="1955166545">
    <w:abstractNumId w:val="1"/>
  </w:num>
  <w:num w:numId="7" w16cid:durableId="155755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D"/>
    <w:rsid w:val="00195FBD"/>
    <w:rsid w:val="00320957"/>
    <w:rsid w:val="00D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0F08"/>
  <w15:chartTrackingRefBased/>
  <w15:docId w15:val="{3B5CBFB1-5897-4808-8481-01A0CB8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FBD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F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19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195FB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5F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195FB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195FB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F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FB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95FB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95FBD"/>
    <w:pPr>
      <w:ind w:left="720"/>
      <w:contextualSpacing/>
    </w:pPr>
  </w:style>
  <w:style w:type="table" w:styleId="aa">
    <w:name w:val="Table Grid"/>
    <w:basedOn w:val="a1"/>
    <w:uiPriority w:val="59"/>
    <w:rsid w:val="00195FBD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9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2578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3</cp:revision>
  <cp:lastPrinted>2022-05-26T12:18:00Z</cp:lastPrinted>
  <dcterms:created xsi:type="dcterms:W3CDTF">2022-05-25T05:01:00Z</dcterms:created>
  <dcterms:modified xsi:type="dcterms:W3CDTF">2022-05-26T12:20:00Z</dcterms:modified>
</cp:coreProperties>
</file>